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EF126" w14:textId="7FE1934A" w:rsidR="001347EE" w:rsidRPr="00302885" w:rsidRDefault="001347EE" w:rsidP="004C047C">
      <w:pPr>
        <w:spacing w:line="240" w:lineRule="auto"/>
        <w:rPr>
          <w:i/>
          <w:iCs/>
        </w:rPr>
      </w:pPr>
      <w:r w:rsidRPr="001347EE">
        <w:rPr>
          <w:b/>
          <w:bCs/>
          <w:sz w:val="24"/>
          <w:szCs w:val="24"/>
          <w:u w:val="single"/>
        </w:rPr>
        <w:t>Messe du m</w:t>
      </w:r>
      <w:r w:rsidR="004D3F32">
        <w:rPr>
          <w:b/>
          <w:bCs/>
          <w:sz w:val="24"/>
          <w:szCs w:val="24"/>
          <w:u w:val="single"/>
        </w:rPr>
        <w:t>ar</w:t>
      </w:r>
      <w:r w:rsidRPr="001347EE">
        <w:rPr>
          <w:b/>
          <w:bCs/>
          <w:sz w:val="24"/>
          <w:szCs w:val="24"/>
          <w:u w:val="single"/>
        </w:rPr>
        <w:t>di de la 2</w:t>
      </w:r>
      <w:r w:rsidRPr="001347EE">
        <w:rPr>
          <w:b/>
          <w:bCs/>
          <w:sz w:val="24"/>
          <w:szCs w:val="24"/>
          <w:u w:val="single"/>
          <w:vertAlign w:val="superscript"/>
        </w:rPr>
        <w:t>e</w:t>
      </w:r>
      <w:r w:rsidRPr="001347EE">
        <w:rPr>
          <w:b/>
          <w:bCs/>
          <w:sz w:val="24"/>
          <w:szCs w:val="24"/>
          <w:u w:val="single"/>
        </w:rPr>
        <w:t xml:space="preserve"> semaine de l’Avent</w:t>
      </w:r>
      <w:r w:rsidRPr="001347EE">
        <w:rPr>
          <w:b/>
          <w:bCs/>
          <w:sz w:val="24"/>
          <w:szCs w:val="24"/>
          <w:u w:val="single"/>
        </w:rPr>
        <w:br/>
      </w:r>
      <w:r>
        <w:rPr>
          <w:rFonts w:cstheme="minorHAnsi"/>
          <w:i/>
        </w:rPr>
        <w:t>Feuille à compléter pour rédiger une méditation de cette messe</w:t>
      </w:r>
    </w:p>
    <w:p w14:paraId="4B491F41" w14:textId="044AC192" w:rsidR="001347EE" w:rsidRPr="00D23A0A" w:rsidRDefault="004E5ED6" w:rsidP="004C047C">
      <w:pPr>
        <w:spacing w:line="240" w:lineRule="auto"/>
      </w:pPr>
      <w:r w:rsidRPr="00D23A0A">
        <w:rPr>
          <w:rFonts w:cstheme="minorHAnsi"/>
          <w:b/>
          <w:i/>
          <w:noProof/>
          <w:u w:val="single"/>
          <w:shd w:val="clear" w:color="auto" w:fill="FFC000"/>
          <w:vertAlign w:val="superscript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FC00AFF" wp14:editId="1E681336">
                <wp:simplePos x="0" y="0"/>
                <wp:positionH relativeFrom="margin">
                  <wp:posOffset>4737882</wp:posOffset>
                </wp:positionH>
                <wp:positionV relativeFrom="paragraph">
                  <wp:posOffset>5959</wp:posOffset>
                </wp:positionV>
                <wp:extent cx="1002323" cy="689610"/>
                <wp:effectExtent l="0" t="0" r="26670" b="14605"/>
                <wp:wrapNone/>
                <wp:docPr id="4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323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C41A76" w14:textId="77777777" w:rsidR="001347EE" w:rsidRPr="00507F30" w:rsidRDefault="001347EE" w:rsidP="001347EE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FC00AFF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margin-left:373.05pt;margin-top:.45pt;width:78.9pt;height:54.3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" strokecolor="red">
                <v:textbox style="mso-fit-shape-to-text:t">
                  <w:txbxContent>
                    <w:p w14:paraId="72C41A76" w14:textId="77777777" w:rsidR="001347EE" w:rsidRPr="00507F30" w:rsidRDefault="001347EE" w:rsidP="001347EE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47CC99B" w14:textId="343CEEE1" w:rsidR="002216B2" w:rsidRPr="004E5ED6" w:rsidRDefault="002216B2" w:rsidP="004C047C">
      <w:pPr>
        <w:spacing w:line="240" w:lineRule="auto"/>
        <w:rPr>
          <w:i/>
          <w:iCs/>
        </w:rPr>
      </w:pPr>
      <w:r w:rsidRPr="004E5ED6">
        <w:rPr>
          <w:b/>
          <w:bCs/>
          <w:u w:val="single"/>
        </w:rPr>
        <w:t>Première Lecture</w:t>
      </w:r>
      <w:r w:rsidRPr="001347EE">
        <w:t xml:space="preserve"> (Is 40, </w:t>
      </w:r>
      <w:r w:rsidR="00136335">
        <w:t>1-1</w:t>
      </w:r>
      <w:r>
        <w:t>1</w:t>
      </w:r>
      <w:r w:rsidRPr="001347EE">
        <w:t>)</w:t>
      </w:r>
      <w:r>
        <w:br/>
      </w:r>
      <w:r w:rsidR="00136335">
        <w:rPr>
          <w:i/>
          <w:iCs/>
        </w:rPr>
        <w:t>Dieu console Son Peuple</w:t>
      </w:r>
      <w:r w:rsidRPr="004E5ED6">
        <w:rPr>
          <w:i/>
          <w:iCs/>
        </w:rPr>
        <w:t xml:space="preserve"> </w:t>
      </w:r>
    </w:p>
    <w:p w14:paraId="124EF170" w14:textId="77777777" w:rsidR="002216B2" w:rsidRPr="004E5ED6" w:rsidRDefault="002216B2" w:rsidP="004C047C">
      <w:pPr>
        <w:spacing w:line="240" w:lineRule="auto"/>
      </w:pPr>
      <w:r w:rsidRPr="004E5ED6">
        <w:t>Lecture du livre du prophète Isaïe</w:t>
      </w:r>
    </w:p>
    <w:p w14:paraId="4E769036" w14:textId="77777777" w:rsidR="003A6A02" w:rsidRPr="009F2002" w:rsidRDefault="003A6A02" w:rsidP="004C047C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9F2002">
        <w:rPr>
          <w:vertAlign w:val="superscript"/>
        </w:rPr>
        <w:t>1</w:t>
      </w:r>
      <w:r w:rsidRPr="009F2002">
        <w:t>Consolez, consolez mon peuple, – dit votre Dieu –</w:t>
      </w:r>
    </w:p>
    <w:p w14:paraId="35874C06" w14:textId="77777777" w:rsidR="003A6A02" w:rsidRPr="009F2002" w:rsidRDefault="003A6A02" w:rsidP="004C047C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9F2002">
        <w:rPr>
          <w:vertAlign w:val="superscript"/>
        </w:rPr>
        <w:t>2</w:t>
      </w:r>
      <w:r w:rsidRPr="009F2002">
        <w:t xml:space="preserve">parlez au cœur de Jérusalem. </w:t>
      </w:r>
      <w:r>
        <w:br/>
      </w:r>
      <w:r w:rsidRPr="009F2002">
        <w:t xml:space="preserve">Proclamez que son service est accompli, </w:t>
      </w:r>
      <w:r>
        <w:br/>
      </w:r>
      <w:r w:rsidRPr="009F2002">
        <w:t>que son crime est expié, qu’elle a reçu de la main du Seigneur le double pour toutes ses fautes.</w:t>
      </w:r>
    </w:p>
    <w:p w14:paraId="227C44F1" w14:textId="77777777" w:rsidR="003A6A02" w:rsidRPr="009F2002" w:rsidRDefault="003A6A02" w:rsidP="004C047C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9F2002">
        <w:rPr>
          <w:vertAlign w:val="superscript"/>
        </w:rPr>
        <w:t>3</w:t>
      </w:r>
      <w:r w:rsidRPr="009F2002">
        <w:t xml:space="preserve">Une voix proclame : </w:t>
      </w:r>
      <w:r>
        <w:br/>
      </w:r>
      <w:r w:rsidRPr="009F2002">
        <w:t xml:space="preserve">« Dans le désert, préparez le chemin du Seigneur ; </w:t>
      </w:r>
      <w:r>
        <w:br/>
      </w:r>
      <w:r w:rsidRPr="009F2002">
        <w:t>tracez droit, dans les terres arides, une route pour notre Dieu.</w:t>
      </w:r>
    </w:p>
    <w:p w14:paraId="146DA553" w14:textId="77777777" w:rsidR="003A6A02" w:rsidRPr="009F2002" w:rsidRDefault="003A6A02" w:rsidP="004C047C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9F2002">
        <w:rPr>
          <w:vertAlign w:val="superscript"/>
        </w:rPr>
        <w:t>4</w:t>
      </w:r>
      <w:r w:rsidRPr="009F2002">
        <w:t xml:space="preserve">Que tout ravin soit comblé, toute montagne et toute colline abaissées ! </w:t>
      </w:r>
      <w:r>
        <w:br/>
        <w:t>Q</w:t>
      </w:r>
      <w:r w:rsidRPr="009F2002">
        <w:t>ue les escarpements se changent en plaine, et les sommets, en large vallée !</w:t>
      </w:r>
    </w:p>
    <w:p w14:paraId="4D6C177A" w14:textId="77777777" w:rsidR="003A6A02" w:rsidRPr="009F2002" w:rsidRDefault="003A6A02" w:rsidP="004C047C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9F2002">
        <w:rPr>
          <w:vertAlign w:val="superscript"/>
        </w:rPr>
        <w:t>5</w:t>
      </w:r>
      <w:r w:rsidRPr="009F2002">
        <w:t xml:space="preserve">Alors se révélera la gloire du Seigneur, </w:t>
      </w:r>
      <w:r>
        <w:br/>
      </w:r>
      <w:r w:rsidRPr="009F2002">
        <w:t>et tout être de chair verra que la bouche du Seigneur a parlé. »</w:t>
      </w:r>
    </w:p>
    <w:p w14:paraId="46CD713F" w14:textId="77777777" w:rsidR="003A6A02" w:rsidRPr="009F2002" w:rsidRDefault="003A6A02" w:rsidP="004C047C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9F2002">
        <w:rPr>
          <w:vertAlign w:val="superscript"/>
        </w:rPr>
        <w:t>6</w:t>
      </w:r>
      <w:r w:rsidRPr="009F2002">
        <w:t xml:space="preserve">Une voix dit : « Proclame ! » Et je dis : « Que vais-je proclamer ? » </w:t>
      </w:r>
      <w:r>
        <w:br/>
      </w:r>
      <w:r w:rsidRPr="009F2002">
        <w:t>Toute chair est comme l’herbe, toute sa grâce, comme la fleur des champs :</w:t>
      </w:r>
    </w:p>
    <w:p w14:paraId="527E5421" w14:textId="77777777" w:rsidR="003A6A02" w:rsidRPr="009F2002" w:rsidRDefault="003A6A02" w:rsidP="004C047C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9F2002">
        <w:rPr>
          <w:vertAlign w:val="superscript"/>
        </w:rPr>
        <w:t>7</w:t>
      </w:r>
      <w:r w:rsidRPr="009F2002">
        <w:t xml:space="preserve">l’herbe se dessèche et la fleur se fane quand passe sur elle le souffle du Seigneur. </w:t>
      </w:r>
      <w:r>
        <w:br/>
      </w:r>
      <w:r w:rsidRPr="009F2002">
        <w:t>Oui, le peuple est comme l’herbe :</w:t>
      </w:r>
    </w:p>
    <w:p w14:paraId="536E5273" w14:textId="77777777" w:rsidR="003A6A02" w:rsidRPr="009F2002" w:rsidRDefault="003A6A02" w:rsidP="004C047C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9F2002">
        <w:rPr>
          <w:vertAlign w:val="superscript"/>
        </w:rPr>
        <w:t>8</w:t>
      </w:r>
      <w:r w:rsidRPr="009F2002">
        <w:t xml:space="preserve">l’herbe se dessèche et la fleur se fane, </w:t>
      </w:r>
      <w:r>
        <w:br/>
      </w:r>
      <w:r w:rsidRPr="009F2002">
        <w:t>mais la parole de notre Dieu demeure pour toujours.</w:t>
      </w:r>
    </w:p>
    <w:p w14:paraId="4A5DE529" w14:textId="77777777" w:rsidR="003A6A02" w:rsidRPr="009F2002" w:rsidRDefault="003A6A02" w:rsidP="004C047C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9F2002">
        <w:rPr>
          <w:vertAlign w:val="superscript"/>
        </w:rPr>
        <w:t>9</w:t>
      </w:r>
      <w:r w:rsidRPr="009F2002">
        <w:t xml:space="preserve">Monte sur une haute montagne, toi qui portes la bonne nouvelle à Sion. </w:t>
      </w:r>
      <w:r>
        <w:br/>
      </w:r>
      <w:r w:rsidRPr="009F2002">
        <w:t xml:space="preserve">Élève la voix avec force, toi qui portes la bonne nouvelle à Jérusalem. </w:t>
      </w:r>
      <w:r>
        <w:br/>
      </w:r>
      <w:r w:rsidRPr="009F2002">
        <w:t xml:space="preserve">Élève la voix, ne crains pas. </w:t>
      </w:r>
      <w:r>
        <w:br/>
      </w:r>
      <w:r w:rsidRPr="009F2002">
        <w:t>Dis aux villes de Juda : « Voici votre Dieu ! »</w:t>
      </w:r>
    </w:p>
    <w:p w14:paraId="0F2D3881" w14:textId="63BB4611" w:rsidR="003A6A02" w:rsidRPr="009F2002" w:rsidRDefault="003A6A02" w:rsidP="004C047C">
      <w:pPr>
        <w:spacing w:after="0" w:line="240" w:lineRule="auto"/>
        <w:ind w:hanging="142"/>
      </w:pPr>
      <w:r w:rsidRPr="009F2002">
        <w:rPr>
          <w:vertAlign w:val="superscript"/>
        </w:rPr>
        <w:t>10</w:t>
      </w:r>
      <w:r w:rsidRPr="009F2002">
        <w:t xml:space="preserve">Voici le Seigneur Dieu ! Il vient avec puissance ; </w:t>
      </w:r>
      <w:r>
        <w:br/>
        <w:t>S</w:t>
      </w:r>
      <w:r w:rsidRPr="009F2002">
        <w:t xml:space="preserve">on bras </w:t>
      </w:r>
      <w:r w:rsidR="00A401D1">
        <w:t>L</w:t>
      </w:r>
      <w:r w:rsidRPr="009F2002">
        <w:t xml:space="preserve">ui soumet tout. </w:t>
      </w:r>
      <w:r>
        <w:br/>
      </w:r>
      <w:r w:rsidRPr="009F2002">
        <w:t xml:space="preserve">Voici le fruit de </w:t>
      </w:r>
      <w:r>
        <w:t>S</w:t>
      </w:r>
      <w:r w:rsidRPr="009F2002">
        <w:t xml:space="preserve">on travail avec </w:t>
      </w:r>
      <w:r w:rsidR="00A401D1">
        <w:t>l</w:t>
      </w:r>
      <w:r w:rsidRPr="009F2002">
        <w:t xml:space="preserve">ui, et devant </w:t>
      </w:r>
      <w:r w:rsidR="00A401D1">
        <w:t>L</w:t>
      </w:r>
      <w:r w:rsidRPr="009F2002">
        <w:t xml:space="preserve">ui, </w:t>
      </w:r>
      <w:r>
        <w:t>S</w:t>
      </w:r>
      <w:r w:rsidRPr="009F2002">
        <w:t>on ouvrage.</w:t>
      </w:r>
    </w:p>
    <w:p w14:paraId="54DD61D6" w14:textId="77777777" w:rsidR="003A6A02" w:rsidRPr="009F2002" w:rsidRDefault="003A6A02" w:rsidP="004C047C">
      <w:pPr>
        <w:spacing w:line="240" w:lineRule="auto"/>
        <w:ind w:hanging="142"/>
      </w:pPr>
      <w:r w:rsidRPr="009F2002">
        <w:rPr>
          <w:vertAlign w:val="superscript"/>
        </w:rPr>
        <w:t>11</w:t>
      </w:r>
      <w:r w:rsidRPr="009F2002">
        <w:t xml:space="preserve">Comme un berger, </w:t>
      </w:r>
      <w:r>
        <w:t>I</w:t>
      </w:r>
      <w:r w:rsidRPr="009F2002">
        <w:t xml:space="preserve">l fait paître </w:t>
      </w:r>
      <w:r>
        <w:t>S</w:t>
      </w:r>
      <w:r w:rsidRPr="009F2002">
        <w:t xml:space="preserve">on troupeau : </w:t>
      </w:r>
      <w:r>
        <w:br/>
        <w:t>S</w:t>
      </w:r>
      <w:r w:rsidRPr="009F2002">
        <w:t xml:space="preserve">on bras rassemble les agneaux, </w:t>
      </w:r>
      <w:r>
        <w:t>I</w:t>
      </w:r>
      <w:r w:rsidRPr="009F2002">
        <w:t xml:space="preserve">l les porte sur </w:t>
      </w:r>
      <w:r>
        <w:t>S</w:t>
      </w:r>
      <w:r w:rsidRPr="009F2002">
        <w:t xml:space="preserve">on cœur, </w:t>
      </w:r>
      <w:r>
        <w:br/>
        <w:t>I</w:t>
      </w:r>
      <w:r w:rsidRPr="009F2002">
        <w:t>l mène les brebis qui allaitent.</w:t>
      </w:r>
    </w:p>
    <w:p w14:paraId="4D909145" w14:textId="192EB200" w:rsidR="002216B2" w:rsidRDefault="002216B2" w:rsidP="004C047C">
      <w:pPr>
        <w:spacing w:line="240" w:lineRule="auto"/>
      </w:pPr>
      <w:r w:rsidRPr="004E5ED6">
        <w:t>– Parole du Seigneur.</w:t>
      </w:r>
    </w:p>
    <w:p w14:paraId="342EF4B5" w14:textId="619BCC2B" w:rsidR="002216B2" w:rsidRDefault="00D23A0A" w:rsidP="004C047C">
      <w:pPr>
        <w:spacing w:line="240" w:lineRule="auto"/>
      </w:pPr>
      <w:r w:rsidRPr="00D23A0A">
        <w:rPr>
          <w:sz w:val="4"/>
          <w:szCs w:val="4"/>
        </w:rPr>
        <w:br/>
      </w:r>
    </w:p>
    <w:p w14:paraId="35E5EC76" w14:textId="0EDE55A9" w:rsidR="002216B2" w:rsidRPr="001260FF" w:rsidRDefault="002216B2" w:rsidP="004C047C">
      <w:pPr>
        <w:spacing w:line="240" w:lineRule="auto"/>
      </w:pPr>
      <w:r w:rsidRPr="001260FF">
        <w:rPr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4F2FAB7" wp14:editId="30EEE3F2">
                <wp:simplePos x="0" y="0"/>
                <wp:positionH relativeFrom="margin">
                  <wp:align>right</wp:align>
                </wp:positionH>
                <wp:positionV relativeFrom="paragraph">
                  <wp:posOffset>4690</wp:posOffset>
                </wp:positionV>
                <wp:extent cx="1002323" cy="689610"/>
                <wp:effectExtent l="0" t="0" r="26670" b="14605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323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C0CDD1" w14:textId="77777777" w:rsidR="002216B2" w:rsidRPr="00507F30" w:rsidRDefault="002216B2" w:rsidP="002216B2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4F2FAB7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7" type="#_x0000_t202" style="position:absolute;margin-left:27.7pt;margin-top:.35pt;width:78.9pt;height:54.3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" strokecolor="red">
                <v:textbox style="mso-fit-shape-to-text:t">
                  <w:txbxContent>
                    <w:p w14:paraId="22C0CDD1" w14:textId="77777777" w:rsidR="002216B2" w:rsidRPr="00507F30" w:rsidRDefault="002216B2" w:rsidP="002216B2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1260FF">
        <w:rPr>
          <w:b/>
          <w:bCs/>
          <w:u w:val="single"/>
        </w:rPr>
        <w:t xml:space="preserve">Psaume </w:t>
      </w:r>
      <w:r w:rsidR="001260FF" w:rsidRPr="001260FF">
        <w:rPr>
          <w:b/>
          <w:bCs/>
          <w:u w:val="single"/>
        </w:rPr>
        <w:t>Ps 95 (96)</w:t>
      </w:r>
      <w:r w:rsidR="001260FF" w:rsidRPr="001260FF">
        <w:t xml:space="preserve"> 1-2a, 3a.10ac, 11-12a, 12b.13ab)</w:t>
      </w:r>
      <w:r w:rsidRPr="001260FF">
        <w:br/>
      </w:r>
      <w:r w:rsidRPr="001260FF">
        <w:rPr>
          <w:i/>
          <w:iCs/>
        </w:rPr>
        <w:t>R</w:t>
      </w:r>
      <w:r w:rsidR="001260FF" w:rsidRPr="001260FF">
        <w:rPr>
          <w:i/>
          <w:iCs/>
        </w:rPr>
        <w:t xml:space="preserve"> (Is49,9-10) </w:t>
      </w:r>
      <w:r w:rsidRPr="001260FF">
        <w:rPr>
          <w:i/>
          <w:iCs/>
        </w:rPr>
        <w:t xml:space="preserve">/ </w:t>
      </w:r>
      <w:r w:rsidR="001260FF" w:rsidRPr="001260FF">
        <w:rPr>
          <w:i/>
          <w:iCs/>
        </w:rPr>
        <w:t>Voici le</w:t>
      </w:r>
      <w:r w:rsidR="001260FF">
        <w:rPr>
          <w:i/>
          <w:iCs/>
        </w:rPr>
        <w:t xml:space="preserve"> Seigneur Dieu ! Il vient avec puissance</w:t>
      </w:r>
    </w:p>
    <w:p w14:paraId="53126455" w14:textId="77777777" w:rsidR="001260FF" w:rsidRPr="006E5DC3" w:rsidRDefault="001260FF" w:rsidP="004C047C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6E5DC3">
        <w:rPr>
          <w:vertAlign w:val="superscript"/>
        </w:rPr>
        <w:t>1</w:t>
      </w:r>
      <w:r w:rsidRPr="006E5DC3">
        <w:t xml:space="preserve">Chantez au Seigneur un chant nouveau, </w:t>
      </w:r>
      <w:r>
        <w:br/>
      </w:r>
      <w:r w:rsidRPr="006E5DC3">
        <w:t>chantez au Seigneur, terre entière,</w:t>
      </w:r>
    </w:p>
    <w:p w14:paraId="1F1B1EDF" w14:textId="4E956D4E" w:rsidR="002216B2" w:rsidRDefault="001260FF" w:rsidP="004C047C">
      <w:pPr>
        <w:spacing w:line="240" w:lineRule="auto"/>
        <w:ind w:hanging="142"/>
      </w:pPr>
      <w:r w:rsidRPr="006E5DC3">
        <w:rPr>
          <w:vertAlign w:val="superscript"/>
        </w:rPr>
        <w:t>2</w:t>
      </w:r>
      <w:r>
        <w:rPr>
          <w:vertAlign w:val="superscript"/>
        </w:rPr>
        <w:t>a</w:t>
      </w:r>
      <w:r w:rsidRPr="006E5DC3">
        <w:t xml:space="preserve">chantez au Seigneur et bénissez </w:t>
      </w:r>
      <w:r>
        <w:t>S</w:t>
      </w:r>
      <w:r w:rsidRPr="006E5DC3">
        <w:t xml:space="preserve">on </w:t>
      </w:r>
      <w:r>
        <w:t>N</w:t>
      </w:r>
      <w:r w:rsidRPr="006E5DC3">
        <w:t xml:space="preserve">om ! </w:t>
      </w:r>
    </w:p>
    <w:p w14:paraId="5F64B052" w14:textId="5F18E81A" w:rsidR="00D23A0A" w:rsidRDefault="00D23A0A" w:rsidP="004C047C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6E5DC3">
        <w:rPr>
          <w:vertAlign w:val="superscript"/>
        </w:rPr>
        <w:t>3</w:t>
      </w:r>
      <w:r w:rsidR="008C15E1">
        <w:t>R</w:t>
      </w:r>
      <w:r w:rsidRPr="006E5DC3">
        <w:t xml:space="preserve">acontez à tous les peuples </w:t>
      </w:r>
      <w:r>
        <w:t>S</w:t>
      </w:r>
      <w:r w:rsidRPr="006E5DC3">
        <w:t xml:space="preserve">a gloire, </w:t>
      </w:r>
    </w:p>
    <w:p w14:paraId="6E7C2468" w14:textId="34CD1713" w:rsidR="002216B2" w:rsidRDefault="0002778B" w:rsidP="004C047C">
      <w:pPr>
        <w:spacing w:after="0" w:line="240" w:lineRule="auto"/>
        <w:ind w:hanging="284"/>
      </w:pPr>
      <w:r w:rsidRPr="006E5DC3">
        <w:rPr>
          <w:vertAlign w:val="superscript"/>
        </w:rPr>
        <w:t>10</w:t>
      </w:r>
      <w:r>
        <w:rPr>
          <w:vertAlign w:val="superscript"/>
        </w:rPr>
        <w:t>ac</w:t>
      </w:r>
      <w:r w:rsidRPr="006E5DC3">
        <w:t>Allez dire aux nations : « Le Seigneur est roi ! »</w:t>
      </w:r>
    </w:p>
    <w:p w14:paraId="44216DE7" w14:textId="77777777" w:rsidR="00D23A0A" w:rsidRPr="006E5DC3" w:rsidRDefault="00D23A0A" w:rsidP="004C047C">
      <w:pPr>
        <w:spacing w:line="240" w:lineRule="auto"/>
      </w:pPr>
      <w:r w:rsidRPr="006E5DC3">
        <w:t>Il gouverne les peuples avec droiture.</w:t>
      </w:r>
    </w:p>
    <w:p w14:paraId="02BCE016" w14:textId="77777777" w:rsidR="00D23A0A" w:rsidRPr="006E5DC3" w:rsidRDefault="00D23A0A" w:rsidP="004C047C">
      <w:pPr>
        <w:spacing w:after="0" w:line="240" w:lineRule="auto"/>
        <w:ind w:hanging="142"/>
      </w:pPr>
      <w:r w:rsidRPr="006E5DC3">
        <w:rPr>
          <w:vertAlign w:val="superscript"/>
        </w:rPr>
        <w:lastRenderedPageBreak/>
        <w:t>11</w:t>
      </w:r>
      <w:r w:rsidRPr="006E5DC3">
        <w:t xml:space="preserve">Joie au ciel ! Exulte la terre ! </w:t>
      </w:r>
      <w:r>
        <w:br/>
      </w:r>
      <w:r w:rsidRPr="006E5DC3">
        <w:t>Les masses de la mer mugissent,</w:t>
      </w:r>
    </w:p>
    <w:p w14:paraId="4F5EA6A2" w14:textId="77777777" w:rsidR="00D23A0A" w:rsidRDefault="00D23A0A" w:rsidP="004C047C">
      <w:pPr>
        <w:spacing w:line="240" w:lineRule="auto"/>
        <w:ind w:hanging="142"/>
      </w:pPr>
      <w:r w:rsidRPr="006E5DC3">
        <w:rPr>
          <w:vertAlign w:val="superscript"/>
        </w:rPr>
        <w:t>12</w:t>
      </w:r>
      <w:r w:rsidRPr="006E5DC3">
        <w:t xml:space="preserve">la campagne tout entière est en fête. </w:t>
      </w:r>
    </w:p>
    <w:p w14:paraId="7D2B6A1E" w14:textId="71EEE797" w:rsidR="00D23A0A" w:rsidRDefault="00D23A0A" w:rsidP="004C047C">
      <w:pPr>
        <w:spacing w:after="0" w:line="240" w:lineRule="auto"/>
      </w:pPr>
      <w:r w:rsidRPr="006E5DC3">
        <w:t>Les arbres des forêts dansent de joie</w:t>
      </w:r>
    </w:p>
    <w:p w14:paraId="332906A6" w14:textId="1A5252EB" w:rsidR="0002778B" w:rsidRDefault="00D23A0A" w:rsidP="004C047C">
      <w:pPr>
        <w:spacing w:line="240" w:lineRule="auto"/>
        <w:ind w:hanging="142"/>
      </w:pPr>
      <w:r w:rsidRPr="006E5DC3">
        <w:rPr>
          <w:vertAlign w:val="superscript"/>
        </w:rPr>
        <w:t>13</w:t>
      </w:r>
      <w:r w:rsidRPr="006E5DC3">
        <w:t xml:space="preserve">devant la face du Seigneur, car </w:t>
      </w:r>
      <w:r>
        <w:t>I</w:t>
      </w:r>
      <w:r w:rsidRPr="006E5DC3">
        <w:t xml:space="preserve">l vient, </w:t>
      </w:r>
      <w:r>
        <w:br/>
      </w:r>
      <w:r w:rsidRPr="006E5DC3">
        <w:t xml:space="preserve">car </w:t>
      </w:r>
      <w:r>
        <w:t>I</w:t>
      </w:r>
      <w:r w:rsidRPr="006E5DC3">
        <w:t>l vient pour juger la terre.</w:t>
      </w:r>
    </w:p>
    <w:p w14:paraId="6343B585" w14:textId="77777777" w:rsidR="00D23A0A" w:rsidRDefault="00D23A0A" w:rsidP="004C047C">
      <w:pPr>
        <w:spacing w:line="240" w:lineRule="auto"/>
      </w:pPr>
    </w:p>
    <w:p w14:paraId="2B8D89FE" w14:textId="77777777" w:rsidR="002216B2" w:rsidRPr="004E5ED6" w:rsidRDefault="002216B2" w:rsidP="004C047C">
      <w:pPr>
        <w:spacing w:line="240" w:lineRule="auto"/>
        <w:rPr>
          <w:u w:val="single"/>
        </w:rPr>
      </w:pPr>
      <w:r w:rsidRPr="004E5ED6">
        <w:rPr>
          <w:u w:val="single"/>
        </w:rPr>
        <w:t>Acclamation</w:t>
      </w:r>
    </w:p>
    <w:p w14:paraId="6FF39170" w14:textId="558CE5DA" w:rsidR="002216B2" w:rsidRPr="004E5ED6" w:rsidRDefault="002216B2" w:rsidP="004C047C">
      <w:pPr>
        <w:spacing w:line="240" w:lineRule="auto"/>
      </w:pPr>
      <w:r w:rsidRPr="004E5ED6">
        <w:t>Alléluia, Alléluia.</w:t>
      </w:r>
      <w:r w:rsidRPr="004E5ED6">
        <w:br/>
        <w:t xml:space="preserve">Il </w:t>
      </w:r>
      <w:r w:rsidR="00D23A0A">
        <w:t>est proche</w:t>
      </w:r>
      <w:r w:rsidRPr="004E5ED6">
        <w:t xml:space="preserve">, le </w:t>
      </w:r>
      <w:r w:rsidR="00D23A0A">
        <w:t xml:space="preserve">jour du </w:t>
      </w:r>
      <w:r w:rsidRPr="004E5ED6">
        <w:t xml:space="preserve">Seigneur, </w:t>
      </w:r>
      <w:r w:rsidR="00D23A0A">
        <w:br/>
        <w:t>Le voici qui vient nous sauver</w:t>
      </w:r>
      <w:r>
        <w:br/>
      </w:r>
      <w:r w:rsidRPr="004E5ED6">
        <w:t>Alléluia.</w:t>
      </w:r>
    </w:p>
    <w:p w14:paraId="6E1F706B" w14:textId="1DAC6813" w:rsidR="002216B2" w:rsidRPr="004E5ED6" w:rsidRDefault="002216B2" w:rsidP="004C047C">
      <w:pPr>
        <w:spacing w:line="240" w:lineRule="auto"/>
      </w:pPr>
    </w:p>
    <w:p w14:paraId="56CC78C4" w14:textId="195AD0A3" w:rsidR="0039044E" w:rsidRPr="001347EE" w:rsidRDefault="0039044E" w:rsidP="004C047C">
      <w:pPr>
        <w:spacing w:line="240" w:lineRule="auto"/>
        <w:rPr>
          <w:i/>
          <w:iCs/>
        </w:rPr>
      </w:pPr>
      <w:r w:rsidRPr="0017156A">
        <w:rPr>
          <w:rFonts w:cstheme="minorHAnsi"/>
          <w:b/>
          <w:i/>
          <w:noProof/>
          <w:u w:val="single"/>
          <w:shd w:val="clear" w:color="auto" w:fill="FFC000"/>
          <w:vertAlign w:val="superscript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79CF12E" wp14:editId="1FCDF621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1002030" cy="689610"/>
                <wp:effectExtent l="0" t="0" r="26670" b="14605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03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AB90EE" w14:textId="3B6809C2" w:rsidR="002216B2" w:rsidRPr="00507F30" w:rsidRDefault="002216B2" w:rsidP="002216B2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r w:rsidR="0039044E">
                              <w:rPr>
                                <w:color w:val="FF0000"/>
                              </w:rPr>
                              <w:t>k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79CF12E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8" type="#_x0000_t202" style="position:absolute;margin-left:27.7pt;margin-top:.75pt;width:78.9pt;height:54.3pt;z-index:25166336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" strokecolor="red">
                <v:textbox style="mso-fit-shape-to-text:t">
                  <w:txbxContent>
                    <w:p w14:paraId="57AB90EE" w14:textId="3B6809C2" w:rsidR="002216B2" w:rsidRPr="00507F30" w:rsidRDefault="002216B2" w:rsidP="002216B2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r w:rsidR="0039044E">
                        <w:rPr>
                          <w:color w:val="FF0000"/>
                        </w:rPr>
                        <w:t>k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1347EE">
        <w:rPr>
          <w:b/>
          <w:bCs/>
          <w:u w:val="single"/>
        </w:rPr>
        <w:t>Évangile</w:t>
      </w:r>
      <w:r w:rsidRPr="001347EE">
        <w:t xml:space="preserve"> (Mt 18, 12-14)</w:t>
      </w:r>
      <w:r>
        <w:br/>
      </w:r>
      <w:r w:rsidRPr="001347EE">
        <w:rPr>
          <w:i/>
          <w:iCs/>
        </w:rPr>
        <w:t>« Dieu ne veut pas qu’un seul de ces petits soit perdu »</w:t>
      </w:r>
    </w:p>
    <w:p w14:paraId="6056B68A" w14:textId="77777777" w:rsidR="0039044E" w:rsidRPr="004E5ED6" w:rsidRDefault="0039044E" w:rsidP="004C047C">
      <w:pPr>
        <w:spacing w:line="240" w:lineRule="auto"/>
      </w:pPr>
      <w:r w:rsidRPr="004E5ED6">
        <w:t>Évangile de Jésus Christ selon saint Matthieu</w:t>
      </w:r>
    </w:p>
    <w:p w14:paraId="7D41E50B" w14:textId="77777777" w:rsidR="0039044E" w:rsidRDefault="0039044E" w:rsidP="004C047C">
      <w:pPr>
        <w:spacing w:after="0" w:line="240" w:lineRule="auto"/>
      </w:pPr>
      <w:r w:rsidRPr="001347EE">
        <w:t>En ce temps-là,</w:t>
      </w:r>
      <w:r>
        <w:t xml:space="preserve"> </w:t>
      </w:r>
      <w:r w:rsidRPr="001347EE">
        <w:t xml:space="preserve">Jésus disait à </w:t>
      </w:r>
      <w:r>
        <w:t>S</w:t>
      </w:r>
      <w:r w:rsidRPr="001347EE">
        <w:t>es disciples :</w:t>
      </w:r>
    </w:p>
    <w:p w14:paraId="63FCE223" w14:textId="77777777" w:rsidR="0039044E" w:rsidRPr="00635E87" w:rsidRDefault="0039044E" w:rsidP="004C047C">
      <w:pPr>
        <w:pStyle w:val="NormalWeb"/>
        <w:spacing w:before="0" w:beforeAutospacing="0" w:after="0" w:afterAutospacing="0"/>
        <w:ind w:hanging="142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635E87">
        <w:rPr>
          <w:rFonts w:asciiTheme="minorHAnsi" w:eastAsiaTheme="minorHAnsi" w:hAnsiTheme="minorHAnsi" w:cstheme="minorBidi"/>
          <w:sz w:val="22"/>
          <w:szCs w:val="22"/>
          <w:vertAlign w:val="superscript"/>
          <w:lang w:eastAsia="en-US"/>
        </w:rPr>
        <w:t>12</w:t>
      </w:r>
      <w:r w:rsidRPr="00635E8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Quel est votre avis ?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</w:r>
      <w:r w:rsidRPr="00820814">
        <w:rPr>
          <w:rFonts w:asciiTheme="minorHAnsi" w:eastAsiaTheme="minorHAnsi" w:hAnsiTheme="minorHAnsi" w:cstheme="minorBidi"/>
          <w:sz w:val="16"/>
          <w:szCs w:val="16"/>
          <w:lang w:eastAsia="en-US"/>
        </w:rPr>
        <w:br/>
      </w:r>
      <w:r w:rsidRPr="00635E8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Si un homme possède cent brebis et que l’une d’entre elles s’égare,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</w:r>
      <w:r w:rsidRPr="00635E8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ne va-t-il pas laisser les quatre-vingt-dix-neuf autres dans la montagne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</w:r>
      <w:r w:rsidRPr="00635E87">
        <w:rPr>
          <w:rFonts w:asciiTheme="minorHAnsi" w:eastAsiaTheme="minorHAnsi" w:hAnsiTheme="minorHAnsi" w:cstheme="minorBidi"/>
          <w:sz w:val="22"/>
          <w:szCs w:val="22"/>
          <w:lang w:eastAsia="en-US"/>
        </w:rPr>
        <w:t>pour partir à la recherche de la brebis égarée ?</w:t>
      </w:r>
    </w:p>
    <w:p w14:paraId="777C3E64" w14:textId="77777777" w:rsidR="0039044E" w:rsidRPr="00635E87" w:rsidRDefault="0039044E" w:rsidP="004C047C">
      <w:pPr>
        <w:pStyle w:val="NormalWeb"/>
        <w:spacing w:before="0" w:beforeAutospacing="0" w:after="240" w:afterAutospacing="0"/>
        <w:ind w:hanging="142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635E87">
        <w:rPr>
          <w:rFonts w:asciiTheme="minorHAnsi" w:eastAsiaTheme="minorHAnsi" w:hAnsiTheme="minorHAnsi" w:cstheme="minorBidi"/>
          <w:sz w:val="22"/>
          <w:szCs w:val="22"/>
          <w:vertAlign w:val="superscript"/>
          <w:lang w:eastAsia="en-US"/>
        </w:rPr>
        <w:t>13</w:t>
      </w:r>
      <w:r w:rsidRPr="00635E8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Et, s’il arrive à la retrouver, amen, je vous le dis :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</w:r>
      <w:r w:rsidRPr="00635E87">
        <w:rPr>
          <w:rFonts w:asciiTheme="minorHAnsi" w:eastAsiaTheme="minorHAnsi" w:hAnsiTheme="minorHAnsi" w:cstheme="minorBidi"/>
          <w:sz w:val="22"/>
          <w:szCs w:val="22"/>
          <w:lang w:eastAsia="en-US"/>
        </w:rPr>
        <w:t>il se réjouit pour elle plus que pour les quatre-vingt-dix-neuf qui ne se sont pas égarées.</w:t>
      </w:r>
    </w:p>
    <w:p w14:paraId="74726ED2" w14:textId="77777777" w:rsidR="0039044E" w:rsidRPr="00635E87" w:rsidRDefault="0039044E" w:rsidP="004C047C">
      <w:pPr>
        <w:pStyle w:val="NormalWeb"/>
        <w:spacing w:before="0" w:beforeAutospacing="0" w:after="240" w:afterAutospacing="0"/>
        <w:ind w:hanging="142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635E87">
        <w:rPr>
          <w:rFonts w:asciiTheme="minorHAnsi" w:eastAsiaTheme="minorHAnsi" w:hAnsiTheme="minorHAnsi" w:cstheme="minorBidi"/>
          <w:sz w:val="22"/>
          <w:szCs w:val="22"/>
          <w:vertAlign w:val="superscript"/>
          <w:lang w:eastAsia="en-US"/>
        </w:rPr>
        <w:t>14</w:t>
      </w:r>
      <w:r w:rsidRPr="00635E8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Ainsi, votre Père qui est aux cieux ne veut pas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</w:r>
      <w:r w:rsidRPr="00635E87">
        <w:rPr>
          <w:rFonts w:asciiTheme="minorHAnsi" w:eastAsiaTheme="minorHAnsi" w:hAnsiTheme="minorHAnsi" w:cstheme="minorBidi"/>
          <w:sz w:val="22"/>
          <w:szCs w:val="22"/>
          <w:lang w:eastAsia="en-US"/>
        </w:rPr>
        <w:t>qu’un seul de ces petits soit perdu.</w:t>
      </w:r>
    </w:p>
    <w:p w14:paraId="6B964957" w14:textId="77777777" w:rsidR="002216B2" w:rsidRPr="004E5ED6" w:rsidRDefault="002216B2" w:rsidP="004C047C">
      <w:pPr>
        <w:spacing w:line="240" w:lineRule="auto"/>
      </w:pPr>
      <w:r w:rsidRPr="004E5ED6">
        <w:t>– Acclamons la Parole de Dieu.</w:t>
      </w:r>
    </w:p>
    <w:p w14:paraId="3576850F" w14:textId="698F5875" w:rsidR="00E93029" w:rsidRDefault="00E93029" w:rsidP="004C047C">
      <w:pPr>
        <w:spacing w:line="240" w:lineRule="auto"/>
      </w:pPr>
    </w:p>
    <w:sectPr w:rsidR="00E930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7EE"/>
    <w:rsid w:val="0002778B"/>
    <w:rsid w:val="001260FF"/>
    <w:rsid w:val="001347EE"/>
    <w:rsid w:val="00136335"/>
    <w:rsid w:val="0017156A"/>
    <w:rsid w:val="00184DD0"/>
    <w:rsid w:val="001A4FD8"/>
    <w:rsid w:val="001F323E"/>
    <w:rsid w:val="002216B2"/>
    <w:rsid w:val="00291398"/>
    <w:rsid w:val="002A3269"/>
    <w:rsid w:val="0039044E"/>
    <w:rsid w:val="003A6A02"/>
    <w:rsid w:val="003C41ED"/>
    <w:rsid w:val="0045478C"/>
    <w:rsid w:val="004C047C"/>
    <w:rsid w:val="004D3F32"/>
    <w:rsid w:val="004E5ED6"/>
    <w:rsid w:val="005969FC"/>
    <w:rsid w:val="006221BC"/>
    <w:rsid w:val="00635E87"/>
    <w:rsid w:val="00653AC0"/>
    <w:rsid w:val="007A595D"/>
    <w:rsid w:val="00820814"/>
    <w:rsid w:val="008C15E1"/>
    <w:rsid w:val="00A401D1"/>
    <w:rsid w:val="00AB4B9D"/>
    <w:rsid w:val="00CD6819"/>
    <w:rsid w:val="00D23A0A"/>
    <w:rsid w:val="00D42488"/>
    <w:rsid w:val="00E20061"/>
    <w:rsid w:val="00E51F83"/>
    <w:rsid w:val="00E93029"/>
    <w:rsid w:val="00FA6E1B"/>
    <w:rsid w:val="00FB2638"/>
    <w:rsid w:val="00FC6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A8EF3"/>
  <w15:chartTrackingRefBased/>
  <w15:docId w15:val="{B0BAB463-CBDD-40C1-ACAE-CC4CF41FA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4">
    <w:name w:val="heading 4"/>
    <w:basedOn w:val="Normal"/>
    <w:link w:val="Titre4Car"/>
    <w:uiPriority w:val="9"/>
    <w:qFormat/>
    <w:rsid w:val="001347E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Titre5">
    <w:name w:val="heading 5"/>
    <w:basedOn w:val="Normal"/>
    <w:link w:val="Titre5Car"/>
    <w:uiPriority w:val="9"/>
    <w:qFormat/>
    <w:rsid w:val="001347EE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rsid w:val="001347EE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1347EE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NormalWeb">
    <w:name w:val="Normal (Web)"/>
    <w:basedOn w:val="Normal"/>
    <w:uiPriority w:val="99"/>
    <w:unhideWhenUsed/>
    <w:rsid w:val="001347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1347EE"/>
    <w:rPr>
      <w:b/>
      <w:bCs/>
    </w:rPr>
  </w:style>
  <w:style w:type="character" w:customStyle="1" w:styleId="versenumber">
    <w:name w:val="verse_number"/>
    <w:basedOn w:val="Policepardfaut"/>
    <w:rsid w:val="001347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09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23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7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90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47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7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33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34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491</TotalTime>
  <Pages>2</Pages>
  <Words>568</Words>
  <Characters>2552</Characters>
  <Application>Microsoft Office Word</Application>
  <DocSecurity>0</DocSecurity>
  <Lines>54</Lines>
  <Paragraphs>28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19</cp:revision>
  <cp:lastPrinted>2022-12-07T06:11:00Z</cp:lastPrinted>
  <dcterms:created xsi:type="dcterms:W3CDTF">2021-12-07T07:12:00Z</dcterms:created>
  <dcterms:modified xsi:type="dcterms:W3CDTF">2025-12-12T07:05:00Z</dcterms:modified>
</cp:coreProperties>
</file>