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5238" w14:textId="2A53AACD" w:rsidR="00556C12" w:rsidRDefault="00472A49">
      <w:r w:rsidRPr="00472A49">
        <w:rPr>
          <w:b/>
          <w:bCs/>
          <w:sz w:val="24"/>
          <w:szCs w:val="24"/>
          <w:u w:val="single"/>
        </w:rPr>
        <w:t>Messe du 5</w:t>
      </w:r>
      <w:r w:rsidRPr="00472A49">
        <w:rPr>
          <w:b/>
          <w:bCs/>
          <w:sz w:val="24"/>
          <w:szCs w:val="24"/>
          <w:u w:val="single"/>
          <w:vertAlign w:val="superscript"/>
        </w:rPr>
        <w:t>e</w:t>
      </w:r>
      <w:r w:rsidRPr="00472A49">
        <w:rPr>
          <w:b/>
          <w:bCs/>
          <w:sz w:val="24"/>
          <w:szCs w:val="24"/>
          <w:u w:val="single"/>
        </w:rPr>
        <w:t xml:space="preserve"> dimanche du temps ordinaire années A</w:t>
      </w:r>
      <w:r w:rsidRPr="00472A49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4ED75448" w14:textId="5917A6D8" w:rsidR="00472A49" w:rsidRDefault="002426B9">
      <w:r w:rsidRPr="000B513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D12406" wp14:editId="14755BDF">
                <wp:simplePos x="0" y="0"/>
                <wp:positionH relativeFrom="page">
                  <wp:posOffset>6105867</wp:posOffset>
                </wp:positionH>
                <wp:positionV relativeFrom="paragraph">
                  <wp:posOffset>256589</wp:posOffset>
                </wp:positionV>
                <wp:extent cx="702945" cy="1404620"/>
                <wp:effectExtent l="0" t="0" r="20955" b="2349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77888" w14:textId="77777777" w:rsidR="002426B9" w:rsidRPr="000B513E" w:rsidRDefault="002426B9" w:rsidP="002426B9">
                            <w:pPr>
                              <w:spacing w:after="0" w:line="240" w:lineRule="auto"/>
                              <w:ind w:right="-105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D1240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0.8pt;margin-top:20.2pt;width:55.3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" strokecolor="#0070c0" strokeweight="1.5pt">
                <v:textbox style="mso-fit-shape-to-text:t">
                  <w:txbxContent>
                    <w:p w14:paraId="3F177888" w14:textId="77777777" w:rsidR="002426B9" w:rsidRPr="000B513E" w:rsidRDefault="002426B9" w:rsidP="002426B9">
                      <w:pPr>
                        <w:spacing w:after="0" w:line="240" w:lineRule="auto"/>
                        <w:ind w:right="-105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Isaïe 58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7F662A" w14:textId="223E95FE" w:rsidR="002A7678" w:rsidRPr="002A7678" w:rsidRDefault="002426B9" w:rsidP="002A7678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9753F2" wp14:editId="2309DE7F">
                <wp:simplePos x="0" y="0"/>
                <wp:positionH relativeFrom="page">
                  <wp:posOffset>3209046</wp:posOffset>
                </wp:positionH>
                <wp:positionV relativeFrom="paragraph">
                  <wp:posOffset>5959</wp:posOffset>
                </wp:positionV>
                <wp:extent cx="3545840" cy="1404620"/>
                <wp:effectExtent l="0" t="0" r="16510" b="2095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47A77" w14:textId="77777777" w:rsidR="002426B9" w:rsidRPr="00751336" w:rsidRDefault="002426B9" w:rsidP="002426B9">
                            <w:pPr>
                              <w:spacing w:after="0" w:line="240" w:lineRule="auto"/>
                              <w:ind w:right="-120" w:hanging="142"/>
                              <w:rPr>
                                <w:color w:val="0070C0"/>
                              </w:rPr>
                            </w:pPr>
                            <w:r w:rsidRPr="00751336">
                              <w:rPr>
                                <w:color w:val="0070C0"/>
                                <w:vertAlign w:val="superscript"/>
                              </w:rPr>
                              <w:t xml:space="preserve">  6</w:t>
                            </w:r>
                            <w:r w:rsidRPr="00751336">
                              <w:rPr>
                                <w:color w:val="0070C0"/>
                              </w:rPr>
                              <w:t xml:space="preserve">Le jeûne qui me plaît, n’est-ce pas ceci : </w:t>
                            </w:r>
                            <w:r w:rsidRPr="00751336">
                              <w:rPr>
                                <w:color w:val="0070C0"/>
                              </w:rPr>
                              <w:br/>
                              <w:t xml:space="preserve">faire tomber les chaînes injustes, délier les attaches du joug, </w:t>
                            </w:r>
                            <w:r w:rsidRPr="00751336">
                              <w:rPr>
                                <w:color w:val="0070C0"/>
                              </w:rPr>
                              <w:br/>
                              <w:t>rendre la liberté aux opprimés, briser tous les jougs ?</w:t>
                            </w:r>
                          </w:p>
                          <w:p w14:paraId="669AF1A2" w14:textId="77777777" w:rsidR="002426B9" w:rsidRPr="00751336" w:rsidRDefault="002426B9" w:rsidP="002426B9">
                            <w:pPr>
                              <w:spacing w:after="0" w:line="240" w:lineRule="auto"/>
                              <w:ind w:right="-120" w:hanging="142"/>
                              <w:rPr>
                                <w:color w:val="0070C0"/>
                              </w:rPr>
                            </w:pPr>
                            <w:r w:rsidRPr="00751336">
                              <w:rPr>
                                <w:color w:val="0070C0"/>
                                <w:vertAlign w:val="superscript"/>
                              </w:rPr>
                              <w:t xml:space="preserve">  7</w:t>
                            </w:r>
                            <w:r w:rsidRPr="00751336">
                              <w:rPr>
                                <w:color w:val="0070C0"/>
                              </w:rPr>
                              <w:t xml:space="preserve">N’est-ce pas partager ton pain avec celui qui a faim, </w:t>
                            </w:r>
                            <w:r w:rsidRPr="00751336">
                              <w:rPr>
                                <w:color w:val="0070C0"/>
                              </w:rPr>
                              <w:br/>
                              <w:t xml:space="preserve">accueillir chez toi les pauvres sans abri, </w:t>
                            </w:r>
                            <w:r w:rsidRPr="00751336">
                              <w:rPr>
                                <w:color w:val="0070C0"/>
                              </w:rPr>
                              <w:br/>
                              <w:t xml:space="preserve">couvrir celui que tu verras sans vêtement, </w:t>
                            </w:r>
                            <w:r w:rsidRPr="00751336">
                              <w:rPr>
                                <w:color w:val="0070C0"/>
                              </w:rPr>
                              <w:br/>
                              <w:t>ne pas te dérober à ton semblable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9753F2" id="_x0000_s1027" type="#_x0000_t202" style="position:absolute;margin-left:252.7pt;margin-top:.45pt;width:279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" strokecolor="#0070c0">
                <v:textbox style="mso-fit-shape-to-text:t">
                  <w:txbxContent>
                    <w:p w14:paraId="22C47A77" w14:textId="77777777" w:rsidR="002426B9" w:rsidRPr="00751336" w:rsidRDefault="002426B9" w:rsidP="002426B9">
                      <w:pPr>
                        <w:spacing w:after="0" w:line="240" w:lineRule="auto"/>
                        <w:ind w:right="-120" w:hanging="142"/>
                        <w:rPr>
                          <w:color w:val="0070C0"/>
                        </w:rPr>
                      </w:pPr>
                      <w:r w:rsidRPr="00751336">
                        <w:rPr>
                          <w:color w:val="0070C0"/>
                          <w:vertAlign w:val="superscript"/>
                        </w:rPr>
                        <w:t xml:space="preserve">  6</w:t>
                      </w:r>
                      <w:r w:rsidRPr="00751336">
                        <w:rPr>
                          <w:color w:val="0070C0"/>
                        </w:rPr>
                        <w:t xml:space="preserve">Le jeûne qui me plaît, n’est-ce pas ceci : </w:t>
                      </w:r>
                      <w:r w:rsidRPr="00751336">
                        <w:rPr>
                          <w:color w:val="0070C0"/>
                        </w:rPr>
                        <w:br/>
                        <w:t xml:space="preserve">faire tomber les chaînes injustes, délier les attaches du joug, </w:t>
                      </w:r>
                      <w:r w:rsidRPr="00751336">
                        <w:rPr>
                          <w:color w:val="0070C0"/>
                        </w:rPr>
                        <w:br/>
                        <w:t>rendre la liberté aux opprimés, briser tous les jougs ?</w:t>
                      </w:r>
                    </w:p>
                    <w:p w14:paraId="669AF1A2" w14:textId="77777777" w:rsidR="002426B9" w:rsidRPr="00751336" w:rsidRDefault="002426B9" w:rsidP="002426B9">
                      <w:pPr>
                        <w:spacing w:after="0" w:line="240" w:lineRule="auto"/>
                        <w:ind w:right="-120" w:hanging="142"/>
                        <w:rPr>
                          <w:color w:val="0070C0"/>
                        </w:rPr>
                      </w:pPr>
                      <w:r w:rsidRPr="00751336">
                        <w:rPr>
                          <w:color w:val="0070C0"/>
                          <w:vertAlign w:val="superscript"/>
                        </w:rPr>
                        <w:t xml:space="preserve">  7</w:t>
                      </w:r>
                      <w:r w:rsidRPr="00751336">
                        <w:rPr>
                          <w:color w:val="0070C0"/>
                        </w:rPr>
                        <w:t xml:space="preserve">N’est-ce pas partager ton pain avec celui qui a faim, </w:t>
                      </w:r>
                      <w:r w:rsidRPr="00751336">
                        <w:rPr>
                          <w:color w:val="0070C0"/>
                        </w:rPr>
                        <w:br/>
                        <w:t xml:space="preserve">accueillir chez toi les pauvres sans abri, </w:t>
                      </w:r>
                      <w:r w:rsidRPr="00751336">
                        <w:rPr>
                          <w:color w:val="0070C0"/>
                        </w:rPr>
                        <w:br/>
                        <w:t xml:space="preserve">couvrir celui que tu verras sans vêtement, </w:t>
                      </w:r>
                      <w:r w:rsidRPr="00751336">
                        <w:rPr>
                          <w:color w:val="0070C0"/>
                        </w:rPr>
                        <w:br/>
                        <w:t>ne pas te dérober à ton semblable 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24F9" w:rsidRPr="002A7678">
        <w:rPr>
          <w:b/>
          <w:bCs/>
          <w:u w:val="single"/>
        </w:rPr>
        <w:t>Première Lecture</w:t>
      </w:r>
      <w:r w:rsidR="008524F9" w:rsidRPr="002A7678">
        <w:t xml:space="preserve"> (Is 58, 7-10)</w:t>
      </w:r>
      <w:r w:rsidR="008524F9">
        <w:br/>
      </w:r>
      <w:r w:rsidR="002A7678" w:rsidRPr="002A7678">
        <w:rPr>
          <w:i/>
          <w:iCs/>
        </w:rPr>
        <w:t>« Ta lumière jaillira comme l’aurore »</w:t>
      </w:r>
    </w:p>
    <w:p w14:paraId="7E7F2874" w14:textId="6F096C5D" w:rsidR="002A7678" w:rsidRPr="002A7678" w:rsidRDefault="002A7678" w:rsidP="002A7678">
      <w:r w:rsidRPr="002A7678">
        <w:t>Lecture du livre du prophète Isaïe</w:t>
      </w:r>
    </w:p>
    <w:p w14:paraId="6FBA5F66" w14:textId="16A3BF92" w:rsidR="008524F9" w:rsidRDefault="002426B9" w:rsidP="002A7678"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2A5DDA" wp14:editId="054FD7CC">
                <wp:simplePos x="0" y="0"/>
                <wp:positionH relativeFrom="margin">
                  <wp:posOffset>4920615</wp:posOffset>
                </wp:positionH>
                <wp:positionV relativeFrom="paragraph">
                  <wp:posOffset>55733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7CFE8" w14:textId="77777777" w:rsidR="00D36D5E" w:rsidRPr="00507F30" w:rsidRDefault="00D36D5E" w:rsidP="00D36D5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A5DDA" id="Zone de texte 1" o:spid="_x0000_s1028" type="#_x0000_t202" style="position:absolute;margin-left:387.45pt;margin-top:4.4pt;width:78.9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" strokecolor="red">
                <v:textbox style="mso-fit-shape-to-text:t">
                  <w:txbxContent>
                    <w:p w14:paraId="0AF7CFE8" w14:textId="77777777" w:rsidR="00D36D5E" w:rsidRPr="00507F30" w:rsidRDefault="00D36D5E" w:rsidP="00D36D5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A7678" w:rsidRPr="002A7678">
        <w:t>Ainsi parle le Seigneur :</w:t>
      </w:r>
      <w:r w:rsidR="002A7678" w:rsidRPr="002A7678">
        <w:br/>
        <w:t>Partage ton pain avec celui qui a faim,</w:t>
      </w:r>
      <w:r w:rsidR="002A7678" w:rsidRPr="002A7678">
        <w:br/>
        <w:t>accueille chez toi les pauvres sans abri,</w:t>
      </w:r>
      <w:r w:rsidR="002A7678" w:rsidRPr="002A7678">
        <w:br/>
        <w:t>couvre celui que tu verras sans vêtement,</w:t>
      </w:r>
      <w:r w:rsidR="002A7678" w:rsidRPr="002A7678">
        <w:br/>
        <w:t>ne te dérobe pas à ton semblable.</w:t>
      </w:r>
    </w:p>
    <w:p w14:paraId="043891C5" w14:textId="3843A87E" w:rsidR="008524F9" w:rsidRPr="00034C76" w:rsidRDefault="008524F9" w:rsidP="008524F9">
      <w:pPr>
        <w:spacing w:after="0"/>
        <w:ind w:hanging="142"/>
      </w:pPr>
      <w:r>
        <w:rPr>
          <w:vertAlign w:val="superscript"/>
        </w:rPr>
        <w:t xml:space="preserve">  </w:t>
      </w:r>
      <w:r w:rsidRPr="00034C76">
        <w:rPr>
          <w:vertAlign w:val="superscript"/>
        </w:rPr>
        <w:t>8</w:t>
      </w:r>
      <w:r w:rsidRPr="00034C76">
        <w:t xml:space="preserve">Alors ta lumière jaillira comme l’aurore, </w:t>
      </w:r>
      <w:r>
        <w:br/>
      </w:r>
      <w:r w:rsidRPr="00034C76">
        <w:t xml:space="preserve">et tes forces reviendront vite. </w:t>
      </w:r>
      <w:r>
        <w:br/>
      </w:r>
      <w:r w:rsidRPr="00034C76">
        <w:t xml:space="preserve">Devant toi marchera ta justice, </w:t>
      </w:r>
      <w:r>
        <w:br/>
      </w:r>
      <w:r w:rsidRPr="00034C76">
        <w:t>et la gloire du Seigneur fermera la marche.</w:t>
      </w:r>
    </w:p>
    <w:p w14:paraId="093CE034" w14:textId="5304A4FA" w:rsidR="008524F9" w:rsidRPr="00034C76" w:rsidRDefault="008524F9" w:rsidP="008524F9">
      <w:pPr>
        <w:spacing w:after="0"/>
        <w:ind w:hanging="142"/>
      </w:pPr>
      <w:r>
        <w:rPr>
          <w:vertAlign w:val="superscript"/>
        </w:rPr>
        <w:t xml:space="preserve">  </w:t>
      </w:r>
      <w:r w:rsidRPr="00034C76">
        <w:rPr>
          <w:vertAlign w:val="superscript"/>
        </w:rPr>
        <w:t>9</w:t>
      </w:r>
      <w:r w:rsidRPr="00034C76">
        <w:t xml:space="preserve">Alors, si tu appelles, le Seigneur répondra ; </w:t>
      </w:r>
      <w:r>
        <w:br/>
      </w:r>
      <w:r w:rsidRPr="00034C76">
        <w:t xml:space="preserve">si tu cries, il dira : « Me voici. » </w:t>
      </w:r>
      <w:r>
        <w:br/>
      </w:r>
      <w:r w:rsidRPr="00034C76">
        <w:t xml:space="preserve">Si tu fais disparaître de chez toi le joug, </w:t>
      </w:r>
      <w:r>
        <w:br/>
      </w:r>
      <w:r w:rsidRPr="00034C76">
        <w:t xml:space="preserve">le geste accusateur, </w:t>
      </w:r>
      <w:r>
        <w:br/>
      </w:r>
      <w:r w:rsidRPr="00034C76">
        <w:t>la parole malfaisante,</w:t>
      </w:r>
    </w:p>
    <w:p w14:paraId="7F71CFC0" w14:textId="5749788B" w:rsidR="008524F9" w:rsidRPr="00034C76" w:rsidRDefault="008524F9" w:rsidP="008524F9">
      <w:pPr>
        <w:ind w:hanging="142"/>
      </w:pPr>
      <w:r w:rsidRPr="00034C76">
        <w:rPr>
          <w:vertAlign w:val="superscript"/>
        </w:rPr>
        <w:t>10</w:t>
      </w:r>
      <w:r w:rsidRPr="00034C76">
        <w:t xml:space="preserve">si tu donnes à celui qui a faim </w:t>
      </w:r>
      <w:r>
        <w:br/>
      </w:r>
      <w:r w:rsidRPr="00034C76">
        <w:t xml:space="preserve">ce que toi, tu désires, </w:t>
      </w:r>
      <w:r>
        <w:br/>
      </w:r>
      <w:r w:rsidRPr="00034C76">
        <w:t xml:space="preserve">et si tu combles les désirs du malheureux, </w:t>
      </w:r>
      <w:r>
        <w:br/>
      </w:r>
      <w:r w:rsidRPr="00034C76">
        <w:t>ta lumière se lèvera dans les ténèbres et ton obscurité sera lumière de midi.</w:t>
      </w:r>
    </w:p>
    <w:p w14:paraId="02056408" w14:textId="5E2E3650" w:rsidR="002A7678" w:rsidRDefault="002A7678" w:rsidP="002A7678">
      <w:r w:rsidRPr="002A7678">
        <w:t>    – Parole du Seigneur.</w:t>
      </w:r>
    </w:p>
    <w:p w14:paraId="2DE682FD" w14:textId="1203A181" w:rsidR="008524F9" w:rsidRDefault="008524F9" w:rsidP="002A7678"/>
    <w:p w14:paraId="3057953A" w14:textId="04B943E6" w:rsidR="00E55E4C" w:rsidRPr="002A7678" w:rsidRDefault="00E55E4C" w:rsidP="002A7678"/>
    <w:p w14:paraId="3C300354" w14:textId="43D9D329" w:rsidR="002A7678" w:rsidRPr="002A7678" w:rsidRDefault="00D36D5E" w:rsidP="002A7678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E1CE09" wp14:editId="505252F1">
                <wp:simplePos x="0" y="0"/>
                <wp:positionH relativeFrom="margin">
                  <wp:posOffset>4765040</wp:posOffset>
                </wp:positionH>
                <wp:positionV relativeFrom="paragraph">
                  <wp:posOffset>4445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EB65E" w14:textId="77777777" w:rsidR="00D36D5E" w:rsidRPr="00507F30" w:rsidRDefault="00D36D5E" w:rsidP="00D36D5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E1CE09" id="Zone de texte 2" o:spid="_x0000_s1027" type="#_x0000_t202" style="position:absolute;margin-left:375.2pt;margin-top:.3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" strokecolor="red">
                <v:textbox style="mso-fit-shape-to-text:t">
                  <w:txbxContent>
                    <w:p w14:paraId="499EB65E" w14:textId="77777777" w:rsidR="00D36D5E" w:rsidRPr="00507F30" w:rsidRDefault="00D36D5E" w:rsidP="00D36D5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524F9" w:rsidRPr="002A7678">
        <w:rPr>
          <w:b/>
          <w:bCs/>
          <w:u w:val="single"/>
        </w:rPr>
        <w:t>Psaume</w:t>
      </w:r>
      <w:r w:rsidR="008524F9">
        <w:t xml:space="preserve"> </w:t>
      </w:r>
      <w:r w:rsidR="002A7678" w:rsidRPr="002A7678">
        <w:t>Ps 111 (112</w:t>
      </w:r>
      <w:proofErr w:type="gramStart"/>
      <w:r w:rsidR="002A7678" w:rsidRPr="002A7678">
        <w:t>),.</w:t>
      </w:r>
      <w:proofErr w:type="gramEnd"/>
      <w:r w:rsidR="002A7678" w:rsidRPr="002A7678">
        <w:t>4-5, 6-7, 8a.9</w:t>
      </w:r>
      <w:r w:rsidR="008524F9">
        <w:br/>
      </w:r>
      <w:r w:rsidR="002A7678" w:rsidRPr="002A7678">
        <w:rPr>
          <w:i/>
          <w:iCs/>
        </w:rPr>
        <w:t>R</w:t>
      </w:r>
      <w:r w:rsidR="008524F9" w:rsidRPr="008524F9">
        <w:rPr>
          <w:i/>
          <w:iCs/>
        </w:rPr>
        <w:t xml:space="preserve"> </w:t>
      </w:r>
      <w:r w:rsidR="008524F9" w:rsidRPr="002A7678">
        <w:rPr>
          <w:i/>
          <w:iCs/>
        </w:rPr>
        <w:t>(</w:t>
      </w:r>
      <w:proofErr w:type="spellStart"/>
      <w:r w:rsidR="008524F9" w:rsidRPr="002A7678">
        <w:rPr>
          <w:i/>
          <w:iCs/>
        </w:rPr>
        <w:t>cf</w:t>
      </w:r>
      <w:proofErr w:type="spellEnd"/>
      <w:r w:rsidR="008524F9" w:rsidRPr="008524F9">
        <w:rPr>
          <w:i/>
          <w:iCs/>
        </w:rPr>
        <w:t xml:space="preserve"> v</w:t>
      </w:r>
      <w:r w:rsidR="008524F9" w:rsidRPr="002A7678">
        <w:rPr>
          <w:i/>
          <w:iCs/>
        </w:rPr>
        <w:t>4)</w:t>
      </w:r>
      <w:r w:rsidR="008524F9" w:rsidRPr="008524F9">
        <w:rPr>
          <w:i/>
          <w:iCs/>
        </w:rPr>
        <w:t xml:space="preserve"> </w:t>
      </w:r>
      <w:r w:rsidR="002A7678" w:rsidRPr="002A7678">
        <w:rPr>
          <w:i/>
          <w:iCs/>
        </w:rPr>
        <w:t>/ Lumière des cœurs droits,</w:t>
      </w:r>
      <w:r w:rsidR="008524F9" w:rsidRPr="008524F9">
        <w:rPr>
          <w:i/>
          <w:iCs/>
        </w:rPr>
        <w:t xml:space="preserve"> </w:t>
      </w:r>
      <w:r w:rsidR="002A7678" w:rsidRPr="002A7678">
        <w:rPr>
          <w:i/>
          <w:iCs/>
        </w:rPr>
        <w:t>le juste s’est levé dans les ténèbres</w:t>
      </w:r>
    </w:p>
    <w:p w14:paraId="2A1ACAEF" w14:textId="5407A1DF" w:rsidR="00E55E4C" w:rsidRPr="00514BCA" w:rsidRDefault="00E55E4C" w:rsidP="00E55E4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14BCA">
        <w:rPr>
          <w:vertAlign w:val="superscript"/>
        </w:rPr>
        <w:t>4</w:t>
      </w:r>
      <w:r w:rsidRPr="00514BCA">
        <w:t xml:space="preserve">Lumière des cœurs droits, il s'est levé dans les ténèbres, </w:t>
      </w:r>
      <w:r>
        <w:br/>
      </w:r>
      <w:r w:rsidRPr="00514BCA">
        <w:t>homme de justice, de tendresse et de pitié.</w:t>
      </w:r>
    </w:p>
    <w:p w14:paraId="60E7FA01" w14:textId="77777777" w:rsidR="00E55E4C" w:rsidRPr="00514BCA" w:rsidRDefault="00E55E4C" w:rsidP="00E55E4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14BCA">
        <w:rPr>
          <w:vertAlign w:val="superscript"/>
        </w:rPr>
        <w:t>5</w:t>
      </w:r>
      <w:r w:rsidRPr="00514BCA">
        <w:t xml:space="preserve">L'homme de bien a pitié, il partage ; </w:t>
      </w:r>
      <w:r>
        <w:br/>
      </w:r>
      <w:r w:rsidRPr="00514BCA">
        <w:t>il mène ses affaires avec droiture.</w:t>
      </w:r>
    </w:p>
    <w:p w14:paraId="3E6EE7A2" w14:textId="77777777" w:rsidR="00E55E4C" w:rsidRPr="00514BCA" w:rsidRDefault="00E55E4C" w:rsidP="00E55E4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14BCA">
        <w:rPr>
          <w:vertAlign w:val="superscript"/>
        </w:rPr>
        <w:t>6</w:t>
      </w:r>
      <w:r w:rsidRPr="00514BCA">
        <w:t xml:space="preserve">Cet homme jamais ne tombera ; </w:t>
      </w:r>
      <w:r>
        <w:br/>
      </w:r>
      <w:r w:rsidRPr="00514BCA">
        <w:t>toujours on fera mémoire du juste.</w:t>
      </w:r>
    </w:p>
    <w:p w14:paraId="3FB90193" w14:textId="77777777" w:rsidR="00E55E4C" w:rsidRPr="00514BCA" w:rsidRDefault="00E55E4C" w:rsidP="00E55E4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14BCA">
        <w:rPr>
          <w:vertAlign w:val="superscript"/>
        </w:rPr>
        <w:t>7</w:t>
      </w:r>
      <w:r w:rsidRPr="00514BCA">
        <w:t xml:space="preserve">Il ne craint pas l'annonce d'un malheur : </w:t>
      </w:r>
      <w:r>
        <w:br/>
      </w:r>
      <w:r w:rsidRPr="00514BCA">
        <w:t>le cœur ferme, il s'appuie sur le Seigneur.</w:t>
      </w:r>
    </w:p>
    <w:p w14:paraId="377E486F" w14:textId="5C2D12EE" w:rsidR="00E55E4C" w:rsidRPr="00514BCA" w:rsidRDefault="00E55E4C" w:rsidP="00E55E4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14BCA">
        <w:rPr>
          <w:vertAlign w:val="superscript"/>
        </w:rPr>
        <w:t>8</w:t>
      </w:r>
      <w:r w:rsidRPr="00514BCA">
        <w:t>Son cœur est confiant, il ne craint pas</w:t>
      </w:r>
      <w:r>
        <w:t>.</w:t>
      </w:r>
    </w:p>
    <w:p w14:paraId="02AD909C" w14:textId="483C0C20" w:rsidR="00E55E4C" w:rsidRDefault="00E55E4C" w:rsidP="00E55E4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14BCA">
        <w:rPr>
          <w:vertAlign w:val="superscript"/>
        </w:rPr>
        <w:t>9</w:t>
      </w:r>
      <w:r w:rsidRPr="00514BCA">
        <w:t xml:space="preserve">A pleines mains, il donne au pauvre ; </w:t>
      </w:r>
      <w:r>
        <w:br/>
      </w:r>
      <w:r w:rsidRPr="00514BCA">
        <w:t xml:space="preserve">à jamais se maintiendra sa justice, </w:t>
      </w:r>
      <w:r>
        <w:br/>
      </w:r>
      <w:r w:rsidRPr="00514BCA">
        <w:t>sa puissance grandira, et sa gloire !</w:t>
      </w:r>
    </w:p>
    <w:p w14:paraId="42AA1565" w14:textId="77777777" w:rsidR="00E55E4C" w:rsidRPr="00514BCA" w:rsidRDefault="00E55E4C" w:rsidP="00E55E4C">
      <w:pPr>
        <w:spacing w:line="240" w:lineRule="auto"/>
        <w:ind w:hanging="142"/>
      </w:pPr>
    </w:p>
    <w:p w14:paraId="115E856C" w14:textId="29C43762" w:rsidR="002A7678" w:rsidRPr="002A7678" w:rsidRDefault="00D36D5E" w:rsidP="002A7678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7C9DEA" wp14:editId="38F9AD6D">
                <wp:simplePos x="0" y="0"/>
                <wp:positionH relativeFrom="margin">
                  <wp:posOffset>4706816</wp:posOffset>
                </wp:positionH>
                <wp:positionV relativeFrom="paragraph">
                  <wp:posOffset>10551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69BFF" w14:textId="77777777" w:rsidR="00D36D5E" w:rsidRPr="00507F30" w:rsidRDefault="00D36D5E" w:rsidP="00D36D5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7C9DEA" id="Zone de texte 3" o:spid="_x0000_s1028" type="#_x0000_t202" style="position:absolute;margin-left:370.6pt;margin-top:.8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" strokecolor="red">
                <v:textbox style="mso-fit-shape-to-text:t">
                  <w:txbxContent>
                    <w:p w14:paraId="16869BFF" w14:textId="77777777" w:rsidR="00D36D5E" w:rsidRPr="00507F30" w:rsidRDefault="00D36D5E" w:rsidP="00D36D5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F332A" w:rsidRPr="002A7678">
        <w:rPr>
          <w:b/>
          <w:bCs/>
          <w:u w:val="single"/>
        </w:rPr>
        <w:t>Deuxième Lecture</w:t>
      </w:r>
      <w:r w:rsidR="00CF332A" w:rsidRPr="002A7678">
        <w:t xml:space="preserve"> (1 Co 2, 1-5)</w:t>
      </w:r>
      <w:r w:rsidR="00CF332A">
        <w:br/>
      </w:r>
      <w:r w:rsidR="002A7678" w:rsidRPr="002A7678">
        <w:rPr>
          <w:i/>
          <w:iCs/>
        </w:rPr>
        <w:t>« Je suis venu vous annoncer le mystère du Christ crucifié »</w:t>
      </w:r>
    </w:p>
    <w:p w14:paraId="72313B20" w14:textId="72BEF616" w:rsidR="002A7678" w:rsidRPr="002A7678" w:rsidRDefault="002A7678" w:rsidP="002A7678">
      <w:r w:rsidRPr="002A7678">
        <w:t>Lecture de la première lettre de saint Paul apôtre aux Corinthiens</w:t>
      </w:r>
    </w:p>
    <w:p w14:paraId="02A13981" w14:textId="20585870" w:rsidR="00D36D5E" w:rsidRPr="00444CAC" w:rsidRDefault="00D36D5E" w:rsidP="00D36D5E">
      <w:pPr>
        <w:spacing w:after="0" w:line="240" w:lineRule="auto"/>
        <w:ind w:hanging="142"/>
      </w:pPr>
      <w:r w:rsidRPr="00444CAC">
        <w:rPr>
          <w:vertAlign w:val="superscript"/>
        </w:rPr>
        <w:t xml:space="preserve">  </w:t>
      </w:r>
      <w:bookmarkStart w:id="1" w:name="_Hlk126388768"/>
      <w:r w:rsidRPr="00444CAC">
        <w:rPr>
          <w:vertAlign w:val="superscript"/>
        </w:rPr>
        <w:t>1</w:t>
      </w:r>
      <w:r w:rsidRPr="00444CAC">
        <w:t xml:space="preserve">Frères, </w:t>
      </w:r>
      <w:r>
        <w:br/>
      </w:r>
      <w:r w:rsidRPr="00444CAC">
        <w:t>quand je suis venu chez vous,</w:t>
      </w:r>
      <w:r>
        <w:br/>
      </w:r>
      <w:r w:rsidRPr="00444CAC">
        <w:t xml:space="preserve"> je ne suis pas venu vous annoncer le mystère de Dieu </w:t>
      </w:r>
      <w:r>
        <w:br/>
      </w:r>
      <w:r w:rsidRPr="00444CAC">
        <w:t>avec le prestige du langage ou de la sagesse.</w:t>
      </w:r>
    </w:p>
    <w:p w14:paraId="7E27C0C8" w14:textId="025A6AC9" w:rsidR="00D36D5E" w:rsidRPr="00444CAC" w:rsidRDefault="00D36D5E" w:rsidP="00D36D5E">
      <w:pPr>
        <w:spacing w:line="240" w:lineRule="auto"/>
        <w:ind w:hanging="142"/>
      </w:pPr>
      <w:r w:rsidRPr="00444CAC">
        <w:rPr>
          <w:vertAlign w:val="superscript"/>
        </w:rPr>
        <w:t xml:space="preserve">  2</w:t>
      </w:r>
      <w:r w:rsidRPr="00444CAC">
        <w:t xml:space="preserve">Parmi vous, je n’ai rien voulu connaître d’autre </w:t>
      </w:r>
      <w:r w:rsidRPr="00444CAC">
        <w:br/>
        <w:t>que Jésus Christ, ce Messie crucifié.</w:t>
      </w:r>
    </w:p>
    <w:p w14:paraId="561BBE54" w14:textId="146333C9" w:rsidR="00D36D5E" w:rsidRPr="00444CAC" w:rsidRDefault="00D36D5E" w:rsidP="00D36D5E">
      <w:pPr>
        <w:spacing w:after="0" w:line="240" w:lineRule="auto"/>
        <w:ind w:hanging="142"/>
      </w:pPr>
      <w:r w:rsidRPr="00444CAC">
        <w:rPr>
          <w:vertAlign w:val="superscript"/>
        </w:rPr>
        <w:t xml:space="preserve">  3</w:t>
      </w:r>
      <w:r w:rsidRPr="00444CAC">
        <w:t xml:space="preserve">Et c’est dans la faiblesse, craintif et tout tremblant, </w:t>
      </w:r>
      <w:r w:rsidRPr="00444CAC">
        <w:br/>
        <w:t>que je me suis présenté à vous.</w:t>
      </w:r>
    </w:p>
    <w:p w14:paraId="01618F3C" w14:textId="64EFE960" w:rsidR="00D36D5E" w:rsidRPr="00444CAC" w:rsidRDefault="00D36D5E" w:rsidP="00D36D5E">
      <w:pPr>
        <w:spacing w:after="0" w:line="240" w:lineRule="auto"/>
        <w:ind w:hanging="142"/>
      </w:pPr>
      <w:r w:rsidRPr="00444CAC">
        <w:rPr>
          <w:vertAlign w:val="superscript"/>
        </w:rPr>
        <w:t xml:space="preserve">  4</w:t>
      </w:r>
      <w:r w:rsidRPr="00444CAC">
        <w:t xml:space="preserve">Mon langage, ma proclamation de l’Évangile, </w:t>
      </w:r>
      <w:r w:rsidRPr="00444CAC">
        <w:br/>
        <w:t xml:space="preserve">n’avaient rien d’un langage de sagesse qui veut convaincre ; </w:t>
      </w:r>
      <w:r w:rsidRPr="00444CAC">
        <w:br/>
        <w:t>mais c’est l’Esprit et sa puissance qui se manifestaient,</w:t>
      </w:r>
    </w:p>
    <w:p w14:paraId="16C0A7CC" w14:textId="5E51421F" w:rsidR="00D36D5E" w:rsidRPr="00444CAC" w:rsidRDefault="00D36D5E" w:rsidP="00D36D5E">
      <w:pPr>
        <w:spacing w:line="240" w:lineRule="auto"/>
        <w:ind w:hanging="142"/>
      </w:pPr>
      <w:r w:rsidRPr="00444CAC">
        <w:rPr>
          <w:vertAlign w:val="superscript"/>
        </w:rPr>
        <w:t xml:space="preserve">  5</w:t>
      </w:r>
      <w:r w:rsidRPr="00444CAC">
        <w:t xml:space="preserve">pour que votre foi repose, </w:t>
      </w:r>
      <w:r w:rsidRPr="00444CAC">
        <w:br/>
        <w:t>non pas sur la sagesse des hommes, mais sur la puissance de Dieu.</w:t>
      </w:r>
    </w:p>
    <w:bookmarkEnd w:id="1"/>
    <w:p w14:paraId="19A87807" w14:textId="16EE74C1" w:rsidR="002A7678" w:rsidRDefault="002A7678" w:rsidP="002A7678">
      <w:r w:rsidRPr="002A7678">
        <w:t>    – Parole du Seigneur.</w:t>
      </w:r>
    </w:p>
    <w:p w14:paraId="408D05DB" w14:textId="5130342B" w:rsidR="00D36D5E" w:rsidRDefault="00D36D5E" w:rsidP="002A7678"/>
    <w:p w14:paraId="2F075FFA" w14:textId="4C6969CA" w:rsidR="00D36D5E" w:rsidRPr="002A7678" w:rsidRDefault="00D36D5E" w:rsidP="002A7678">
      <w:r w:rsidRPr="00D36D5E">
        <w:rPr>
          <w:u w:val="single"/>
        </w:rPr>
        <w:t>Acclamation</w:t>
      </w:r>
      <w:r w:rsidRPr="002A7678">
        <w:t xml:space="preserve"> (cf. </w:t>
      </w:r>
      <w:proofErr w:type="spellStart"/>
      <w:r w:rsidRPr="002A7678">
        <w:t>Jn</w:t>
      </w:r>
      <w:proofErr w:type="spellEnd"/>
      <w:r w:rsidRPr="002A7678">
        <w:t xml:space="preserve"> 8, 12)</w:t>
      </w:r>
    </w:p>
    <w:p w14:paraId="156EAC84" w14:textId="366A6DF8" w:rsidR="002A7678" w:rsidRDefault="002A7678" w:rsidP="002A7678">
      <w:r w:rsidRPr="002A7678">
        <w:t>Alléluia. Alléluia.</w:t>
      </w:r>
      <w:r w:rsidRPr="002A7678">
        <w:br/>
        <w:t>Moi, je suis la lumière du monde, dit le Seigneur.</w:t>
      </w:r>
      <w:r w:rsidRPr="002A7678">
        <w:br/>
        <w:t>Celui qui me suit aura la lumière de la vie.</w:t>
      </w:r>
      <w:r w:rsidRPr="002A7678">
        <w:br/>
        <w:t>Alléluia.</w:t>
      </w:r>
    </w:p>
    <w:p w14:paraId="1209352A" w14:textId="7E2B6C66" w:rsidR="00D36D5E" w:rsidRPr="002A7678" w:rsidRDefault="00D36D5E" w:rsidP="002A7678"/>
    <w:p w14:paraId="2FB6790D" w14:textId="62D8EAEE" w:rsidR="00D36D5E" w:rsidRPr="002A7678" w:rsidRDefault="00D36D5E" w:rsidP="00D36D5E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120442" wp14:editId="36B98B3F">
                <wp:simplePos x="0" y="0"/>
                <wp:positionH relativeFrom="margin">
                  <wp:align>right</wp:align>
                </wp:positionH>
                <wp:positionV relativeFrom="paragraph">
                  <wp:posOffset>6594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D0DF4" w14:textId="77777777" w:rsidR="00D36D5E" w:rsidRPr="00507F30" w:rsidRDefault="00D36D5E" w:rsidP="00D36D5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20442" id="Zone de texte 4" o:spid="_x0000_s1029" type="#_x0000_t202" style="position:absolute;margin-left:27.7pt;margin-top:.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" strokecolor="red">
                <v:textbox style="mso-fit-shape-to-text:t">
                  <w:txbxContent>
                    <w:p w14:paraId="5ACD0DF4" w14:textId="77777777" w:rsidR="00D36D5E" w:rsidRPr="00507F30" w:rsidRDefault="00D36D5E" w:rsidP="00D36D5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Évangile</w:t>
      </w:r>
      <w:r w:rsidRPr="002A7678">
        <w:t xml:space="preserve"> (Mt 5, 13-16)</w:t>
      </w:r>
      <w:r>
        <w:br/>
      </w:r>
      <w:r w:rsidRPr="002A7678">
        <w:rPr>
          <w:i/>
          <w:iCs/>
        </w:rPr>
        <w:t>« Vous êtes la lumière du monde »</w:t>
      </w:r>
    </w:p>
    <w:p w14:paraId="51DCFB8D" w14:textId="77777777" w:rsidR="002A7678" w:rsidRPr="002A7678" w:rsidRDefault="002A7678" w:rsidP="002A7678">
      <w:r w:rsidRPr="002A7678">
        <w:t>Évangile de Jésus Christ selon saint Matthieu</w:t>
      </w:r>
    </w:p>
    <w:p w14:paraId="1E6D1FD5" w14:textId="3650F164" w:rsidR="00D36D5E" w:rsidRDefault="00D36D5E" w:rsidP="002A7678">
      <w:r>
        <w:br/>
      </w:r>
      <w:r w:rsidR="002A7678" w:rsidRPr="002A7678">
        <w:t>En ce temps-là,</w:t>
      </w:r>
      <w:r>
        <w:t xml:space="preserve"> </w:t>
      </w:r>
      <w:r w:rsidR="002A7678" w:rsidRPr="002A7678">
        <w:t xml:space="preserve">Jésus disait à </w:t>
      </w:r>
      <w:r>
        <w:t>S</w:t>
      </w:r>
      <w:r w:rsidR="002A7678" w:rsidRPr="002A7678">
        <w:t>es disciples :</w:t>
      </w:r>
    </w:p>
    <w:p w14:paraId="3F9D5F94" w14:textId="77777777" w:rsidR="00D36D5E" w:rsidRPr="001374C6" w:rsidRDefault="00D36D5E" w:rsidP="00D36D5E">
      <w:pPr>
        <w:spacing w:line="240" w:lineRule="auto"/>
        <w:ind w:hanging="142"/>
      </w:pPr>
      <w:r w:rsidRPr="001374C6">
        <w:rPr>
          <w:vertAlign w:val="superscript"/>
        </w:rPr>
        <w:t>13</w:t>
      </w:r>
      <w:r w:rsidRPr="001374C6">
        <w:t xml:space="preserve">« Vous êtes le sel de la terre. </w:t>
      </w:r>
      <w:r>
        <w:br/>
      </w:r>
      <w:r w:rsidRPr="001374C6">
        <w:t xml:space="preserve">Mais si le sel devient fade, comment lui rendre de la saveur ? </w:t>
      </w:r>
      <w:r>
        <w:br/>
      </w:r>
      <w:r w:rsidRPr="001374C6">
        <w:t>Il ne vaut plus rien : on le jette dehors et il est piétiné par les gens.</w:t>
      </w:r>
    </w:p>
    <w:p w14:paraId="13688716" w14:textId="77777777" w:rsidR="00D36D5E" w:rsidRPr="001374C6" w:rsidRDefault="00D36D5E" w:rsidP="00D36D5E">
      <w:pPr>
        <w:spacing w:after="0" w:line="240" w:lineRule="auto"/>
        <w:ind w:hanging="142"/>
      </w:pPr>
      <w:r w:rsidRPr="001374C6">
        <w:rPr>
          <w:vertAlign w:val="superscript"/>
        </w:rPr>
        <w:t>14</w:t>
      </w:r>
      <w:r w:rsidRPr="001374C6">
        <w:t xml:space="preserve">Vous êtes la lumière du monde. </w:t>
      </w:r>
      <w:r>
        <w:br/>
      </w:r>
      <w:r w:rsidRPr="001374C6">
        <w:t>Une ville située sur une montagne ne peut être cachée.</w:t>
      </w:r>
    </w:p>
    <w:p w14:paraId="2C13140F" w14:textId="77777777" w:rsidR="00D36D5E" w:rsidRPr="001374C6" w:rsidRDefault="00D36D5E" w:rsidP="00D36D5E">
      <w:pPr>
        <w:spacing w:line="240" w:lineRule="auto"/>
        <w:ind w:hanging="142"/>
      </w:pPr>
      <w:r w:rsidRPr="001374C6">
        <w:rPr>
          <w:vertAlign w:val="superscript"/>
        </w:rPr>
        <w:t>15</w:t>
      </w:r>
      <w:r w:rsidRPr="001374C6">
        <w:t xml:space="preserve">Et l’on n’allume pas une lampe pour la mettre sous le boisseau ; </w:t>
      </w:r>
      <w:r>
        <w:br/>
      </w:r>
      <w:r w:rsidRPr="001374C6">
        <w:t>on la met sur le lampadaire, et elle brille pour tous ceux qui sont dans la maison.</w:t>
      </w:r>
    </w:p>
    <w:p w14:paraId="72F55EB6" w14:textId="77777777" w:rsidR="00D36D5E" w:rsidRPr="001374C6" w:rsidRDefault="00D36D5E" w:rsidP="00D36D5E">
      <w:pPr>
        <w:spacing w:line="240" w:lineRule="auto"/>
        <w:ind w:hanging="142"/>
      </w:pPr>
      <w:r w:rsidRPr="001374C6">
        <w:rPr>
          <w:vertAlign w:val="superscript"/>
        </w:rPr>
        <w:t>16</w:t>
      </w:r>
      <w:r w:rsidRPr="001374C6">
        <w:t xml:space="preserve">De même, que votre lumière brille devant les hommes : </w:t>
      </w:r>
      <w:r>
        <w:br/>
      </w:r>
      <w:r w:rsidRPr="001374C6">
        <w:t>alors, voyant ce que vous faites de bien, ils rendront gloire à votre Père qui est aux cieux.</w:t>
      </w:r>
    </w:p>
    <w:p w14:paraId="5DDB3BE6" w14:textId="77777777" w:rsidR="002A7678" w:rsidRPr="002A7678" w:rsidRDefault="002A7678" w:rsidP="002A7678">
      <w:r w:rsidRPr="002A7678">
        <w:t>    – Acclamons la Parole de Dieu.</w:t>
      </w:r>
    </w:p>
    <w:p w14:paraId="03F01235" w14:textId="77777777" w:rsidR="00472A49" w:rsidRDefault="00472A49"/>
    <w:sectPr w:rsidR="00472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49"/>
    <w:rsid w:val="002426B9"/>
    <w:rsid w:val="002A7678"/>
    <w:rsid w:val="00472A49"/>
    <w:rsid w:val="008524F9"/>
    <w:rsid w:val="00CF332A"/>
    <w:rsid w:val="00D36D5E"/>
    <w:rsid w:val="00E20061"/>
    <w:rsid w:val="00E55E4C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38CA"/>
  <w15:chartTrackingRefBased/>
  <w15:docId w15:val="{F96C42DD-A9DB-40A8-846E-D0CE8A7C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A76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A76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A767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A767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A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A7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2023-02-03T21:46:00Z</dcterms:created>
  <dcterms:modified xsi:type="dcterms:W3CDTF">2023-02-04T08:36:00Z</dcterms:modified>
</cp:coreProperties>
</file>