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3639" w14:textId="01E0A5B7" w:rsidR="00B833CF" w:rsidRDefault="00B833CF" w:rsidP="00B833CF">
      <w:r w:rsidRPr="00B833CF">
        <w:rPr>
          <w:b/>
          <w:bCs/>
          <w:sz w:val="24"/>
          <w:szCs w:val="24"/>
          <w:u w:val="single"/>
        </w:rPr>
        <w:t>Messe du 16</w:t>
      </w:r>
      <w:r w:rsidRPr="00B833CF">
        <w:rPr>
          <w:b/>
          <w:bCs/>
          <w:sz w:val="24"/>
          <w:szCs w:val="24"/>
          <w:u w:val="single"/>
          <w:vertAlign w:val="superscript"/>
        </w:rPr>
        <w:t>e</w:t>
      </w:r>
      <w:r w:rsidRPr="00B833CF">
        <w:rPr>
          <w:b/>
          <w:bCs/>
          <w:sz w:val="24"/>
          <w:szCs w:val="24"/>
          <w:u w:val="single"/>
        </w:rPr>
        <w:t xml:space="preserve"> dimanche du TO les années </w:t>
      </w:r>
      <w:r w:rsidR="009B7EB3">
        <w:rPr>
          <w:b/>
          <w:bCs/>
          <w:sz w:val="24"/>
          <w:szCs w:val="24"/>
          <w:u w:val="single"/>
        </w:rPr>
        <w:t>C</w:t>
      </w:r>
      <w:r w:rsidRPr="00B833CF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B0DFA87" w14:textId="77777777" w:rsidR="00B833CF" w:rsidRPr="00081449" w:rsidRDefault="00B833CF" w:rsidP="00B833CF">
      <w:pPr>
        <w:spacing w:line="240" w:lineRule="auto"/>
      </w:pPr>
    </w:p>
    <w:p w14:paraId="47D5EC87" w14:textId="21B9A76D" w:rsidR="001C29DC" w:rsidRPr="001C29DC" w:rsidRDefault="00B833CF" w:rsidP="001C29DC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BA692" wp14:editId="69AD5D5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29D3C" w14:textId="77777777" w:rsidR="00B833CF" w:rsidRPr="00507F30" w:rsidRDefault="00B833CF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BA692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6A29D3C" w14:textId="77777777" w:rsidR="00B833CF" w:rsidRPr="00507F30" w:rsidRDefault="00B833CF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1C29DC" w:rsidRPr="001C29DC">
        <w:t xml:space="preserve"> (Gn 18, 1-10a</w:t>
      </w:r>
      <w:r w:rsidR="002E5D5A">
        <w:t>b</w:t>
      </w:r>
      <w:r w:rsidR="001C29DC" w:rsidRPr="001C29DC">
        <w:t>)</w:t>
      </w:r>
      <w:r>
        <w:br/>
      </w:r>
      <w:r w:rsidR="001C29DC" w:rsidRPr="001C29DC">
        <w:rPr>
          <w:i/>
          <w:iCs/>
        </w:rPr>
        <w:t xml:space="preserve">« Mon </w:t>
      </w:r>
      <w:r w:rsidR="00B20B59">
        <w:rPr>
          <w:i/>
          <w:iCs/>
        </w:rPr>
        <w:t>S</w:t>
      </w:r>
      <w:r w:rsidR="001C29DC" w:rsidRPr="001C29DC">
        <w:rPr>
          <w:i/>
          <w:iCs/>
        </w:rPr>
        <w:t xml:space="preserve">eigneur, ne passe pas sans t’arrêter près de </w:t>
      </w:r>
      <w:r w:rsidR="001C29DC">
        <w:rPr>
          <w:i/>
          <w:iCs/>
        </w:rPr>
        <w:t>T</w:t>
      </w:r>
      <w:r w:rsidR="001C29DC" w:rsidRPr="001C29DC">
        <w:rPr>
          <w:i/>
          <w:iCs/>
        </w:rPr>
        <w:t>on serviteur »</w:t>
      </w:r>
    </w:p>
    <w:p w14:paraId="74DFC351" w14:textId="77777777" w:rsidR="001C29DC" w:rsidRPr="001C29DC" w:rsidRDefault="001C29DC" w:rsidP="001C29DC">
      <w:pPr>
        <w:spacing w:line="240" w:lineRule="auto"/>
      </w:pPr>
      <w:r w:rsidRPr="001C29DC">
        <w:t>Lecture du livre de la Genèse</w:t>
      </w:r>
    </w:p>
    <w:p w14:paraId="2C06075A" w14:textId="77777777" w:rsidR="00113CC1" w:rsidRPr="006B3A89" w:rsidRDefault="00113CC1" w:rsidP="00113CC1">
      <w:pPr>
        <w:spacing w:after="0" w:line="240" w:lineRule="auto"/>
        <w:ind w:hanging="142"/>
      </w:pPr>
      <w:r w:rsidRPr="00A8371B">
        <w:rPr>
          <w:vertAlign w:val="superscript"/>
        </w:rPr>
        <w:t xml:space="preserve">  1</w:t>
      </w:r>
      <w:r>
        <w:t>Au</w:t>
      </w:r>
      <w:r w:rsidRPr="006B3A89">
        <w:t xml:space="preserve">x chênes de Mambré, le Seigneur apparut à Abraham, qui était assis à l’entrée de la tente. </w:t>
      </w:r>
      <w:r>
        <w:br/>
      </w:r>
      <w:r w:rsidRPr="006B3A89">
        <w:t>C’était l’heure la plus chaude du jour.</w:t>
      </w:r>
    </w:p>
    <w:p w14:paraId="7E54D2D8" w14:textId="0392C340" w:rsidR="00113CC1" w:rsidRPr="006B3A89" w:rsidRDefault="00113CC1" w:rsidP="00113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371B">
        <w:rPr>
          <w:vertAlign w:val="superscript"/>
        </w:rPr>
        <w:t>2</w:t>
      </w:r>
      <w:r w:rsidRPr="006B3A89">
        <w:t xml:space="preserve">Abraham leva les yeux, et il vit trois hommes qui se tenaient debout près de lui. </w:t>
      </w:r>
      <w:r>
        <w:br/>
      </w:r>
      <w:r w:rsidRPr="006B3A89">
        <w:t>Dès qu’il les vit, il courut à leur rencontre depuis l’entrée de la tente et se prosterna jusqu’à terre.</w:t>
      </w:r>
    </w:p>
    <w:p w14:paraId="1729AFCB" w14:textId="5ECDE786" w:rsidR="00113CC1" w:rsidRPr="006B3A89" w:rsidRDefault="00113CC1" w:rsidP="00113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371B">
        <w:rPr>
          <w:vertAlign w:val="superscript"/>
        </w:rPr>
        <w:t>3</w:t>
      </w:r>
      <w:r w:rsidRPr="006B3A89">
        <w:t xml:space="preserve">Il dit : « Mon seigneur, si j’ai pu trouver grâce à </w:t>
      </w:r>
      <w:r>
        <w:t>T</w:t>
      </w:r>
      <w:r w:rsidRPr="006B3A89">
        <w:t xml:space="preserve">es yeux, </w:t>
      </w:r>
      <w:r w:rsidR="00344D1E">
        <w:tab/>
      </w:r>
      <w:r w:rsidR="00344D1E">
        <w:br/>
      </w:r>
      <w:r w:rsidRPr="006B3A89">
        <w:t xml:space="preserve">ne passe pas sans t’arrêter près de </w:t>
      </w:r>
      <w:r>
        <w:t>T</w:t>
      </w:r>
      <w:r w:rsidRPr="006B3A89">
        <w:t>on serviteur.</w:t>
      </w:r>
    </w:p>
    <w:p w14:paraId="3549B405" w14:textId="2A0647EF" w:rsidR="00113CC1" w:rsidRPr="006B3A89" w:rsidRDefault="00113CC1" w:rsidP="00113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371B">
        <w:rPr>
          <w:vertAlign w:val="superscript"/>
        </w:rPr>
        <w:t>4</w:t>
      </w:r>
      <w:r w:rsidRPr="006B3A89">
        <w:t xml:space="preserve">Permettez que l’on vous apporte un peu d’eau, </w:t>
      </w:r>
      <w:r>
        <w:br/>
      </w:r>
      <w:r w:rsidRPr="006B3A89">
        <w:t>vous vous laverez les pieds, et vous vous étendrez sous cet arbre.</w:t>
      </w:r>
    </w:p>
    <w:p w14:paraId="678C0346" w14:textId="7310F497" w:rsidR="00113CC1" w:rsidRPr="006B3A89" w:rsidRDefault="00113CC1" w:rsidP="00113CC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8371B">
        <w:rPr>
          <w:vertAlign w:val="superscript"/>
        </w:rPr>
        <w:t>5</w:t>
      </w:r>
      <w:r w:rsidRPr="006B3A89">
        <w:t xml:space="preserve">Je vais chercher de quoi manger, et vous reprendrez des forces avant d’aller plus loin, </w:t>
      </w:r>
      <w:r>
        <w:br/>
      </w:r>
      <w:r w:rsidRPr="006B3A89">
        <w:t xml:space="preserve">puisque vous êtes passés près de votre serviteur ! » </w:t>
      </w:r>
      <w:r>
        <w:br/>
      </w:r>
      <w:r w:rsidRPr="006B3A89">
        <w:t>Ils répondirent : « Fais comme tu l’as dit. »</w:t>
      </w:r>
    </w:p>
    <w:p w14:paraId="01667E02" w14:textId="0614023D" w:rsidR="00113CC1" w:rsidRPr="006B3A89" w:rsidRDefault="00113CC1" w:rsidP="00113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371B">
        <w:rPr>
          <w:vertAlign w:val="superscript"/>
        </w:rPr>
        <w:t>6</w:t>
      </w:r>
      <w:r w:rsidRPr="006B3A89">
        <w:t xml:space="preserve">Abraham se hâta d’aller trouver Sara dans sa tente, et il dit : </w:t>
      </w:r>
      <w:r>
        <w:br/>
      </w:r>
      <w:r w:rsidRPr="006B3A89">
        <w:t>« Prends vite trois grandes mesures de fleur de farine, pétris la pâte et fais des galettes. »</w:t>
      </w:r>
    </w:p>
    <w:p w14:paraId="53FCC394" w14:textId="77777777" w:rsidR="00113CC1" w:rsidRPr="006B3A89" w:rsidRDefault="00113CC1" w:rsidP="00113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371B">
        <w:rPr>
          <w:vertAlign w:val="superscript"/>
        </w:rPr>
        <w:t>7</w:t>
      </w:r>
      <w:r w:rsidRPr="006B3A89">
        <w:t xml:space="preserve">Puis Abraham courut au troupeau, il prit un veau gras et tendre, et le donna à un serviteur, </w:t>
      </w:r>
      <w:r>
        <w:br/>
      </w:r>
      <w:r w:rsidRPr="006B3A89">
        <w:t>qui se hâta de le préparer.</w:t>
      </w:r>
    </w:p>
    <w:p w14:paraId="22E7EF18" w14:textId="1323CC5B" w:rsidR="00113CC1" w:rsidRPr="006B3A89" w:rsidRDefault="00113CC1" w:rsidP="00113CC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8371B">
        <w:rPr>
          <w:vertAlign w:val="superscript"/>
        </w:rPr>
        <w:t>8</w:t>
      </w:r>
      <w:r w:rsidRPr="006B3A89">
        <w:t xml:space="preserve">Il prit du fromage blanc, du lait, le veau que l’on avait apprêté, et les déposa devant eux ; </w:t>
      </w:r>
      <w:r>
        <w:br/>
      </w:r>
      <w:r w:rsidRPr="006B3A89">
        <w:t>il se tenait debout près d’eux, sous l’arbre, pendant qu’ils mangeaient.</w:t>
      </w:r>
    </w:p>
    <w:p w14:paraId="36CC20FE" w14:textId="5CDF6A66" w:rsidR="00113CC1" w:rsidRPr="006B3A89" w:rsidRDefault="00113CC1" w:rsidP="00113C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8371B">
        <w:rPr>
          <w:vertAlign w:val="superscript"/>
        </w:rPr>
        <w:t>9</w:t>
      </w:r>
      <w:r w:rsidRPr="006B3A89">
        <w:t xml:space="preserve">Ils lui demandèrent : « Où est Sara, ta femme ? » </w:t>
      </w:r>
      <w:r>
        <w:br/>
      </w:r>
      <w:r w:rsidRPr="006B3A89">
        <w:t>Il répondit : « Elle est à l’intérieur de la tente. »</w:t>
      </w:r>
    </w:p>
    <w:p w14:paraId="501A8FBB" w14:textId="354FD668" w:rsidR="00113CC1" w:rsidRPr="006B3A89" w:rsidRDefault="00113CC1" w:rsidP="00113CC1">
      <w:pPr>
        <w:spacing w:line="240" w:lineRule="auto"/>
        <w:ind w:hanging="142"/>
      </w:pPr>
      <w:r w:rsidRPr="00A8371B">
        <w:rPr>
          <w:vertAlign w:val="superscript"/>
        </w:rPr>
        <w:t>10</w:t>
      </w:r>
      <w:r w:rsidRPr="006B3A89">
        <w:t xml:space="preserve">Le voyageur reprit : </w:t>
      </w:r>
      <w:r>
        <w:br/>
      </w:r>
      <w:r w:rsidRPr="006B3A89">
        <w:t xml:space="preserve">« Je reviendrai chez toi au temps fixé pour la naissance, </w:t>
      </w:r>
      <w:r>
        <w:br/>
      </w:r>
      <w:r w:rsidRPr="006B3A89">
        <w:t>et à ce moment-là, Sara, ta femme, aura un fils. »</w:t>
      </w:r>
    </w:p>
    <w:p w14:paraId="7EA1D6C8" w14:textId="52E1187D" w:rsidR="002E5D5A" w:rsidRDefault="002E5D5A" w:rsidP="002E5D5A">
      <w:pPr>
        <w:spacing w:line="240" w:lineRule="auto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526EEB" wp14:editId="286F46BF">
                <wp:simplePos x="0" y="0"/>
                <wp:positionH relativeFrom="column">
                  <wp:posOffset>-219075</wp:posOffset>
                </wp:positionH>
                <wp:positionV relativeFrom="paragraph">
                  <wp:posOffset>226207</wp:posOffset>
                </wp:positionV>
                <wp:extent cx="45085" cy="2511425"/>
                <wp:effectExtent l="38100" t="38100" r="69215" b="22225"/>
                <wp:wrapNone/>
                <wp:docPr id="1020902720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2511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C7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17.25pt;margin-top:17.8pt;width:3.55pt;height:197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" strokecolor="#00b050" strokeweight=".5pt">
                <v:stroke endarrow="block" joinstyle="miter"/>
              </v:shape>
            </w:pict>
          </mc:Fallback>
        </mc:AlternateContent>
      </w:r>
      <w:r w:rsidRPr="001C29DC">
        <w:t>– Parole du Seigneur.</w:t>
      </w:r>
    </w:p>
    <w:p w14:paraId="57B60D3A" w14:textId="3FC14D4B" w:rsidR="00FB6ED7" w:rsidRPr="006B3A89" w:rsidRDefault="002E5D5A" w:rsidP="002E5D5A">
      <w:pPr>
        <w:spacing w:after="0" w:line="240" w:lineRule="auto"/>
        <w:ind w:hanging="284"/>
      </w:pPr>
      <w:r w:rsidRPr="002E5D5A">
        <w:rPr>
          <w:vertAlign w:val="superscript"/>
        </w:rPr>
        <w:t>10c</w:t>
      </w:r>
      <w:r w:rsidR="008E3D42">
        <w:t>[</w:t>
      </w:r>
      <w:r w:rsidR="00FB6ED7" w:rsidRPr="006B3A89">
        <w:t>Or, Sara écoutait par-derrière, à l’entrée de la tente.</w:t>
      </w:r>
    </w:p>
    <w:p w14:paraId="7E26427B" w14:textId="5B54C100" w:rsidR="00FB6ED7" w:rsidRPr="006B3A89" w:rsidRDefault="00FB6ED7" w:rsidP="00FB6ED7">
      <w:pPr>
        <w:spacing w:after="0" w:line="240" w:lineRule="auto"/>
        <w:ind w:hanging="142"/>
      </w:pPr>
      <w:r w:rsidRPr="00A8371B">
        <w:rPr>
          <w:vertAlign w:val="superscript"/>
        </w:rPr>
        <w:t>11</w:t>
      </w:r>
      <w:r w:rsidRPr="006B3A89">
        <w:t xml:space="preserve">– Abraham et Sara étaient très avancés en âge, </w:t>
      </w:r>
      <w:r>
        <w:br/>
      </w:r>
      <w:r w:rsidRPr="006B3A89">
        <w:t>et Sara avait cessé d’avoir ce qui arrive aux femmes.</w:t>
      </w:r>
    </w:p>
    <w:p w14:paraId="1CD175C7" w14:textId="58437F54" w:rsidR="00FB6ED7" w:rsidRPr="006B3A89" w:rsidRDefault="00FB6ED7" w:rsidP="00FB6ED7">
      <w:pPr>
        <w:spacing w:line="240" w:lineRule="auto"/>
        <w:ind w:hanging="142"/>
      </w:pPr>
      <w:r w:rsidRPr="00A8371B">
        <w:rPr>
          <w:vertAlign w:val="superscript"/>
        </w:rPr>
        <w:t>12</w:t>
      </w:r>
      <w:r w:rsidRPr="006B3A89">
        <w:t xml:space="preserve">Elle se mit à rire en elle-même ; elle se disait : </w:t>
      </w:r>
      <w:r>
        <w:br/>
      </w:r>
      <w:r w:rsidRPr="006B3A89">
        <w:t>« J’ai pourtant passé l’âge du plaisir, et mon seigneur est un vieillard ! »</w:t>
      </w:r>
    </w:p>
    <w:p w14:paraId="2AA007F8" w14:textId="4FBBE64E" w:rsidR="00FB6ED7" w:rsidRPr="006B3A89" w:rsidRDefault="00FB6ED7" w:rsidP="00FB6ED7">
      <w:pPr>
        <w:spacing w:after="0" w:line="240" w:lineRule="auto"/>
        <w:ind w:hanging="142"/>
      </w:pPr>
      <w:r w:rsidRPr="00A8371B">
        <w:rPr>
          <w:vertAlign w:val="superscript"/>
        </w:rPr>
        <w:t>13</w:t>
      </w:r>
      <w:r w:rsidRPr="006B3A89">
        <w:t xml:space="preserve">Le Seigneur Dieu dit à Abraham : </w:t>
      </w:r>
      <w:r>
        <w:br/>
      </w:r>
      <w:r w:rsidRPr="006B3A89">
        <w:t xml:space="preserve">« Pourquoi Sara a-t-elle ri, en disant : </w:t>
      </w:r>
      <w:r>
        <w:br/>
      </w:r>
      <w:r w:rsidRPr="006B3A89">
        <w:t>“Est-ce que vraiment j’aurais un enfant, vieille comme je suis ?”</w:t>
      </w:r>
    </w:p>
    <w:p w14:paraId="585E832B" w14:textId="77777777" w:rsidR="00FB6ED7" w:rsidRPr="006B3A89" w:rsidRDefault="00FB6ED7" w:rsidP="00FB6ED7">
      <w:pPr>
        <w:spacing w:after="0" w:line="240" w:lineRule="auto"/>
        <w:ind w:hanging="142"/>
      </w:pPr>
      <w:r w:rsidRPr="00A8371B">
        <w:rPr>
          <w:vertAlign w:val="superscript"/>
        </w:rPr>
        <w:t>14</w:t>
      </w:r>
      <w:r w:rsidRPr="006B3A89">
        <w:t xml:space="preserve">Y a-t-il une merveille que le Seigneur ne puisse accomplir ? </w:t>
      </w:r>
      <w:r>
        <w:br/>
      </w:r>
      <w:r w:rsidRPr="0050595F">
        <w:rPr>
          <w:sz w:val="16"/>
          <w:szCs w:val="16"/>
        </w:rPr>
        <w:br/>
      </w:r>
      <w:r w:rsidRPr="006B3A89">
        <w:t xml:space="preserve">Au moment où je reviendrai chez toi, au temps fixé pour la naissance, </w:t>
      </w:r>
      <w:r>
        <w:br/>
      </w:r>
      <w:r w:rsidRPr="006B3A89">
        <w:t>Sara aura un fils. »</w:t>
      </w:r>
    </w:p>
    <w:p w14:paraId="3CDAECCD" w14:textId="2C4CF3DD" w:rsidR="00FB6ED7" w:rsidRPr="006B3A89" w:rsidRDefault="008E3D42" w:rsidP="00FB6ED7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2936F0" wp14:editId="3F986754">
                <wp:simplePos x="0" y="0"/>
                <wp:positionH relativeFrom="margin">
                  <wp:posOffset>3302929</wp:posOffset>
                </wp:positionH>
                <wp:positionV relativeFrom="paragraph">
                  <wp:posOffset>251997</wp:posOffset>
                </wp:positionV>
                <wp:extent cx="2491154" cy="689610"/>
                <wp:effectExtent l="0" t="0" r="23495" b="20320"/>
                <wp:wrapNone/>
                <wp:docPr id="100128557" name="Zone de texte 100128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54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20A9" w14:textId="54C0D762" w:rsidR="008E3D42" w:rsidRPr="00512921" w:rsidRDefault="008E3D42" w:rsidP="008E3D42">
                            <w:pPr>
                              <w:spacing w:after="0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Proposé à lire aussi </w:t>
                            </w:r>
                            <w:r>
                              <w:rPr>
                                <w:color w:val="00B050"/>
                              </w:rPr>
                              <w:t>c</w:t>
                            </w:r>
                            <w:r>
                              <w:rPr>
                                <w:color w:val="00B050"/>
                              </w:rPr>
                              <w:t>e 16</w:t>
                            </w:r>
                            <w:r w:rsidRPr="001E69C5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color w:val="00B050"/>
                              </w:rPr>
                              <w:t xml:space="preserve"> dimanche</w:t>
                            </w:r>
                            <w:r>
                              <w:rPr>
                                <w:color w:val="00B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2936F0" id="Zone de texte 100128557" o:spid="_x0000_s1027" type="#_x0000_t202" style="position:absolute;margin-left:260.05pt;margin-top:19.85pt;width:196.15pt;height:54.3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" strokecolor="#00b050">
                <v:textbox style="mso-fit-shape-to-text:t">
                  <w:txbxContent>
                    <w:p w14:paraId="5BF920A9" w14:textId="54C0D762" w:rsidR="008E3D42" w:rsidRPr="00512921" w:rsidRDefault="008E3D42" w:rsidP="008E3D42">
                      <w:pPr>
                        <w:spacing w:after="0"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Proposé à lire aussi </w:t>
                      </w:r>
                      <w:r>
                        <w:rPr>
                          <w:color w:val="00B050"/>
                        </w:rPr>
                        <w:t>c</w:t>
                      </w:r>
                      <w:r>
                        <w:rPr>
                          <w:color w:val="00B050"/>
                        </w:rPr>
                        <w:t>e 16</w:t>
                      </w:r>
                      <w:r w:rsidRPr="001E69C5">
                        <w:rPr>
                          <w:color w:val="00B050"/>
                          <w:vertAlign w:val="superscript"/>
                        </w:rPr>
                        <w:t>e</w:t>
                      </w:r>
                      <w:r>
                        <w:rPr>
                          <w:color w:val="00B050"/>
                        </w:rPr>
                        <w:t xml:space="preserve"> dimanche</w:t>
                      </w:r>
                      <w:r>
                        <w:rPr>
                          <w:color w:val="00B05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28FB4E" wp14:editId="13353A03">
                <wp:simplePos x="0" y="0"/>
                <wp:positionH relativeFrom="column">
                  <wp:posOffset>-234168</wp:posOffset>
                </wp:positionH>
                <wp:positionV relativeFrom="paragraph">
                  <wp:posOffset>358775</wp:posOffset>
                </wp:positionV>
                <wp:extent cx="3510915" cy="29210"/>
                <wp:effectExtent l="0" t="0" r="32385" b="27940"/>
                <wp:wrapNone/>
                <wp:docPr id="100564945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0915" cy="292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95580" id="Connecteur droit 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28.25pt" to="25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" strokecolor="#00b050" strokeweight=".5pt">
                <v:stroke joinstyle="miter"/>
              </v:line>
            </w:pict>
          </mc:Fallback>
        </mc:AlternateContent>
      </w:r>
      <w:r w:rsidR="00FB6ED7" w:rsidRPr="00A8371B">
        <w:rPr>
          <w:vertAlign w:val="superscript"/>
        </w:rPr>
        <w:t>15</w:t>
      </w:r>
      <w:r w:rsidR="00FB6ED7" w:rsidRPr="006B3A89">
        <w:t xml:space="preserve">Sara mentit en disant : « Je n’ai pas ri », car elle avait peur. </w:t>
      </w:r>
      <w:r w:rsidR="00FB6ED7">
        <w:br/>
      </w:r>
      <w:r w:rsidR="00FB6ED7" w:rsidRPr="006B3A89">
        <w:t>Mais le Seigneur répliqua : « Si, tu as ri. »</w:t>
      </w:r>
      <w:r>
        <w:t>]</w:t>
      </w:r>
    </w:p>
    <w:p w14:paraId="41965A4C" w14:textId="51A8EF72" w:rsidR="00113CC1" w:rsidRPr="001C29DC" w:rsidRDefault="00113CC1" w:rsidP="001C29DC">
      <w:pPr>
        <w:spacing w:line="240" w:lineRule="auto"/>
      </w:pPr>
    </w:p>
    <w:p w14:paraId="1C91505F" w14:textId="585EE5D0" w:rsidR="001C29DC" w:rsidRPr="001C29DC" w:rsidRDefault="00344D1E" w:rsidP="001C29DC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91B24D" wp14:editId="1BF497AF">
                <wp:simplePos x="0" y="0"/>
                <wp:positionH relativeFrom="margin">
                  <wp:posOffset>2036837</wp:posOffset>
                </wp:positionH>
                <wp:positionV relativeFrom="paragraph">
                  <wp:posOffset>367079</wp:posOffset>
                </wp:positionV>
                <wp:extent cx="2414954" cy="689610"/>
                <wp:effectExtent l="0" t="0" r="23495" b="15875"/>
                <wp:wrapNone/>
                <wp:docPr id="2118072256" name="Zone de texte 2118072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54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20918" w14:textId="347CDE44" w:rsidR="00344D1E" w:rsidRPr="00344D1E" w:rsidRDefault="00106598" w:rsidP="00106598">
                            <w:pPr>
                              <w:spacing w:after="0" w:line="240" w:lineRule="auto"/>
                              <w:ind w:right="-321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r w:rsidR="00344D1E" w:rsidRPr="00344D1E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>1</w:t>
                            </w:r>
                            <w:r w:rsidR="00344D1E" w:rsidRPr="00344D1E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Seigneur, qui séjournera sous Ta tente ? </w:t>
                            </w:r>
                            <w:r w:rsidR="00344D1E" w:rsidRPr="00344D1E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Qui habitera Ta sainte montagne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1B24D" id="Zone de texte 2118072256" o:spid="_x0000_s1027" type="#_x0000_t202" style="position:absolute;margin-left:160.4pt;margin-top:28.9pt;width:190.1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" strokecolor="#0070c0">
                <v:textbox style="mso-fit-shape-to-text:t">
                  <w:txbxContent>
                    <w:p w14:paraId="58020918" w14:textId="347CDE44" w:rsidR="00344D1E" w:rsidRPr="00344D1E" w:rsidRDefault="00106598" w:rsidP="00106598">
                      <w:pPr>
                        <w:spacing w:after="0" w:line="240" w:lineRule="auto"/>
                        <w:ind w:right="-321" w:hanging="142"/>
                        <w:rPr>
                          <w:color w:val="0070C0"/>
                        </w:rPr>
                      </w:pPr>
                      <w:r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 xml:space="preserve">  </w:t>
                      </w:r>
                      <w:r w:rsidR="00344D1E" w:rsidRPr="00344D1E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>1</w:t>
                      </w:r>
                      <w:r w:rsidR="00344D1E" w:rsidRPr="00344D1E">
                        <w:rPr>
                          <w:rFonts w:ascii="Calibri" w:hAnsi="Calibri" w:cs="Calibri"/>
                          <w:color w:val="0070C0"/>
                        </w:rPr>
                        <w:t xml:space="preserve">Seigneur, qui séjournera sous Ta tente ? </w:t>
                      </w:r>
                      <w:r w:rsidR="00344D1E" w:rsidRPr="00344D1E">
                        <w:rPr>
                          <w:rFonts w:ascii="Calibri" w:hAnsi="Calibri" w:cs="Calibri"/>
                          <w:color w:val="0070C0"/>
                        </w:rPr>
                        <w:br/>
                        <w:t>Qui habitera Ta sainte montagne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215C5D" wp14:editId="7B0435DF">
                <wp:simplePos x="0" y="0"/>
                <wp:positionH relativeFrom="margin">
                  <wp:align>right</wp:align>
                </wp:positionH>
                <wp:positionV relativeFrom="paragraph">
                  <wp:posOffset>391</wp:posOffset>
                </wp:positionV>
                <wp:extent cx="866140" cy="689610"/>
                <wp:effectExtent l="0" t="0" r="10160" b="14605"/>
                <wp:wrapNone/>
                <wp:docPr id="1800307134" name="Zone de texte 1800307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05DB4" w14:textId="77777777" w:rsidR="00344D1E" w:rsidRPr="00507F30" w:rsidRDefault="00344D1E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15C5D" id="Zone de texte 1800307134" o:spid="_x0000_s1029" type="#_x0000_t202" style="position:absolute;margin-left:17pt;margin-top:.0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" strokecolor="red">
                <v:textbox style="mso-fit-shape-to-text:t">
                  <w:txbxContent>
                    <w:p w14:paraId="22705DB4" w14:textId="77777777" w:rsidR="00344D1E" w:rsidRPr="00507F30" w:rsidRDefault="00344D1E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9DC" w:rsidRPr="001C29DC">
        <w:rPr>
          <w:b/>
          <w:bCs/>
          <w:u w:val="single"/>
        </w:rPr>
        <w:t>Psaume</w:t>
      </w:r>
      <w:r w:rsidR="001C29DC">
        <w:rPr>
          <w:b/>
          <w:bCs/>
        </w:rPr>
        <w:t xml:space="preserve"> </w:t>
      </w:r>
      <w:r w:rsidR="001C29DC" w:rsidRPr="001C29DC">
        <w:t>Ps 14 (15), 2-3a, 3bc-4ab, 4d-5)</w:t>
      </w:r>
      <w:r w:rsidR="004544E2">
        <w:br/>
      </w:r>
      <w:r w:rsidR="001C29DC" w:rsidRPr="001C29DC">
        <w:rPr>
          <w:i/>
          <w:iCs/>
        </w:rPr>
        <w:t xml:space="preserve">R/ </w:t>
      </w:r>
      <w:r w:rsidR="004544E2" w:rsidRPr="004544E2">
        <w:rPr>
          <w:i/>
          <w:iCs/>
          <w:vertAlign w:val="superscript"/>
        </w:rPr>
        <w:t>14a</w:t>
      </w:r>
      <w:r w:rsidR="001C29DC" w:rsidRPr="001C29DC">
        <w:rPr>
          <w:i/>
          <w:iCs/>
        </w:rPr>
        <w:t xml:space="preserve">Seigneur, qui séjournera sous </w:t>
      </w:r>
      <w:r w:rsidR="004544E2" w:rsidRPr="004544E2">
        <w:rPr>
          <w:i/>
          <w:iCs/>
        </w:rPr>
        <w:t>T</w:t>
      </w:r>
      <w:r w:rsidR="001C29DC" w:rsidRPr="001C29DC">
        <w:rPr>
          <w:i/>
          <w:iCs/>
        </w:rPr>
        <w:t>a tente ?</w:t>
      </w:r>
    </w:p>
    <w:p w14:paraId="711C45BB" w14:textId="4E46DC94" w:rsidR="004544E2" w:rsidRPr="004218E6" w:rsidRDefault="004544E2" w:rsidP="00344D1E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218E6">
        <w:rPr>
          <w:rFonts w:ascii="Calibri" w:hAnsi="Calibri" w:cs="Calibri"/>
          <w:vertAlign w:val="superscript"/>
        </w:rPr>
        <w:t>2</w:t>
      </w:r>
      <w:r w:rsidRPr="004218E6">
        <w:rPr>
          <w:rFonts w:ascii="Calibri" w:hAnsi="Calibri" w:cs="Calibri"/>
        </w:rPr>
        <w:t xml:space="preserve">Celui qui se conduit parfaitement, </w:t>
      </w:r>
      <w:r>
        <w:rPr>
          <w:rFonts w:ascii="Calibri" w:hAnsi="Calibri" w:cs="Calibri"/>
        </w:rPr>
        <w:br/>
      </w:r>
      <w:r w:rsidRPr="004218E6">
        <w:rPr>
          <w:rFonts w:ascii="Calibri" w:hAnsi="Calibri" w:cs="Calibri"/>
        </w:rPr>
        <w:t xml:space="preserve">qui agit avec justice </w:t>
      </w:r>
      <w:r>
        <w:rPr>
          <w:rFonts w:ascii="Calibri" w:hAnsi="Calibri" w:cs="Calibri"/>
        </w:rPr>
        <w:br/>
      </w:r>
      <w:r w:rsidRPr="004218E6">
        <w:rPr>
          <w:rFonts w:ascii="Calibri" w:hAnsi="Calibri" w:cs="Calibri"/>
        </w:rPr>
        <w:t xml:space="preserve">et dit la vérité selon son </w:t>
      </w:r>
      <w:r>
        <w:rPr>
          <w:rFonts w:ascii="Calibri" w:hAnsi="Calibri" w:cs="Calibri"/>
        </w:rPr>
        <w:t>cœur</w:t>
      </w:r>
      <w:r w:rsidRPr="004218E6">
        <w:rPr>
          <w:rFonts w:ascii="Calibri" w:hAnsi="Calibri" w:cs="Calibri"/>
        </w:rPr>
        <w:t>.</w:t>
      </w:r>
    </w:p>
    <w:p w14:paraId="5A361DF3" w14:textId="30FC6E51" w:rsidR="004544E2" w:rsidRDefault="004544E2" w:rsidP="004544E2">
      <w:pPr>
        <w:spacing w:line="240" w:lineRule="auto"/>
        <w:ind w:hanging="142"/>
        <w:rPr>
          <w:rFonts w:ascii="Calibri" w:hAnsi="Calibri" w:cs="Calibri"/>
        </w:rPr>
      </w:pPr>
      <w:r w:rsidRPr="004218E6">
        <w:rPr>
          <w:rFonts w:ascii="Calibri" w:hAnsi="Calibri" w:cs="Calibri"/>
          <w:vertAlign w:val="superscript"/>
        </w:rPr>
        <w:t>3</w:t>
      </w:r>
      <w:r>
        <w:rPr>
          <w:rFonts w:ascii="Calibri" w:hAnsi="Calibri" w:cs="Calibri"/>
          <w:vertAlign w:val="superscript"/>
        </w:rPr>
        <w:t>a</w:t>
      </w:r>
      <w:r w:rsidRPr="004218E6">
        <w:rPr>
          <w:rFonts w:ascii="Calibri" w:hAnsi="Calibri" w:cs="Calibri"/>
        </w:rPr>
        <w:t>Il met un frein à sa langue</w:t>
      </w:r>
      <w:r>
        <w:rPr>
          <w:rFonts w:ascii="Calibri" w:hAnsi="Calibri" w:cs="Calibri"/>
        </w:rPr>
        <w:t>.</w:t>
      </w:r>
    </w:p>
    <w:p w14:paraId="64AC120A" w14:textId="4D3CED3F" w:rsidR="004544E2" w:rsidRPr="004218E6" w:rsidRDefault="00344D1E" w:rsidP="00344D1E">
      <w:pPr>
        <w:spacing w:after="0" w:line="240" w:lineRule="auto"/>
        <w:ind w:hanging="284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="004544E2" w:rsidRPr="004544E2">
        <w:rPr>
          <w:rFonts w:ascii="Calibri" w:hAnsi="Calibri" w:cs="Calibri"/>
          <w:vertAlign w:val="superscript"/>
        </w:rPr>
        <w:t>3bc</w:t>
      </w:r>
      <w:r w:rsidR="004544E2">
        <w:rPr>
          <w:rFonts w:ascii="Calibri" w:hAnsi="Calibri" w:cs="Calibri"/>
        </w:rPr>
        <w:t xml:space="preserve">Il </w:t>
      </w:r>
      <w:r w:rsidR="004544E2" w:rsidRPr="004218E6">
        <w:rPr>
          <w:rFonts w:ascii="Calibri" w:hAnsi="Calibri" w:cs="Calibri"/>
        </w:rPr>
        <w:t xml:space="preserve">ne fait pas de tort à son frère </w:t>
      </w:r>
      <w:r w:rsidR="004544E2">
        <w:rPr>
          <w:rFonts w:ascii="Calibri" w:hAnsi="Calibri" w:cs="Calibri"/>
        </w:rPr>
        <w:br/>
      </w:r>
      <w:r w:rsidR="004544E2" w:rsidRPr="004218E6">
        <w:rPr>
          <w:rFonts w:ascii="Calibri" w:hAnsi="Calibri" w:cs="Calibri"/>
        </w:rPr>
        <w:t>et n'outrage pas son prochain.</w:t>
      </w:r>
    </w:p>
    <w:p w14:paraId="01B41F68" w14:textId="13E4BA94" w:rsidR="00344D1E" w:rsidRDefault="004544E2" w:rsidP="00344D1E">
      <w:pPr>
        <w:spacing w:line="240" w:lineRule="auto"/>
        <w:ind w:hanging="284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218E6">
        <w:rPr>
          <w:rFonts w:ascii="Calibri" w:hAnsi="Calibri" w:cs="Calibri"/>
          <w:vertAlign w:val="superscript"/>
        </w:rPr>
        <w:t>4</w:t>
      </w:r>
      <w:r w:rsidR="00344D1E">
        <w:rPr>
          <w:rFonts w:ascii="Calibri" w:hAnsi="Calibri" w:cs="Calibri"/>
          <w:vertAlign w:val="superscript"/>
        </w:rPr>
        <w:t>ab</w:t>
      </w:r>
      <w:r w:rsidRPr="004218E6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S</w:t>
      </w:r>
      <w:r w:rsidRPr="004218E6">
        <w:rPr>
          <w:rFonts w:ascii="Calibri" w:hAnsi="Calibri" w:cs="Calibri"/>
        </w:rPr>
        <w:t xml:space="preserve">es yeux, le réprouvé est méprisable </w:t>
      </w:r>
      <w:r>
        <w:rPr>
          <w:rFonts w:ascii="Calibri" w:hAnsi="Calibri" w:cs="Calibri"/>
        </w:rPr>
        <w:br/>
      </w:r>
      <w:r w:rsidRPr="004218E6">
        <w:rPr>
          <w:rFonts w:ascii="Calibri" w:hAnsi="Calibri" w:cs="Calibri"/>
        </w:rPr>
        <w:t xml:space="preserve">mais il honore les fidèles du Seigneur. </w:t>
      </w:r>
    </w:p>
    <w:p w14:paraId="383CF442" w14:textId="5C4920E4" w:rsidR="004544E2" w:rsidRPr="004218E6" w:rsidRDefault="00344D1E" w:rsidP="00344D1E">
      <w:pPr>
        <w:spacing w:after="0" w:line="240" w:lineRule="auto"/>
        <w:ind w:hanging="142"/>
        <w:rPr>
          <w:rFonts w:ascii="Calibri" w:hAnsi="Calibri" w:cs="Calibri"/>
        </w:rPr>
      </w:pPr>
      <w:r w:rsidRPr="00344D1E">
        <w:rPr>
          <w:rFonts w:ascii="Calibri" w:hAnsi="Calibri" w:cs="Calibri"/>
          <w:vertAlign w:val="superscript"/>
        </w:rPr>
        <w:t>4d</w:t>
      </w:r>
      <w:r>
        <w:rPr>
          <w:rFonts w:ascii="Calibri" w:hAnsi="Calibri" w:cs="Calibri"/>
        </w:rPr>
        <w:t>I</w:t>
      </w:r>
      <w:r w:rsidR="004544E2" w:rsidRPr="004218E6">
        <w:rPr>
          <w:rFonts w:ascii="Calibri" w:hAnsi="Calibri" w:cs="Calibri"/>
        </w:rPr>
        <w:t>l ne reprend pas sa parole.</w:t>
      </w:r>
    </w:p>
    <w:p w14:paraId="15734DAA" w14:textId="2B3EA324" w:rsidR="004544E2" w:rsidRDefault="004544E2" w:rsidP="004544E2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4218E6">
        <w:rPr>
          <w:rFonts w:ascii="Calibri" w:hAnsi="Calibri" w:cs="Calibri"/>
          <w:vertAlign w:val="superscript"/>
        </w:rPr>
        <w:t>5</w:t>
      </w:r>
      <w:r w:rsidRPr="004218E6">
        <w:rPr>
          <w:rFonts w:ascii="Calibri" w:hAnsi="Calibri" w:cs="Calibri"/>
        </w:rPr>
        <w:t>Il prête son argent sans intérêt,</w:t>
      </w:r>
      <w:r>
        <w:rPr>
          <w:rFonts w:ascii="Calibri" w:hAnsi="Calibri" w:cs="Calibri"/>
        </w:rPr>
        <w:br/>
      </w:r>
      <w:r w:rsidRPr="004218E6">
        <w:rPr>
          <w:rFonts w:ascii="Calibri" w:hAnsi="Calibri" w:cs="Calibri"/>
        </w:rPr>
        <w:t xml:space="preserve">n'accepte rien qui nuise à l'innocent. </w:t>
      </w:r>
      <w:r>
        <w:rPr>
          <w:rFonts w:ascii="Calibri" w:hAnsi="Calibri" w:cs="Calibri"/>
        </w:rPr>
        <w:br/>
      </w:r>
      <w:r w:rsidRPr="004218E6">
        <w:rPr>
          <w:rFonts w:ascii="Calibri" w:hAnsi="Calibri" w:cs="Calibri"/>
        </w:rPr>
        <w:t>Qui fait ainsi demeure inébranlable.</w:t>
      </w:r>
    </w:p>
    <w:p w14:paraId="3CCA400D" w14:textId="77777777" w:rsidR="002E5D5A" w:rsidRPr="004218E6" w:rsidRDefault="002E5D5A" w:rsidP="004544E2">
      <w:pPr>
        <w:spacing w:line="240" w:lineRule="auto"/>
        <w:ind w:hanging="142"/>
        <w:rPr>
          <w:rFonts w:ascii="Calibri" w:hAnsi="Calibri" w:cs="Calibri"/>
        </w:rPr>
      </w:pPr>
    </w:p>
    <w:p w14:paraId="34F57538" w14:textId="5C82B9BE" w:rsidR="001C29DC" w:rsidRPr="00344D1E" w:rsidRDefault="00321E12" w:rsidP="001C29DC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00FD9D" wp14:editId="2A0A9A91">
                <wp:simplePos x="0" y="0"/>
                <wp:positionH relativeFrom="margin">
                  <wp:align>right</wp:align>
                </wp:positionH>
                <wp:positionV relativeFrom="paragraph">
                  <wp:posOffset>-1466</wp:posOffset>
                </wp:positionV>
                <wp:extent cx="866140" cy="689610"/>
                <wp:effectExtent l="0" t="0" r="10160" b="14605"/>
                <wp:wrapNone/>
                <wp:docPr id="1202841081" name="Zone de texte 120284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0379C" w14:textId="77777777" w:rsidR="00321E12" w:rsidRPr="00507F30" w:rsidRDefault="00321E12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0FD9D" id="Zone de texte 1202841081" o:spid="_x0000_s1030" type="#_x0000_t202" style="position:absolute;margin-left:17pt;margin-top:-.1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" strokecolor="red">
                <v:textbox style="mso-fit-shape-to-text:t">
                  <w:txbxContent>
                    <w:p w14:paraId="7670379C" w14:textId="77777777" w:rsidR="00321E12" w:rsidRPr="00507F30" w:rsidRDefault="00321E12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9DC" w:rsidRPr="00344D1E">
        <w:rPr>
          <w:b/>
          <w:bCs/>
          <w:u w:val="single"/>
        </w:rPr>
        <w:t>Deuxième lecture</w:t>
      </w:r>
      <w:r w:rsidR="00344D1E" w:rsidRPr="001C29DC">
        <w:t xml:space="preserve"> (Col 1, 24-28)</w:t>
      </w:r>
      <w:r w:rsidR="00344D1E">
        <w:br/>
      </w:r>
      <w:r w:rsidR="001C29DC" w:rsidRPr="00344D1E">
        <w:rPr>
          <w:i/>
          <w:iCs/>
        </w:rPr>
        <w:t>« </w:t>
      </w:r>
      <w:r w:rsidR="00B644FA">
        <w:rPr>
          <w:i/>
          <w:iCs/>
        </w:rPr>
        <w:t>Dieu a voulu faire connaître l</w:t>
      </w:r>
      <w:r w:rsidR="001C29DC" w:rsidRPr="00344D1E">
        <w:rPr>
          <w:i/>
          <w:iCs/>
        </w:rPr>
        <w:t xml:space="preserve">e mystère qui était caché depuis toujours </w:t>
      </w:r>
      <w:r w:rsidR="00B644FA">
        <w:rPr>
          <w:i/>
          <w:iCs/>
        </w:rPr>
        <w:br/>
      </w:r>
      <w:r w:rsidR="001C29DC" w:rsidRPr="00344D1E">
        <w:rPr>
          <w:i/>
          <w:iCs/>
        </w:rPr>
        <w:t>mais qui maintenant a été manifesté »</w:t>
      </w:r>
    </w:p>
    <w:p w14:paraId="479EB810" w14:textId="3A9AB20A" w:rsidR="001C29DC" w:rsidRPr="001C29DC" w:rsidRDefault="001C29DC" w:rsidP="001C29DC">
      <w:pPr>
        <w:spacing w:line="240" w:lineRule="auto"/>
      </w:pPr>
      <w:r w:rsidRPr="001C29DC">
        <w:t>Lecture de la lettre de saint Paul apôtre aux Colossiens</w:t>
      </w:r>
    </w:p>
    <w:p w14:paraId="0277D1F1" w14:textId="3581A7F0" w:rsidR="00344D1E" w:rsidRDefault="001C29DC" w:rsidP="002E5D5A">
      <w:pPr>
        <w:spacing w:after="0" w:line="240" w:lineRule="auto"/>
      </w:pPr>
      <w:r w:rsidRPr="001C29DC">
        <w:t>Frères,</w:t>
      </w:r>
    </w:p>
    <w:p w14:paraId="756CA0E2" w14:textId="45EAFF0A" w:rsidR="00106598" w:rsidRPr="00EC68D8" w:rsidRDefault="00106598" w:rsidP="00106598">
      <w:pPr>
        <w:spacing w:after="0" w:line="240" w:lineRule="auto"/>
        <w:ind w:hanging="142"/>
      </w:pPr>
      <w:r w:rsidRPr="00EC68D8">
        <w:rPr>
          <w:vertAlign w:val="superscript"/>
        </w:rPr>
        <w:t>24</w:t>
      </w:r>
      <w:r w:rsidRPr="00EC68D8">
        <w:t xml:space="preserve">Maintenant je trouve la joie dans les souffrances que je supporte pour vous ; </w:t>
      </w:r>
      <w:r>
        <w:br/>
      </w:r>
      <w:r w:rsidRPr="00EC68D8">
        <w:t xml:space="preserve">ce qui reste à souffrir des épreuves du Christ dans ma propre chair, </w:t>
      </w:r>
      <w:r>
        <w:br/>
      </w:r>
      <w:r w:rsidRPr="00EC68D8">
        <w:t xml:space="preserve">je l’accomplis pour </w:t>
      </w:r>
      <w:r>
        <w:t>S</w:t>
      </w:r>
      <w:r w:rsidRPr="00EC68D8">
        <w:t xml:space="preserve">on </w:t>
      </w:r>
      <w:r>
        <w:t>C</w:t>
      </w:r>
      <w:r w:rsidRPr="00EC68D8">
        <w:t>orps qui est l’Église.</w:t>
      </w:r>
    </w:p>
    <w:p w14:paraId="6364FF93" w14:textId="278078A5" w:rsidR="00106598" w:rsidRPr="00EC68D8" w:rsidRDefault="00106598" w:rsidP="00106598">
      <w:pPr>
        <w:spacing w:after="0" w:line="240" w:lineRule="auto"/>
        <w:ind w:hanging="142"/>
      </w:pPr>
      <w:r w:rsidRPr="00EC68D8">
        <w:rPr>
          <w:vertAlign w:val="superscript"/>
        </w:rPr>
        <w:t>25</w:t>
      </w:r>
      <w:r w:rsidRPr="00EC68D8">
        <w:t xml:space="preserve">De cette Église, je suis devenu ministre, </w:t>
      </w:r>
      <w:r>
        <w:br/>
      </w:r>
      <w:r w:rsidRPr="00EC68D8">
        <w:t xml:space="preserve">et la mission que Dieu m’a confiée, </w:t>
      </w:r>
      <w:r>
        <w:br/>
      </w:r>
      <w:r w:rsidRPr="00EC68D8">
        <w:t xml:space="preserve">c’est de mener à bien pour vous l’annonce de </w:t>
      </w:r>
      <w:r>
        <w:t>S</w:t>
      </w:r>
      <w:r w:rsidRPr="00EC68D8">
        <w:t>a parole,</w:t>
      </w:r>
    </w:p>
    <w:p w14:paraId="34ADA5CF" w14:textId="3EC79641" w:rsidR="00106598" w:rsidRPr="00EC68D8" w:rsidRDefault="00106598" w:rsidP="00106598">
      <w:pPr>
        <w:spacing w:after="0" w:line="240" w:lineRule="auto"/>
        <w:ind w:hanging="142"/>
      </w:pPr>
      <w:r w:rsidRPr="00EC68D8">
        <w:rPr>
          <w:vertAlign w:val="superscript"/>
        </w:rPr>
        <w:t>26</w:t>
      </w:r>
      <w:r w:rsidRPr="00EC68D8">
        <w:t xml:space="preserve">le mystère qui était caché depuis toujours à toutes les générations, </w:t>
      </w:r>
      <w:r>
        <w:br/>
      </w:r>
      <w:r w:rsidRPr="00EC68D8">
        <w:t>mais qui maintenant a été manifesté à ceux qu’</w:t>
      </w:r>
      <w:r>
        <w:t>I</w:t>
      </w:r>
      <w:r w:rsidRPr="00EC68D8">
        <w:t>l a sanctifiés.</w:t>
      </w:r>
    </w:p>
    <w:p w14:paraId="04BED643" w14:textId="7D553171" w:rsidR="00106598" w:rsidRPr="00EC68D8" w:rsidRDefault="00106598" w:rsidP="00106598">
      <w:pPr>
        <w:spacing w:after="0" w:line="240" w:lineRule="auto"/>
        <w:ind w:hanging="142"/>
      </w:pPr>
      <w:r w:rsidRPr="00EC68D8">
        <w:rPr>
          <w:vertAlign w:val="superscript"/>
        </w:rPr>
        <w:t>27</w:t>
      </w:r>
      <w:r w:rsidRPr="00EC68D8">
        <w:t xml:space="preserve">Car Dieu a bien voulu leur faire connaître </w:t>
      </w:r>
      <w:r>
        <w:br/>
      </w:r>
      <w:r w:rsidRPr="00EC68D8">
        <w:t xml:space="preserve">en quoi consiste la gloire sans prix de ce mystère parmi toutes les nations : </w:t>
      </w:r>
      <w:r>
        <w:br/>
      </w:r>
      <w:r w:rsidRPr="00EC68D8">
        <w:t xml:space="preserve">le Christ est parmi vous, </w:t>
      </w:r>
      <w:r>
        <w:t>L</w:t>
      </w:r>
      <w:r w:rsidRPr="00EC68D8">
        <w:t>ui, l’espérance de la gloire !</w:t>
      </w:r>
    </w:p>
    <w:p w14:paraId="282E7693" w14:textId="154E11DF" w:rsidR="00106598" w:rsidRPr="00EC68D8" w:rsidRDefault="002E5D5A" w:rsidP="00106598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537826" wp14:editId="28D3EEF3">
                <wp:simplePos x="0" y="0"/>
                <wp:positionH relativeFrom="margin">
                  <wp:posOffset>-68726</wp:posOffset>
                </wp:positionH>
                <wp:positionV relativeFrom="paragraph">
                  <wp:posOffset>685507</wp:posOffset>
                </wp:positionV>
                <wp:extent cx="3083170" cy="689610"/>
                <wp:effectExtent l="0" t="0" r="22225" b="15875"/>
                <wp:wrapNone/>
                <wp:docPr id="1603367970" name="Zone de texte 1603367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17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74BAF" w14:textId="7147D0FA" w:rsidR="00106598" w:rsidRPr="00106598" w:rsidRDefault="00106598" w:rsidP="002E5D5A">
                            <w:pPr>
                              <w:spacing w:after="0" w:line="240" w:lineRule="auto"/>
                              <w:ind w:right="-321" w:hanging="142"/>
                              <w:rPr>
                                <w:color w:val="0070C0"/>
                              </w:rPr>
                            </w:pPr>
                            <w:r w:rsidRPr="00106598">
                              <w:rPr>
                                <w:color w:val="0070C0"/>
                                <w:vertAlign w:val="superscript"/>
                              </w:rPr>
                              <w:t>29</w:t>
                            </w:r>
                            <w:r w:rsidRPr="00106598">
                              <w:rPr>
                                <w:color w:val="0070C0"/>
                              </w:rPr>
                              <w:t xml:space="preserve">C’est pour cela que je m’épuise à combattre, </w:t>
                            </w:r>
                            <w:r w:rsidRPr="00106598">
                              <w:rPr>
                                <w:color w:val="0070C0"/>
                              </w:rPr>
                              <w:br/>
                              <w:t>avec la force du Christ dont la puissance agit en moi.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37826" id="Zone de texte 1603367970" o:spid="_x0000_s1031" type="#_x0000_t202" style="position:absolute;margin-left:-5.4pt;margin-top:54pt;width:242.75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" strokecolor="#0070c0">
                <v:textbox style="mso-fit-shape-to-text:t">
                  <w:txbxContent>
                    <w:p w14:paraId="7F074BAF" w14:textId="7147D0FA" w:rsidR="00106598" w:rsidRPr="00106598" w:rsidRDefault="00106598" w:rsidP="002E5D5A">
                      <w:pPr>
                        <w:spacing w:after="0" w:line="240" w:lineRule="auto"/>
                        <w:ind w:right="-321" w:hanging="142"/>
                        <w:rPr>
                          <w:color w:val="0070C0"/>
                        </w:rPr>
                      </w:pPr>
                      <w:r w:rsidRPr="00106598">
                        <w:rPr>
                          <w:color w:val="0070C0"/>
                          <w:vertAlign w:val="superscript"/>
                        </w:rPr>
                        <w:t>29</w:t>
                      </w:r>
                      <w:r w:rsidRPr="00106598">
                        <w:rPr>
                          <w:color w:val="0070C0"/>
                        </w:rPr>
                        <w:t xml:space="preserve">C’est pour cela que je m’épuise à combattre, </w:t>
                      </w:r>
                      <w:r w:rsidRPr="00106598">
                        <w:rPr>
                          <w:color w:val="0070C0"/>
                        </w:rPr>
                        <w:br/>
                        <w:t>avec la force du Christ dont la puissance agit en moi.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598" w:rsidRPr="00EC68D8">
        <w:rPr>
          <w:vertAlign w:val="superscript"/>
        </w:rPr>
        <w:t>28</w:t>
      </w:r>
      <w:r w:rsidR="00106598" w:rsidRPr="00EC68D8">
        <w:t xml:space="preserve">Ce Christ, nous l’annonçons : </w:t>
      </w:r>
      <w:r w:rsidR="00106598">
        <w:br/>
      </w:r>
      <w:r w:rsidR="00106598" w:rsidRPr="00EC68D8">
        <w:t xml:space="preserve">nous avertissons tout homme, </w:t>
      </w:r>
      <w:r w:rsidR="00106598">
        <w:br/>
      </w:r>
      <w:r w:rsidR="00106598" w:rsidRPr="00EC68D8">
        <w:t xml:space="preserve">nous instruisons chacun en toute sagesse, </w:t>
      </w:r>
      <w:r w:rsidR="00106598">
        <w:br/>
      </w:r>
      <w:r w:rsidR="00106598" w:rsidRPr="00EC68D8">
        <w:t>afin de l’amener à sa perfection dans le Christ.</w:t>
      </w:r>
      <w:r>
        <w:br/>
      </w:r>
      <w:r>
        <w:br/>
      </w:r>
    </w:p>
    <w:p w14:paraId="500EEC41" w14:textId="62CB8A23" w:rsidR="001C29DC" w:rsidRDefault="001C29DC" w:rsidP="001C29DC">
      <w:pPr>
        <w:spacing w:line="240" w:lineRule="auto"/>
      </w:pPr>
      <w:r w:rsidRPr="001C29DC">
        <w:t>– Parole du Seigneur.</w:t>
      </w:r>
    </w:p>
    <w:p w14:paraId="6D311F2D" w14:textId="52F744DD" w:rsidR="001C29DC" w:rsidRDefault="001C29DC" w:rsidP="001C29DC">
      <w:pPr>
        <w:spacing w:line="240" w:lineRule="auto"/>
      </w:pPr>
    </w:p>
    <w:p w14:paraId="7FB15312" w14:textId="6451B240" w:rsidR="001C29DC" w:rsidRPr="001C29DC" w:rsidRDefault="001C29DC" w:rsidP="001C29DC">
      <w:pPr>
        <w:spacing w:line="240" w:lineRule="auto"/>
      </w:pPr>
      <w:r w:rsidRPr="00EE2A67">
        <w:rPr>
          <w:u w:val="single"/>
        </w:rPr>
        <w:t>Acclamation</w:t>
      </w:r>
      <w:r w:rsidR="00EE2A67" w:rsidRPr="001C29DC">
        <w:t> (cf. Lc 8, 15)</w:t>
      </w:r>
    </w:p>
    <w:p w14:paraId="4061952A" w14:textId="45FC9EAF" w:rsidR="001C29DC" w:rsidRDefault="001C29DC" w:rsidP="00EE2A67">
      <w:pPr>
        <w:spacing w:line="240" w:lineRule="auto"/>
      </w:pPr>
      <w:r w:rsidRPr="00EE2A67">
        <w:t>Alléluia. Alléluia.</w:t>
      </w:r>
      <w:r w:rsidRPr="00EE2A67">
        <w:br/>
      </w:r>
      <w:r w:rsidRPr="001C29DC">
        <w:t>Heureux ceux qui ont entendu la Parole</w:t>
      </w:r>
      <w:r w:rsidR="00EE2A67">
        <w:t xml:space="preserve"> </w:t>
      </w:r>
      <w:r w:rsidRPr="001C29DC">
        <w:t>dans un cœur bon et généreux,</w:t>
      </w:r>
      <w:r w:rsidRPr="001C29DC">
        <w:br/>
        <w:t>qui la retiennent et portent du fruit par leur persévérance.</w:t>
      </w:r>
      <w:r w:rsidRPr="001C29DC">
        <w:br/>
      </w:r>
      <w:r w:rsidRPr="00EE2A67">
        <w:t>Alléluia.</w:t>
      </w:r>
    </w:p>
    <w:p w14:paraId="1CFEBBF9" w14:textId="12DEF1D8" w:rsidR="00EE2A67" w:rsidRPr="00EE2A67" w:rsidRDefault="00AA1A17" w:rsidP="00EE2A67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8957E1" wp14:editId="46450BED">
                <wp:simplePos x="0" y="0"/>
                <wp:positionH relativeFrom="margin">
                  <wp:posOffset>4855845</wp:posOffset>
                </wp:positionH>
                <wp:positionV relativeFrom="paragraph">
                  <wp:posOffset>4396</wp:posOffset>
                </wp:positionV>
                <wp:extent cx="866140" cy="689610"/>
                <wp:effectExtent l="0" t="0" r="10160" b="14605"/>
                <wp:wrapNone/>
                <wp:docPr id="186406534" name="Zone de texte 186406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DE9EF" w14:textId="77777777" w:rsidR="00AA1A17" w:rsidRPr="00507F30" w:rsidRDefault="00AA1A17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957E1" id="Zone de texte 186406534" o:spid="_x0000_s1032" type="#_x0000_t202" style="position:absolute;margin-left:382.35pt;margin-top:.35pt;width:68.2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27GA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" strokecolor="red">
                <v:textbox style="mso-fit-shape-to-text:t">
                  <w:txbxContent>
                    <w:p w14:paraId="409DE9EF" w14:textId="77777777" w:rsidR="00AA1A17" w:rsidRPr="00507F30" w:rsidRDefault="00AA1A17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2A67" w:rsidRPr="00EE2A67">
        <w:rPr>
          <w:b/>
          <w:bCs/>
          <w:u w:val="single"/>
        </w:rPr>
        <w:t>Évangile</w:t>
      </w:r>
      <w:r w:rsidR="00EE2A67" w:rsidRPr="001C29DC">
        <w:t xml:space="preserve"> (Lc 10, 38-42)</w:t>
      </w:r>
      <w:r w:rsidR="00EE2A67">
        <w:br/>
      </w:r>
      <w:r w:rsidR="00EE2A67" w:rsidRPr="00EE2A67">
        <w:rPr>
          <w:i/>
          <w:iCs/>
        </w:rPr>
        <w:t>« Marthe le reçut. Marie a choisi la meilleure part »</w:t>
      </w:r>
    </w:p>
    <w:p w14:paraId="7AA43190" w14:textId="77777777" w:rsidR="001C29DC" w:rsidRPr="001C29DC" w:rsidRDefault="001C29DC" w:rsidP="001C29DC">
      <w:pPr>
        <w:spacing w:line="240" w:lineRule="auto"/>
      </w:pPr>
      <w:r w:rsidRPr="001C29DC">
        <w:t>Évangile de Jésus Christ selon saint Luc</w:t>
      </w:r>
    </w:p>
    <w:p w14:paraId="632E00D0" w14:textId="77777777" w:rsidR="00406B91" w:rsidRPr="00B31EF8" w:rsidRDefault="00406B91" w:rsidP="00406B91">
      <w:pPr>
        <w:spacing w:after="0" w:line="240" w:lineRule="auto"/>
        <w:ind w:hanging="142"/>
      </w:pPr>
      <w:r w:rsidRPr="00B31EF8">
        <w:rPr>
          <w:vertAlign w:val="superscript"/>
        </w:rPr>
        <w:t>38</w:t>
      </w:r>
      <w:r w:rsidRPr="00B31EF8">
        <w:t xml:space="preserve">Chemin faisant, Jésus entra dans un village. </w:t>
      </w:r>
      <w:r>
        <w:br/>
      </w:r>
      <w:r w:rsidRPr="00B31EF8">
        <w:t xml:space="preserve">Une femme nommée Marthe </w:t>
      </w:r>
      <w:r>
        <w:t>L</w:t>
      </w:r>
      <w:r w:rsidRPr="00B31EF8">
        <w:t>e reçut.</w:t>
      </w:r>
    </w:p>
    <w:p w14:paraId="76E2288A" w14:textId="77777777" w:rsidR="00406B91" w:rsidRPr="00B31EF8" w:rsidRDefault="00406B91" w:rsidP="00406B91">
      <w:pPr>
        <w:spacing w:after="0" w:line="240" w:lineRule="auto"/>
        <w:ind w:hanging="142"/>
      </w:pPr>
      <w:r w:rsidRPr="00B31EF8">
        <w:rPr>
          <w:vertAlign w:val="superscript"/>
        </w:rPr>
        <w:t>39</w:t>
      </w:r>
      <w:r w:rsidRPr="00B31EF8">
        <w:t xml:space="preserve">Elle avait une sœur appelée Marie </w:t>
      </w:r>
      <w:r>
        <w:br/>
      </w:r>
      <w:r w:rsidRPr="00B31EF8">
        <w:t xml:space="preserve">qui, s’étant assise aux pieds du Seigneur, écoutait </w:t>
      </w:r>
      <w:r>
        <w:t>S</w:t>
      </w:r>
      <w:r w:rsidRPr="00B31EF8">
        <w:t>a parole.</w:t>
      </w:r>
    </w:p>
    <w:p w14:paraId="5D3A356F" w14:textId="04775029" w:rsidR="00406B91" w:rsidRPr="00B31EF8" w:rsidRDefault="00406B91" w:rsidP="00AA1A17">
      <w:pPr>
        <w:spacing w:line="240" w:lineRule="auto"/>
        <w:ind w:hanging="142"/>
      </w:pPr>
      <w:r w:rsidRPr="00B31EF8">
        <w:rPr>
          <w:vertAlign w:val="superscript"/>
        </w:rPr>
        <w:t>40</w:t>
      </w:r>
      <w:r w:rsidRPr="00B31EF8">
        <w:t xml:space="preserve">Quant à Marthe, elle était accaparée par les multiples occupations du service. </w:t>
      </w:r>
      <w:r>
        <w:br/>
      </w:r>
      <w:r w:rsidRPr="00B31EF8">
        <w:t xml:space="preserve">Elle intervint et dit : « Seigneur, cela ne </w:t>
      </w:r>
      <w:r>
        <w:t>T</w:t>
      </w:r>
      <w:r w:rsidRPr="00B31EF8">
        <w:t xml:space="preserve">e fait rien que ma sœur m’ait laissé faire seule le service ? </w:t>
      </w:r>
      <w:r>
        <w:br/>
      </w:r>
      <w:r w:rsidRPr="00B31EF8">
        <w:t>Dis-lui donc de m’aider. »</w:t>
      </w:r>
    </w:p>
    <w:p w14:paraId="1D20D48B" w14:textId="35E9292F" w:rsidR="00406B91" w:rsidRPr="00B31EF8" w:rsidRDefault="00406B91" w:rsidP="00406B91">
      <w:pPr>
        <w:spacing w:after="0" w:line="240" w:lineRule="auto"/>
        <w:ind w:right="-142" w:hanging="142"/>
      </w:pPr>
      <w:r w:rsidRPr="00B31EF8">
        <w:rPr>
          <w:vertAlign w:val="superscript"/>
        </w:rPr>
        <w:t>41</w:t>
      </w:r>
      <w:r w:rsidRPr="00B31EF8">
        <w:t xml:space="preserve">Le Seigneur lui répondit : </w:t>
      </w:r>
      <w:r>
        <w:br/>
      </w:r>
      <w:r w:rsidRPr="00B31EF8">
        <w:t xml:space="preserve">« Marthe, Marthe, </w:t>
      </w:r>
      <w:r w:rsidR="00AA1A17">
        <w:br/>
      </w:r>
      <w:r w:rsidRPr="00B31EF8">
        <w:t>tu te donnes du souci et tu t’agites pour bien des choses.</w:t>
      </w:r>
    </w:p>
    <w:p w14:paraId="0F869D95" w14:textId="77777777" w:rsidR="00406B91" w:rsidRPr="00B31EF8" w:rsidRDefault="00406B91" w:rsidP="00406B91">
      <w:pPr>
        <w:spacing w:line="240" w:lineRule="auto"/>
        <w:ind w:hanging="142"/>
      </w:pPr>
      <w:r w:rsidRPr="00B31EF8">
        <w:rPr>
          <w:vertAlign w:val="superscript"/>
        </w:rPr>
        <w:t>42</w:t>
      </w:r>
      <w:r w:rsidRPr="00B31EF8">
        <w:t xml:space="preserve">Une seule est nécessaire. </w:t>
      </w:r>
      <w:r>
        <w:br/>
      </w:r>
      <w:r w:rsidRPr="00B31EF8">
        <w:t>Marie a choisi la meilleure part, elle ne lui sera pas enlevée. »</w:t>
      </w:r>
    </w:p>
    <w:p w14:paraId="2AD9B576" w14:textId="29B75773" w:rsidR="001C29DC" w:rsidRPr="001C29DC" w:rsidRDefault="001C29DC" w:rsidP="001C29DC">
      <w:pPr>
        <w:spacing w:line="240" w:lineRule="auto"/>
      </w:pPr>
      <w:r w:rsidRPr="001C29DC">
        <w:t>– Acclamons la Parole de Dieu.</w:t>
      </w:r>
    </w:p>
    <w:p w14:paraId="34EF1681" w14:textId="77777777" w:rsidR="001C29DC" w:rsidRPr="00B833CF" w:rsidRDefault="001C29DC" w:rsidP="00B833CF">
      <w:pPr>
        <w:spacing w:line="240" w:lineRule="auto"/>
      </w:pPr>
    </w:p>
    <w:sectPr w:rsidR="001C29DC" w:rsidRPr="00B8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CF"/>
    <w:rsid w:val="00106598"/>
    <w:rsid w:val="00113CC1"/>
    <w:rsid w:val="001C29DC"/>
    <w:rsid w:val="00234574"/>
    <w:rsid w:val="002E5D5A"/>
    <w:rsid w:val="00321E12"/>
    <w:rsid w:val="00344D1E"/>
    <w:rsid w:val="00406B91"/>
    <w:rsid w:val="004544E2"/>
    <w:rsid w:val="00720B5F"/>
    <w:rsid w:val="0088772E"/>
    <w:rsid w:val="008E3D42"/>
    <w:rsid w:val="009B7EB3"/>
    <w:rsid w:val="00A92FDF"/>
    <w:rsid w:val="00AA1A17"/>
    <w:rsid w:val="00B20B59"/>
    <w:rsid w:val="00B644FA"/>
    <w:rsid w:val="00B833CF"/>
    <w:rsid w:val="00C23573"/>
    <w:rsid w:val="00E20061"/>
    <w:rsid w:val="00E57C2E"/>
    <w:rsid w:val="00EC6779"/>
    <w:rsid w:val="00EE2A67"/>
    <w:rsid w:val="00F46166"/>
    <w:rsid w:val="00FA6E1B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BFA"/>
  <w15:chartTrackingRefBased/>
  <w15:docId w15:val="{42B1B627-FF07-4B55-A59A-FA062810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8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83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3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3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833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833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33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33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33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33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33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33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33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33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33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83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13</cp:revision>
  <dcterms:created xsi:type="dcterms:W3CDTF">2025-07-19T07:31:00Z</dcterms:created>
  <dcterms:modified xsi:type="dcterms:W3CDTF">2025-07-27T06:04:00Z</dcterms:modified>
</cp:coreProperties>
</file>