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3639" w14:textId="77777777" w:rsidR="00B833CF" w:rsidRDefault="00B833CF" w:rsidP="00B833CF">
      <w:r w:rsidRPr="00B833CF">
        <w:rPr>
          <w:b/>
          <w:bCs/>
          <w:sz w:val="24"/>
          <w:szCs w:val="24"/>
          <w:u w:val="single"/>
        </w:rPr>
        <w:t>Messe du 16</w:t>
      </w:r>
      <w:r w:rsidRPr="00B833CF">
        <w:rPr>
          <w:b/>
          <w:bCs/>
          <w:sz w:val="24"/>
          <w:szCs w:val="24"/>
          <w:u w:val="single"/>
          <w:vertAlign w:val="superscript"/>
        </w:rPr>
        <w:t>e</w:t>
      </w:r>
      <w:r w:rsidRPr="00B833CF">
        <w:rPr>
          <w:b/>
          <w:bCs/>
          <w:sz w:val="24"/>
          <w:szCs w:val="24"/>
          <w:u w:val="single"/>
        </w:rPr>
        <w:t xml:space="preserve"> dimanche du TO les années B</w:t>
      </w:r>
      <w:r w:rsidRPr="00B833CF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B0DFA87" w14:textId="77777777" w:rsidR="00B833CF" w:rsidRPr="00081449" w:rsidRDefault="00B833CF" w:rsidP="00B833CF">
      <w:pPr>
        <w:spacing w:line="240" w:lineRule="auto"/>
      </w:pPr>
    </w:p>
    <w:p w14:paraId="431434B0" w14:textId="3D49A4E2" w:rsidR="00B833CF" w:rsidRPr="00B833CF" w:rsidRDefault="00B833CF" w:rsidP="00B833CF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BA692" wp14:editId="4447621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9D3C" w14:textId="77777777" w:rsidR="00B833CF" w:rsidRPr="00507F30" w:rsidRDefault="00B833CF" w:rsidP="00B833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BA69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6A29D3C" w14:textId="77777777" w:rsidR="00B833CF" w:rsidRPr="00507F30" w:rsidRDefault="00B833CF" w:rsidP="00B833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81449">
        <w:t xml:space="preserve"> </w:t>
      </w:r>
      <w:r w:rsidRPr="00B833CF">
        <w:t>(Jr 23, 1-6)</w:t>
      </w:r>
      <w:r>
        <w:br/>
      </w:r>
      <w:r w:rsidRPr="00B833CF">
        <w:rPr>
          <w:i/>
          <w:iCs/>
        </w:rPr>
        <w:t>« Je ramènerai le reste de mes brebis, je susciterai pour elles des pasteurs »</w:t>
      </w:r>
    </w:p>
    <w:p w14:paraId="79361D53" w14:textId="77777777" w:rsidR="00B833CF" w:rsidRPr="00B833CF" w:rsidRDefault="00B833CF" w:rsidP="00B833CF">
      <w:pPr>
        <w:spacing w:line="240" w:lineRule="auto"/>
      </w:pPr>
      <w:r w:rsidRPr="00B833CF">
        <w:t>Lecture du livre du prophète Jérémie</w:t>
      </w:r>
    </w:p>
    <w:p w14:paraId="4EF5E7DA" w14:textId="5A5B81F6" w:rsidR="00720B5F" w:rsidRPr="008D2402" w:rsidRDefault="00720B5F" w:rsidP="00720B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1</w:t>
      </w:r>
      <w:r>
        <w:t>« </w:t>
      </w:r>
      <w:r w:rsidRPr="008D2402">
        <w:t xml:space="preserve">Quel malheur pour vous, pasteurs ! </w:t>
      </w:r>
      <w:r>
        <w:br/>
      </w:r>
      <w:r w:rsidRPr="008D2402">
        <w:t>Vous laissez périr et vous dispersez les brebis de mon pâturage</w:t>
      </w:r>
      <w:r>
        <w:t> »</w:t>
      </w:r>
      <w:r w:rsidRPr="008D2402">
        <w:t xml:space="preserve"> – oracle du Seigneur !</w:t>
      </w:r>
    </w:p>
    <w:p w14:paraId="4ACC68C4" w14:textId="535D86B9" w:rsidR="00720B5F" w:rsidRPr="008D2402" w:rsidRDefault="00720B5F" w:rsidP="00720B5F">
      <w:pPr>
        <w:spacing w:line="240" w:lineRule="auto"/>
        <w:ind w:right="-142"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2</w:t>
      </w:r>
      <w:r w:rsidRPr="008D2402">
        <w:t xml:space="preserve">C’est pourquoi, ainsi parle le Seigneur, le Dieu d’Israël, contre les pasteurs qui conduisent mon peuple : </w:t>
      </w:r>
      <w:r>
        <w:t>« </w:t>
      </w:r>
      <w:r w:rsidRPr="008D2402">
        <w:t xml:space="preserve">Vous avez dispersé mes brebis, vous les avez chassées, et vous ne vous êtes pas occupés d’elles. </w:t>
      </w:r>
      <w:r>
        <w:br/>
      </w:r>
      <w:r w:rsidRPr="008D2402">
        <w:t>Eh bien ! Je vais m’occuper de vous, à cause de la malice de vos actes</w:t>
      </w:r>
      <w:r>
        <w:t> »</w:t>
      </w:r>
      <w:r w:rsidRPr="008D2402">
        <w:t xml:space="preserve"> – oracle du Seigneur.</w:t>
      </w:r>
    </w:p>
    <w:p w14:paraId="1EDC077D" w14:textId="7B90EB37" w:rsidR="00720B5F" w:rsidRPr="008D2402" w:rsidRDefault="00720B5F" w:rsidP="00720B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3</w:t>
      </w:r>
      <w:r>
        <w:t>« </w:t>
      </w:r>
      <w:r w:rsidRPr="008D2402">
        <w:t xml:space="preserve">Puis, je rassemblerai moi-même le reste de mes brebis de tous les pays où je les ai chassées. </w:t>
      </w:r>
      <w:r>
        <w:br/>
      </w:r>
      <w:r w:rsidRPr="008D2402">
        <w:t>Je les ramènerai dans leur enclos, elles seront fécondes et se multiplieront.</w:t>
      </w:r>
    </w:p>
    <w:p w14:paraId="7A18098B" w14:textId="7D63285E" w:rsidR="00720B5F" w:rsidRPr="008D2402" w:rsidRDefault="00720B5F" w:rsidP="00720B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4</w:t>
      </w:r>
      <w:r w:rsidRPr="008D2402">
        <w:t xml:space="preserve">Je susciterai pour elles des pasteurs qui les conduiront ; </w:t>
      </w:r>
      <w:r>
        <w:br/>
      </w:r>
      <w:r w:rsidRPr="008D2402">
        <w:t>elles ne seront plus apeurées ni effrayées, et aucune ne sera perdue – oracle du Seigneur.</w:t>
      </w:r>
    </w:p>
    <w:p w14:paraId="0733101D" w14:textId="77777777" w:rsidR="00720B5F" w:rsidRPr="008D2402" w:rsidRDefault="00720B5F" w:rsidP="00720B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5</w:t>
      </w:r>
      <w:r w:rsidRPr="008D2402">
        <w:t xml:space="preserve">Voici venir des jours – oracle du Seigneur–, où je susciterai pour David un Germe juste : </w:t>
      </w:r>
      <w:r>
        <w:br/>
        <w:t>I</w:t>
      </w:r>
      <w:r w:rsidRPr="008D2402">
        <w:t>l régnera en vrai roi, il agira avec intelligence, il exercera dans le pays le droit et la justice.</w:t>
      </w:r>
    </w:p>
    <w:p w14:paraId="4CFDCA54" w14:textId="0561E155" w:rsidR="00720B5F" w:rsidRPr="008D2402" w:rsidRDefault="00720B5F" w:rsidP="00720B5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D2402">
        <w:rPr>
          <w:vertAlign w:val="superscript"/>
        </w:rPr>
        <w:t>6</w:t>
      </w:r>
      <w:r w:rsidRPr="008D2402">
        <w:t xml:space="preserve">En ces jours-là, Juda sera sauvé, et Israël habitera en sécurité. </w:t>
      </w:r>
      <w:r>
        <w:br/>
      </w:r>
      <w:r w:rsidRPr="008D2402">
        <w:t xml:space="preserve">Voici le </w:t>
      </w:r>
      <w:r>
        <w:t>N</w:t>
      </w:r>
      <w:r w:rsidRPr="008D2402">
        <w:t xml:space="preserve">om qu’on </w:t>
      </w:r>
      <w:r>
        <w:t>L</w:t>
      </w:r>
      <w:r w:rsidRPr="008D2402">
        <w:t xml:space="preserve">ui donnera : </w:t>
      </w:r>
      <w:r>
        <w:t>"</w:t>
      </w:r>
      <w:r w:rsidRPr="008D2402">
        <w:t>Le-Seigneur-est-notre-justice.</w:t>
      </w:r>
      <w:r>
        <w:t>"</w:t>
      </w:r>
      <w:r>
        <w:t> »</w:t>
      </w:r>
    </w:p>
    <w:p w14:paraId="052E4394" w14:textId="4C5E946F" w:rsidR="00B833CF" w:rsidRDefault="00B833CF" w:rsidP="00B833CF">
      <w:pPr>
        <w:spacing w:line="240" w:lineRule="auto"/>
      </w:pPr>
      <w:r w:rsidRPr="00B833CF">
        <w:t>– Parole du Seigneur.</w:t>
      </w:r>
    </w:p>
    <w:p w14:paraId="2DCDD017" w14:textId="7AD80200" w:rsidR="00720B5F" w:rsidRPr="00B833CF" w:rsidRDefault="00720B5F" w:rsidP="00B833CF">
      <w:pPr>
        <w:spacing w:line="240" w:lineRule="auto"/>
      </w:pPr>
    </w:p>
    <w:p w14:paraId="5A04072E" w14:textId="57B7E910" w:rsidR="00B833CF" w:rsidRPr="00B833CF" w:rsidRDefault="00234574" w:rsidP="00B833C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E84556" wp14:editId="33154E14">
                <wp:simplePos x="0" y="0"/>
                <wp:positionH relativeFrom="margin">
                  <wp:posOffset>4825170</wp:posOffset>
                </wp:positionH>
                <wp:positionV relativeFrom="paragraph">
                  <wp:posOffset>7669</wp:posOffset>
                </wp:positionV>
                <wp:extent cx="866140" cy="689610"/>
                <wp:effectExtent l="0" t="0" r="10160" b="14605"/>
                <wp:wrapNone/>
                <wp:docPr id="120674399" name="Zone de texte 120674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D40F" w14:textId="77777777" w:rsidR="00234574" w:rsidRPr="00507F30" w:rsidRDefault="00234574" w:rsidP="00B833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84556" id="Zone de texte 120674399" o:spid="_x0000_s1027" type="#_x0000_t202" style="position:absolute;margin-left:379.95pt;margin-top:.6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DEO0i9sAAAAJAQAADwAAAAAAAAAAAAAAAABxBAAAZHJzL2Rvd25yZXYueG1sUEsFBgAAAAAE&#10;AAQA8wAAAHkFAAAAAA==&#10;" strokecolor="red">
                <v:textbox style="mso-fit-shape-to-text:t">
                  <w:txbxContent>
                    <w:p w14:paraId="0D58D40F" w14:textId="77777777" w:rsidR="00234574" w:rsidRPr="00507F30" w:rsidRDefault="00234574" w:rsidP="00B833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0B5F" w:rsidRPr="00B833CF">
        <w:rPr>
          <w:b/>
          <w:bCs/>
          <w:u w:val="single"/>
        </w:rPr>
        <w:t>Psaume</w:t>
      </w:r>
      <w:r w:rsidR="00720B5F">
        <w:t xml:space="preserve"> </w:t>
      </w:r>
      <w:r w:rsidR="00B833CF" w:rsidRPr="00B833CF">
        <w:t>Ps 22 (23), 1-2ab, 2c-3, 4, 5, 6</w:t>
      </w:r>
      <w:r w:rsidR="00720B5F">
        <w:br/>
      </w:r>
      <w:r w:rsidR="00B833CF" w:rsidRPr="00B833CF">
        <w:rPr>
          <w:i/>
          <w:iCs/>
        </w:rPr>
        <w:t xml:space="preserve">R/ </w:t>
      </w:r>
      <w:r w:rsidR="00720B5F" w:rsidRPr="00720B5F">
        <w:rPr>
          <w:i/>
          <w:iCs/>
          <w:vertAlign w:val="superscript"/>
        </w:rPr>
        <w:t>1</w:t>
      </w:r>
      <w:r w:rsidR="00B833CF" w:rsidRPr="00B833CF">
        <w:rPr>
          <w:i/>
          <w:iCs/>
        </w:rPr>
        <w:t>Le Seigneur est mon berger :</w:t>
      </w:r>
      <w:r w:rsidR="00720B5F" w:rsidRPr="00720B5F">
        <w:rPr>
          <w:i/>
          <w:iCs/>
        </w:rPr>
        <w:t xml:space="preserve"> </w:t>
      </w:r>
      <w:r w:rsidR="00B833CF" w:rsidRPr="00B833CF">
        <w:rPr>
          <w:i/>
          <w:iCs/>
        </w:rPr>
        <w:t>rien ne saurait me manquer</w:t>
      </w:r>
    </w:p>
    <w:p w14:paraId="68743370" w14:textId="2FCC3D0B" w:rsidR="00C23573" w:rsidRPr="009B07F1" w:rsidRDefault="00C23573" w:rsidP="00C2357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1</w:t>
      </w:r>
      <w:r w:rsidRPr="009B07F1">
        <w:t xml:space="preserve">Le Seigneur est mon berger : </w:t>
      </w:r>
      <w:r>
        <w:br/>
      </w:r>
      <w:r w:rsidRPr="009B07F1">
        <w:t xml:space="preserve">je ne manque de rien. </w:t>
      </w:r>
    </w:p>
    <w:p w14:paraId="4CE62D6C" w14:textId="43F968B2" w:rsidR="00C23573" w:rsidRPr="009B07F1" w:rsidRDefault="00C23573" w:rsidP="00C2357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2</w:t>
      </w:r>
      <w:r w:rsidRPr="009B07F1">
        <w:t xml:space="preserve">Sur des prés d'herbe fraîche, </w:t>
      </w:r>
      <w:r>
        <w:br/>
        <w:t>I</w:t>
      </w:r>
      <w:r w:rsidRPr="009B07F1">
        <w:t xml:space="preserve">l me fait reposer. </w:t>
      </w:r>
      <w:r>
        <w:br/>
      </w:r>
      <w:r>
        <w:br/>
      </w:r>
      <w:r w:rsidRPr="009B07F1">
        <w:t>Il me mène vers les eaux tranquilles</w:t>
      </w:r>
    </w:p>
    <w:p w14:paraId="35696AFE" w14:textId="44BC9CC0" w:rsidR="00C23573" w:rsidRPr="009B07F1" w:rsidRDefault="00C23573" w:rsidP="00C235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3</w:t>
      </w:r>
      <w:r w:rsidRPr="009B07F1">
        <w:t xml:space="preserve">et me fait revivre ; </w:t>
      </w:r>
      <w:r>
        <w:br/>
        <w:t>I</w:t>
      </w:r>
      <w:r w:rsidRPr="009B07F1">
        <w:t xml:space="preserve">l me conduit par le juste chemin </w:t>
      </w:r>
      <w:r>
        <w:br/>
      </w:r>
      <w:r w:rsidRPr="009B07F1">
        <w:t xml:space="preserve">pour l'honneur de </w:t>
      </w:r>
      <w:r>
        <w:t>S</w:t>
      </w:r>
      <w:r w:rsidRPr="009B07F1">
        <w:t xml:space="preserve">on </w:t>
      </w:r>
      <w:r>
        <w:t>N</w:t>
      </w:r>
      <w:r w:rsidRPr="009B07F1">
        <w:t>om.</w:t>
      </w:r>
    </w:p>
    <w:p w14:paraId="283A5530" w14:textId="22211592" w:rsidR="00C23573" w:rsidRPr="009B07F1" w:rsidRDefault="00C23573" w:rsidP="00C235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4</w:t>
      </w:r>
      <w:r w:rsidRPr="009B07F1">
        <w:t xml:space="preserve">Si je traverse les ravins de la mort, </w:t>
      </w:r>
      <w:r>
        <w:br/>
      </w:r>
      <w:r w:rsidRPr="009B07F1">
        <w:t xml:space="preserve">je ne crains aucun mal, </w:t>
      </w:r>
      <w:r>
        <w:br/>
      </w:r>
      <w:r w:rsidRPr="009B07F1">
        <w:t xml:space="preserve">car </w:t>
      </w:r>
      <w:r>
        <w:t>T</w:t>
      </w:r>
      <w:r w:rsidRPr="009B07F1">
        <w:t xml:space="preserve">u es avec moi : </w:t>
      </w:r>
      <w:r>
        <w:br/>
        <w:t>T</w:t>
      </w:r>
      <w:r w:rsidRPr="009B07F1">
        <w:t>on bâton me guide et me rassure.</w:t>
      </w:r>
    </w:p>
    <w:p w14:paraId="60E2CDC7" w14:textId="673CEC8C" w:rsidR="00C23573" w:rsidRPr="009B07F1" w:rsidRDefault="00C23573" w:rsidP="00C235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5</w:t>
      </w:r>
      <w:r w:rsidRPr="009B07F1">
        <w:t xml:space="preserve">Tu prépares la table pour moi </w:t>
      </w:r>
      <w:r>
        <w:br/>
      </w:r>
      <w:r w:rsidRPr="009B07F1">
        <w:t xml:space="preserve">devant mes ennemis ; </w:t>
      </w:r>
      <w:r>
        <w:br/>
        <w:t>T</w:t>
      </w:r>
      <w:r w:rsidRPr="009B07F1">
        <w:t xml:space="preserve">u répands le parfum sur ma tête, </w:t>
      </w:r>
      <w:r>
        <w:br/>
      </w:r>
      <w:r w:rsidRPr="009B07F1">
        <w:t>ma coupe est débordante.</w:t>
      </w:r>
    </w:p>
    <w:p w14:paraId="77FD4619" w14:textId="22F8F6C6" w:rsidR="00C23573" w:rsidRPr="009B07F1" w:rsidRDefault="00C23573" w:rsidP="00C235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6</w:t>
      </w:r>
      <w:r w:rsidRPr="009B07F1">
        <w:t xml:space="preserve">Grâce et bonheur m'accompagnent </w:t>
      </w:r>
      <w:r>
        <w:br/>
      </w:r>
      <w:r w:rsidRPr="009B07F1">
        <w:t xml:space="preserve">tous les jours de ma vie ; </w:t>
      </w:r>
      <w:r>
        <w:br/>
      </w:r>
      <w:r w:rsidRPr="009B07F1">
        <w:t xml:space="preserve">j'habiterai la maison du Seigneur </w:t>
      </w:r>
      <w:r>
        <w:br/>
      </w:r>
      <w:r w:rsidRPr="009B07F1">
        <w:t>pour la durée de mes jours.</w:t>
      </w:r>
    </w:p>
    <w:p w14:paraId="79F78DF6" w14:textId="33798B7C" w:rsidR="00B833CF" w:rsidRPr="00B833CF" w:rsidRDefault="00234574" w:rsidP="00B833C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DD5026" wp14:editId="4E24B3E8">
                <wp:simplePos x="0" y="0"/>
                <wp:positionH relativeFrom="margin">
                  <wp:align>right</wp:align>
                </wp:positionH>
                <wp:positionV relativeFrom="paragraph">
                  <wp:posOffset>-733</wp:posOffset>
                </wp:positionV>
                <wp:extent cx="866140" cy="689610"/>
                <wp:effectExtent l="0" t="0" r="10160" b="14605"/>
                <wp:wrapNone/>
                <wp:docPr id="640631799" name="Zone de texte 64063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535D" w14:textId="77777777" w:rsidR="00234574" w:rsidRPr="00507F30" w:rsidRDefault="00234574" w:rsidP="00B833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D5026" id="Zone de texte 640631799" o:spid="_x0000_s1028" type="#_x0000_t202" style="position:absolute;margin-left:17pt;margin-top:-.0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KG2r9kAAAAGAQAADwAAAAAAAAAAAAAAAABzBAAAZHJzL2Rvd25yZXYueG1sUEsFBgAAAAAE&#10;AAQA8wAAAHkFAAAAAA==&#10;" strokecolor="red">
                <v:textbox style="mso-fit-shape-to-text:t">
                  <w:txbxContent>
                    <w:p w14:paraId="47B4535D" w14:textId="77777777" w:rsidR="00234574" w:rsidRPr="00507F30" w:rsidRDefault="00234574" w:rsidP="00B833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3573" w:rsidRPr="00B833CF">
        <w:rPr>
          <w:b/>
          <w:bCs/>
          <w:u w:val="single"/>
        </w:rPr>
        <w:t>Deuxième Lecture</w:t>
      </w:r>
      <w:r w:rsidR="00C23573" w:rsidRPr="00B833CF">
        <w:t xml:space="preserve"> (Ep 2, 13-18)</w:t>
      </w:r>
      <w:r w:rsidR="00C23573">
        <w:br/>
      </w:r>
      <w:r w:rsidR="00B833CF" w:rsidRPr="00B833CF">
        <w:rPr>
          <w:i/>
          <w:iCs/>
        </w:rPr>
        <w:t xml:space="preserve">« Le Christ est notre paix : des deux, le Juif et le païen, </w:t>
      </w:r>
      <w:r w:rsidR="00C23573" w:rsidRPr="00C23573">
        <w:rPr>
          <w:i/>
          <w:iCs/>
        </w:rPr>
        <w:t>I</w:t>
      </w:r>
      <w:r w:rsidR="00B833CF" w:rsidRPr="00B833CF">
        <w:rPr>
          <w:i/>
          <w:iCs/>
        </w:rPr>
        <w:t>l a fait une seule réalité »</w:t>
      </w:r>
    </w:p>
    <w:p w14:paraId="290E1E83" w14:textId="0809E177" w:rsidR="00B833CF" w:rsidRPr="00B833CF" w:rsidRDefault="00B833CF" w:rsidP="00B833CF">
      <w:pPr>
        <w:spacing w:line="240" w:lineRule="auto"/>
      </w:pPr>
      <w:r w:rsidRPr="00B833CF">
        <w:t>Lecture de la lettre de saint Paul apôtre aux Éphésiens</w:t>
      </w:r>
    </w:p>
    <w:p w14:paraId="66D20905" w14:textId="629CE57B" w:rsidR="00C23573" w:rsidRDefault="00B833CF" w:rsidP="00B833CF">
      <w:pPr>
        <w:spacing w:line="240" w:lineRule="auto"/>
      </w:pPr>
      <w:r w:rsidRPr="00B833CF">
        <w:t>Frères,</w:t>
      </w:r>
    </w:p>
    <w:p w14:paraId="11A136F1" w14:textId="24DFD354" w:rsidR="00234574" w:rsidRPr="005D5D5D" w:rsidRDefault="00234574" w:rsidP="00234574">
      <w:pPr>
        <w:spacing w:after="0" w:line="240" w:lineRule="auto"/>
        <w:ind w:hanging="142"/>
      </w:pPr>
      <w:r w:rsidRPr="005D5D5D">
        <w:rPr>
          <w:vertAlign w:val="superscript"/>
        </w:rPr>
        <w:t>13</w:t>
      </w:r>
      <w:r w:rsidRPr="005D5D5D">
        <w:t xml:space="preserve">Maintenant, dans le Christ Jésus, </w:t>
      </w:r>
      <w:r>
        <w:br/>
      </w:r>
      <w:r w:rsidRPr="005D5D5D">
        <w:t>vous qui autrefois étiez loin, vous êtes devenus proches par le sang du Christ.</w:t>
      </w:r>
    </w:p>
    <w:p w14:paraId="70C56D00" w14:textId="319192D2" w:rsidR="00234574" w:rsidRPr="005D5D5D" w:rsidRDefault="00234574" w:rsidP="00234574">
      <w:pPr>
        <w:spacing w:after="0" w:line="240" w:lineRule="auto"/>
        <w:ind w:hanging="142"/>
      </w:pPr>
      <w:r w:rsidRPr="005D5D5D">
        <w:rPr>
          <w:vertAlign w:val="superscript"/>
        </w:rPr>
        <w:t>14</w:t>
      </w:r>
      <w:r w:rsidRPr="005D5D5D">
        <w:t xml:space="preserve">C’est </w:t>
      </w:r>
      <w:r>
        <w:t>L</w:t>
      </w:r>
      <w:r w:rsidRPr="005D5D5D">
        <w:t xml:space="preserve">ui, le Christ, qui est notre paix : </w:t>
      </w:r>
      <w:r>
        <w:br/>
      </w:r>
      <w:r w:rsidRPr="005D5D5D">
        <w:t xml:space="preserve">des deux, le Juif et le païen, </w:t>
      </w:r>
      <w:r>
        <w:t>I</w:t>
      </w:r>
      <w:r w:rsidRPr="005D5D5D">
        <w:t xml:space="preserve">l a fait une seule réalité ; </w:t>
      </w:r>
      <w:r>
        <w:br/>
      </w:r>
      <w:r w:rsidRPr="005D5D5D">
        <w:t xml:space="preserve">par </w:t>
      </w:r>
      <w:r>
        <w:t>S</w:t>
      </w:r>
      <w:r w:rsidRPr="005D5D5D">
        <w:t xml:space="preserve">a chair crucifiée, </w:t>
      </w:r>
      <w:r>
        <w:t>I</w:t>
      </w:r>
      <w:r w:rsidRPr="005D5D5D">
        <w:t>l a détruit ce qui les séparait, le mur de la haine ;</w:t>
      </w:r>
    </w:p>
    <w:p w14:paraId="60F394B4" w14:textId="71BF12B0" w:rsidR="00234574" w:rsidRPr="005D5D5D" w:rsidRDefault="00234574" w:rsidP="00234574">
      <w:pPr>
        <w:spacing w:after="0" w:line="240" w:lineRule="auto"/>
        <w:ind w:hanging="142"/>
      </w:pPr>
      <w:r w:rsidRPr="005D5D5D">
        <w:rPr>
          <w:vertAlign w:val="superscript"/>
        </w:rPr>
        <w:t>15</w:t>
      </w:r>
      <w:r>
        <w:t>I</w:t>
      </w:r>
      <w:r w:rsidRPr="005D5D5D">
        <w:t>l a supprimé les prescriptions juridiques de la loi de Moïse.</w:t>
      </w:r>
      <w:r>
        <w:br/>
      </w:r>
      <w:r w:rsidRPr="005D5D5D">
        <w:t xml:space="preserve">Ainsi, à partir des deux, le Juif et le païen, </w:t>
      </w:r>
      <w:r>
        <w:br/>
        <w:t>I</w:t>
      </w:r>
      <w:r w:rsidRPr="005D5D5D">
        <w:t>l a voulu créer en lui un seul Homme nouveau en faisant la paix,</w:t>
      </w:r>
    </w:p>
    <w:p w14:paraId="7B9CB965" w14:textId="0ADF68CE" w:rsidR="00234574" w:rsidRPr="005D5D5D" w:rsidRDefault="00234574" w:rsidP="00234574">
      <w:pPr>
        <w:spacing w:after="0" w:line="240" w:lineRule="auto"/>
        <w:ind w:hanging="142"/>
      </w:pPr>
      <w:r w:rsidRPr="005D5D5D">
        <w:rPr>
          <w:vertAlign w:val="superscript"/>
        </w:rPr>
        <w:t>16</w:t>
      </w:r>
      <w:r w:rsidRPr="005D5D5D">
        <w:t xml:space="preserve">et réconcilier avec Dieu les uns et les autres en un seul </w:t>
      </w:r>
      <w:r>
        <w:t>C</w:t>
      </w:r>
      <w:r w:rsidRPr="005D5D5D">
        <w:t xml:space="preserve">orps par le moyen de la </w:t>
      </w:r>
      <w:r>
        <w:t>C</w:t>
      </w:r>
      <w:r w:rsidRPr="005D5D5D">
        <w:t xml:space="preserve">roix ; </w:t>
      </w:r>
      <w:r>
        <w:br/>
      </w:r>
      <w:r w:rsidRPr="005D5D5D">
        <w:t xml:space="preserve">en </w:t>
      </w:r>
      <w:r>
        <w:t>S</w:t>
      </w:r>
      <w:r w:rsidRPr="005D5D5D">
        <w:t xml:space="preserve">a personne, </w:t>
      </w:r>
      <w:r>
        <w:t>I</w:t>
      </w:r>
      <w:r w:rsidRPr="005D5D5D">
        <w:t>l a tué la haine.</w:t>
      </w:r>
    </w:p>
    <w:p w14:paraId="46814922" w14:textId="77896F70" w:rsidR="00234574" w:rsidRPr="005D5D5D" w:rsidRDefault="00234574" w:rsidP="00234574">
      <w:pPr>
        <w:spacing w:after="0" w:line="240" w:lineRule="auto"/>
        <w:ind w:hanging="142"/>
      </w:pPr>
      <w:r w:rsidRPr="005D5D5D">
        <w:rPr>
          <w:vertAlign w:val="superscript"/>
        </w:rPr>
        <w:t>17</w:t>
      </w:r>
      <w:r w:rsidRPr="005D5D5D">
        <w:t xml:space="preserve">Il est venu annoncer la bonne nouvelle de la paix, </w:t>
      </w:r>
      <w:r>
        <w:br/>
      </w:r>
      <w:r w:rsidRPr="005D5D5D">
        <w:t>la paix pour vous qui étiez loin, la paix pour ceux qui étaient proches.</w:t>
      </w:r>
    </w:p>
    <w:p w14:paraId="68DF777D" w14:textId="33A6303D" w:rsidR="00234574" w:rsidRPr="005D5D5D" w:rsidRDefault="00234574" w:rsidP="00234574">
      <w:pPr>
        <w:spacing w:line="240" w:lineRule="auto"/>
        <w:ind w:hanging="142"/>
      </w:pPr>
      <w:r w:rsidRPr="005D5D5D">
        <w:rPr>
          <w:vertAlign w:val="superscript"/>
        </w:rPr>
        <w:t>18</w:t>
      </w:r>
      <w:r w:rsidRPr="005D5D5D">
        <w:t xml:space="preserve">Par </w:t>
      </w:r>
      <w:r>
        <w:t>L</w:t>
      </w:r>
      <w:r w:rsidRPr="005D5D5D">
        <w:t>ui, en effet, les uns et les autres, nous avons, dans un seul Esprit, accès auprès du Père.</w:t>
      </w:r>
    </w:p>
    <w:p w14:paraId="52A6C7C9" w14:textId="347623B6" w:rsidR="00B833CF" w:rsidRDefault="00B833CF" w:rsidP="00B833CF">
      <w:pPr>
        <w:spacing w:line="240" w:lineRule="auto"/>
      </w:pPr>
      <w:r w:rsidRPr="00B833CF">
        <w:t>– Parole du Seigneur.</w:t>
      </w:r>
    </w:p>
    <w:p w14:paraId="675414F5" w14:textId="270BBAE4" w:rsidR="00234574" w:rsidRDefault="00234574" w:rsidP="00B833CF">
      <w:pPr>
        <w:spacing w:line="240" w:lineRule="auto"/>
      </w:pPr>
    </w:p>
    <w:p w14:paraId="79DCF70A" w14:textId="544DDA20" w:rsidR="00234574" w:rsidRPr="00B833CF" w:rsidRDefault="00234574" w:rsidP="00B833CF">
      <w:pPr>
        <w:spacing w:line="240" w:lineRule="auto"/>
      </w:pPr>
      <w:r w:rsidRPr="00234574">
        <w:rPr>
          <w:u w:val="single"/>
        </w:rPr>
        <w:t>Acclamation</w:t>
      </w:r>
      <w:r w:rsidRPr="00B833CF">
        <w:t> (</w:t>
      </w:r>
      <w:proofErr w:type="spellStart"/>
      <w:r w:rsidRPr="00B833CF">
        <w:t>Jn</w:t>
      </w:r>
      <w:proofErr w:type="spellEnd"/>
      <w:r w:rsidRPr="00B833CF">
        <w:t xml:space="preserve"> 10, 27)</w:t>
      </w:r>
    </w:p>
    <w:p w14:paraId="222E9D9F" w14:textId="0B8E036E" w:rsidR="00B833CF" w:rsidRDefault="00B833CF" w:rsidP="00B833CF">
      <w:pPr>
        <w:spacing w:line="240" w:lineRule="auto"/>
      </w:pPr>
      <w:r w:rsidRPr="00B833CF">
        <w:t>Alléluia. Alléluia.</w:t>
      </w:r>
      <w:r w:rsidRPr="00B833CF">
        <w:br/>
        <w:t>Mes brebis écoutent ma voix, dit le Seigneur ;</w:t>
      </w:r>
      <w:r w:rsidRPr="00B833CF">
        <w:br/>
        <w:t>moi, je les connais, et elles me suivent.</w:t>
      </w:r>
      <w:r w:rsidRPr="00B833CF">
        <w:br/>
        <w:t>Alléluia.</w:t>
      </w:r>
    </w:p>
    <w:p w14:paraId="39294DAA" w14:textId="1608A065" w:rsidR="00234574" w:rsidRPr="00B833CF" w:rsidRDefault="00234574" w:rsidP="00B833CF">
      <w:pPr>
        <w:spacing w:line="240" w:lineRule="auto"/>
      </w:pPr>
    </w:p>
    <w:p w14:paraId="3D69113F" w14:textId="622642FE" w:rsidR="00234574" w:rsidRPr="00B833CF" w:rsidRDefault="00234574" w:rsidP="0023457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C8435D" wp14:editId="31A17D49">
                <wp:simplePos x="0" y="0"/>
                <wp:positionH relativeFrom="margin">
                  <wp:posOffset>4811053</wp:posOffset>
                </wp:positionH>
                <wp:positionV relativeFrom="paragraph">
                  <wp:posOffset>7669</wp:posOffset>
                </wp:positionV>
                <wp:extent cx="866140" cy="689610"/>
                <wp:effectExtent l="0" t="0" r="10160" b="14605"/>
                <wp:wrapNone/>
                <wp:docPr id="1423945338" name="Zone de texte 1423945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0F79" w14:textId="77777777" w:rsidR="00234574" w:rsidRPr="00507F30" w:rsidRDefault="00234574" w:rsidP="00B833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8435D" id="Zone de texte 1423945338" o:spid="_x0000_s1029" type="#_x0000_t202" style="position:absolute;margin-left:378.8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" strokecolor="red">
                <v:textbox style="mso-fit-shape-to-text:t">
                  <w:txbxContent>
                    <w:p w14:paraId="6D7F0F79" w14:textId="77777777" w:rsidR="00234574" w:rsidRPr="00507F30" w:rsidRDefault="00234574" w:rsidP="00B833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3CF">
        <w:rPr>
          <w:b/>
          <w:bCs/>
          <w:u w:val="single"/>
        </w:rPr>
        <w:t>Évangile</w:t>
      </w:r>
      <w:r w:rsidRPr="00B833CF">
        <w:t xml:space="preserve"> (Mc 6, 30-34)</w:t>
      </w:r>
      <w:r>
        <w:br/>
      </w:r>
      <w:r w:rsidRPr="00B833CF">
        <w:rPr>
          <w:i/>
          <w:iCs/>
        </w:rPr>
        <w:t>« Ils étaient comme des brebis sans berger »</w:t>
      </w:r>
    </w:p>
    <w:p w14:paraId="7161AFC8" w14:textId="77777777" w:rsidR="00B833CF" w:rsidRPr="00B833CF" w:rsidRDefault="00B833CF" w:rsidP="00B833CF">
      <w:pPr>
        <w:spacing w:line="240" w:lineRule="auto"/>
      </w:pPr>
      <w:r w:rsidRPr="00B833CF">
        <w:t>Évangile de Jésus Christ selon saint Marc</w:t>
      </w:r>
    </w:p>
    <w:p w14:paraId="286A8C47" w14:textId="77777777" w:rsidR="00234574" w:rsidRDefault="00B833CF" w:rsidP="00234574">
      <w:pPr>
        <w:spacing w:after="0" w:line="240" w:lineRule="auto"/>
      </w:pPr>
      <w:r w:rsidRPr="00B833CF">
        <w:t>En ce temps-là,</w:t>
      </w:r>
      <w:r w:rsidR="00234574">
        <w:t xml:space="preserve"> </w:t>
      </w:r>
      <w:r w:rsidRPr="00B833CF">
        <w:t>après leur première mission,</w:t>
      </w:r>
    </w:p>
    <w:p w14:paraId="799B8F4F" w14:textId="77777777" w:rsidR="00234574" w:rsidRPr="005C6746" w:rsidRDefault="00234574" w:rsidP="00234574">
      <w:pPr>
        <w:spacing w:after="0"/>
        <w:ind w:hanging="142"/>
      </w:pPr>
      <w:r w:rsidRPr="005C6746">
        <w:rPr>
          <w:vertAlign w:val="superscript"/>
        </w:rPr>
        <w:t>30</w:t>
      </w:r>
      <w:r w:rsidRPr="005C6746">
        <w:t xml:space="preserve">Les Apôtres se réunirent auprès de Jésus, </w:t>
      </w:r>
      <w:r>
        <w:br/>
      </w:r>
      <w:r w:rsidRPr="005C6746">
        <w:t xml:space="preserve">et </w:t>
      </w:r>
      <w:r>
        <w:t>L</w:t>
      </w:r>
      <w:r w:rsidRPr="005C6746">
        <w:t>ui annoncèrent tout ce qu’ils avaient fait et enseigné.</w:t>
      </w:r>
    </w:p>
    <w:p w14:paraId="5FD5B61E" w14:textId="77777777" w:rsidR="00234574" w:rsidRPr="005C6746" w:rsidRDefault="00234574" w:rsidP="00234574">
      <w:pPr>
        <w:spacing w:after="0"/>
        <w:ind w:hanging="142"/>
      </w:pPr>
      <w:r w:rsidRPr="005C6746">
        <w:rPr>
          <w:vertAlign w:val="superscript"/>
        </w:rPr>
        <w:t>31</w:t>
      </w:r>
      <w:r w:rsidRPr="005C6746">
        <w:t xml:space="preserve">Il leur dit : « Venez à l’écart dans un endroit désert, et reposez-vous un peu. » </w:t>
      </w:r>
      <w:r>
        <w:br/>
      </w:r>
      <w:r w:rsidRPr="005C6746">
        <w:t xml:space="preserve">De fait, ceux qui arrivaient et ceux qui partaient étaient nombreux, </w:t>
      </w:r>
      <w:r>
        <w:br/>
      </w:r>
      <w:r w:rsidRPr="005C6746">
        <w:t>et l’on n’avait même pas le temps de manger.</w:t>
      </w:r>
    </w:p>
    <w:p w14:paraId="24B896CF" w14:textId="77777777" w:rsidR="00234574" w:rsidRPr="005C6746" w:rsidRDefault="00234574" w:rsidP="00234574">
      <w:pPr>
        <w:spacing w:after="0"/>
        <w:ind w:hanging="142"/>
      </w:pPr>
      <w:r w:rsidRPr="005C6746">
        <w:rPr>
          <w:vertAlign w:val="superscript"/>
        </w:rPr>
        <w:t>32</w:t>
      </w:r>
      <w:r w:rsidRPr="005C6746">
        <w:t>Alors, ils partirent en barque pour un endroit désert, à l’écart.</w:t>
      </w:r>
    </w:p>
    <w:p w14:paraId="587E4AFB" w14:textId="77777777" w:rsidR="00234574" w:rsidRPr="005C6746" w:rsidRDefault="00234574" w:rsidP="00234574">
      <w:pPr>
        <w:ind w:hanging="142"/>
      </w:pPr>
      <w:r w:rsidRPr="005C6746">
        <w:rPr>
          <w:vertAlign w:val="superscript"/>
        </w:rPr>
        <w:t>33</w:t>
      </w:r>
      <w:r w:rsidRPr="005C6746">
        <w:t xml:space="preserve">Les gens les virent s’éloigner, et beaucoup comprirent leur intention. </w:t>
      </w:r>
      <w:r>
        <w:br/>
      </w:r>
      <w:r w:rsidRPr="005C6746">
        <w:t>Alors, à pied, de toutes les villes, ils coururent là-bas et arrivèrent avant eux.</w:t>
      </w:r>
    </w:p>
    <w:p w14:paraId="000F597A" w14:textId="77777777" w:rsidR="00234574" w:rsidRPr="005C6746" w:rsidRDefault="00234574" w:rsidP="00234574">
      <w:pPr>
        <w:ind w:hanging="142"/>
      </w:pPr>
      <w:r w:rsidRPr="005C6746">
        <w:rPr>
          <w:vertAlign w:val="superscript"/>
        </w:rPr>
        <w:t>34</w:t>
      </w:r>
      <w:r w:rsidRPr="005C6746">
        <w:t xml:space="preserve">En débarquant, Jésus vit une grande foule. </w:t>
      </w:r>
      <w:r>
        <w:br/>
      </w:r>
      <w:r w:rsidRPr="005C6746">
        <w:t xml:space="preserve">Il fut saisi de compassion envers eux, </w:t>
      </w:r>
      <w:r>
        <w:br/>
      </w:r>
      <w:r w:rsidRPr="005C6746">
        <w:t xml:space="preserve">parce qu’ils étaient comme des brebis sans berger. </w:t>
      </w:r>
      <w:r>
        <w:br/>
      </w:r>
      <w:r w:rsidRPr="005C6746">
        <w:t xml:space="preserve">Alors, </w:t>
      </w:r>
      <w:r>
        <w:t>I</w:t>
      </w:r>
      <w:r w:rsidRPr="005C6746">
        <w:t>l se mit à les enseigner longuement.</w:t>
      </w:r>
    </w:p>
    <w:p w14:paraId="0B3AF9D1" w14:textId="7941E67A" w:rsidR="00B833CF" w:rsidRPr="00B833CF" w:rsidRDefault="00B833CF" w:rsidP="00B833CF">
      <w:pPr>
        <w:spacing w:line="240" w:lineRule="auto"/>
      </w:pPr>
      <w:r w:rsidRPr="00B833CF">
        <w:t xml:space="preserve"> – Acclamons la Parole de Dieu.</w:t>
      </w:r>
    </w:p>
    <w:sectPr w:rsidR="00B833CF" w:rsidRPr="00B8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CF"/>
    <w:rsid w:val="00234574"/>
    <w:rsid w:val="00720B5F"/>
    <w:rsid w:val="00B833CF"/>
    <w:rsid w:val="00C23573"/>
    <w:rsid w:val="00E2006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BFA"/>
  <w15:chartTrackingRefBased/>
  <w15:docId w15:val="{42B1B627-FF07-4B55-A59A-FA06281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3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3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3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833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833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33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33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33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33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33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33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33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3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33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2024-07-19T17:44:00Z</dcterms:created>
  <dcterms:modified xsi:type="dcterms:W3CDTF">2024-07-19T18:18:00Z</dcterms:modified>
</cp:coreProperties>
</file>